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4A82" w14:textId="77777777" w:rsidR="000A08C2" w:rsidRPr="004376E9" w:rsidRDefault="00A231DF" w:rsidP="00082094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4376E9">
        <w:rPr>
          <w:rFonts w:ascii="Times New Roman" w:hAnsi="Times New Roman"/>
          <w:b/>
          <w:color w:val="auto"/>
          <w:sz w:val="28"/>
        </w:rPr>
        <w:t>STAMFORD AFFORDABLE HOUSING TRUST FUND</w:t>
      </w:r>
    </w:p>
    <w:p w14:paraId="30F135A5" w14:textId="7BB853F3" w:rsidR="000A08C2" w:rsidRPr="004376E9" w:rsidRDefault="00AE1FBF" w:rsidP="00A231DF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APPLICATION</w:t>
      </w:r>
      <w:r w:rsidR="00AC116F">
        <w:rPr>
          <w:rFonts w:ascii="Times New Roman" w:hAnsi="Times New Roman"/>
          <w:b/>
          <w:color w:val="auto"/>
          <w:sz w:val="28"/>
        </w:rPr>
        <w:t xml:space="preserve"> </w:t>
      </w:r>
      <w:r w:rsidR="000A08C2" w:rsidRPr="004376E9">
        <w:rPr>
          <w:rFonts w:ascii="Times New Roman" w:hAnsi="Times New Roman"/>
          <w:b/>
          <w:color w:val="auto"/>
          <w:sz w:val="28"/>
        </w:rPr>
        <w:t xml:space="preserve">FORM </w:t>
      </w:r>
    </w:p>
    <w:p w14:paraId="30A3BB4E" w14:textId="77777777" w:rsidR="000A08C2" w:rsidRPr="00C36B39" w:rsidRDefault="000A08C2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auto"/>
          <w:sz w:val="28"/>
        </w:rPr>
      </w:pPr>
    </w:p>
    <w:p w14:paraId="14557A4D" w14:textId="384CE51A" w:rsidR="000A08C2" w:rsidRPr="00C36B39" w:rsidRDefault="001A7FB9" w:rsidP="00070B33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Please submit completed applications </w:t>
      </w:r>
      <w:r w:rsidR="008B4BB8">
        <w:rPr>
          <w:rFonts w:ascii="Times New Roman" w:hAnsi="Times New Roman"/>
          <w:color w:val="auto"/>
        </w:rPr>
        <w:t xml:space="preserve">and any supporting documentation </w:t>
      </w:r>
      <w:r>
        <w:rPr>
          <w:rFonts w:ascii="Times New Roman" w:hAnsi="Times New Roman"/>
          <w:color w:val="auto"/>
        </w:rPr>
        <w:t>digitally to</w:t>
      </w:r>
      <w:r w:rsidR="00AC116F">
        <w:rPr>
          <w:rFonts w:ascii="Times New Roman" w:hAnsi="Times New Roman"/>
          <w:color w:val="auto"/>
        </w:rPr>
        <w:t xml:space="preserve">: </w:t>
      </w:r>
      <w:hyperlink r:id="rId7" w:history="1">
        <w:r w:rsidR="00AC116F" w:rsidRPr="00901977">
          <w:rPr>
            <w:rStyle w:val="Hyperlink"/>
            <w:rFonts w:ascii="Times New Roman" w:hAnsi="Times New Roman"/>
          </w:rPr>
          <w:t>StamfordAHTF@StamfordCT.gov</w:t>
        </w:r>
      </w:hyperlink>
      <w:r w:rsidR="00AC116F">
        <w:rPr>
          <w:rFonts w:ascii="Times New Roman" w:hAnsi="Times New Roman"/>
          <w:color w:val="auto"/>
        </w:rPr>
        <w:t xml:space="preserve"> </w:t>
      </w:r>
    </w:p>
    <w:p w14:paraId="2E41A315" w14:textId="77777777" w:rsidR="000B662C" w:rsidRPr="00C36B39" w:rsidRDefault="000B662C" w:rsidP="00B24556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color w:val="auto"/>
        </w:rPr>
      </w:pPr>
    </w:p>
    <w:p w14:paraId="271A1E91" w14:textId="2AD0D49C" w:rsidR="000A08C2" w:rsidRPr="004376E9" w:rsidRDefault="000A08C2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auto"/>
          <w:u w:val="single"/>
        </w:rPr>
      </w:pPr>
      <w:r w:rsidRPr="004376E9">
        <w:rPr>
          <w:rFonts w:ascii="Times New Roman" w:hAnsi="Times New Roman"/>
          <w:color w:val="auto"/>
        </w:rPr>
        <w:t>Title of Proposal:</w:t>
      </w:r>
      <w:r w:rsidR="00B24556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1605698084"/>
          <w:placeholder>
            <w:docPart w:val="679F011EBA82479E96B29FA444768977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30137486" w14:textId="77777777" w:rsidR="00070B33" w:rsidRPr="004376E9" w:rsidRDefault="00070B33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auto"/>
        </w:rPr>
      </w:pPr>
    </w:p>
    <w:p w14:paraId="7569F5F8" w14:textId="7333D53C" w:rsidR="000A08C2" w:rsidRPr="004376E9" w:rsidRDefault="000A08C2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auto"/>
        </w:rPr>
      </w:pPr>
      <w:r w:rsidRPr="004376E9">
        <w:rPr>
          <w:rFonts w:ascii="Times New Roman" w:hAnsi="Times New Roman"/>
          <w:color w:val="auto"/>
        </w:rPr>
        <w:t xml:space="preserve">Legal Name of </w:t>
      </w:r>
      <w:r w:rsidR="00B31C79">
        <w:rPr>
          <w:rFonts w:ascii="Times New Roman" w:hAnsi="Times New Roman"/>
          <w:color w:val="auto"/>
        </w:rPr>
        <w:t>Entity</w:t>
      </w:r>
      <w:r w:rsidR="008B4BB8">
        <w:rPr>
          <w:rFonts w:ascii="Times New Roman" w:hAnsi="Times New Roman"/>
          <w:color w:val="auto"/>
        </w:rPr>
        <w:t xml:space="preserve"> Applying</w:t>
      </w:r>
      <w:r w:rsidRPr="004376E9">
        <w:rPr>
          <w:rFonts w:ascii="Times New Roman" w:hAnsi="Times New Roman"/>
          <w:color w:val="auto"/>
        </w:rPr>
        <w:t>:</w:t>
      </w:r>
      <w:r w:rsidR="00B24556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-1151286904"/>
          <w:placeholder>
            <w:docPart w:val="22ACD56BB79E4ACB82AAAAE2B5E4CF5B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4640398B" w14:textId="77777777" w:rsidR="008B4BB8" w:rsidRDefault="008B4BB8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auto"/>
        </w:rPr>
      </w:pPr>
    </w:p>
    <w:p w14:paraId="2138B009" w14:textId="4846F113" w:rsidR="000A08C2" w:rsidRPr="004376E9" w:rsidRDefault="00C3723E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auto"/>
        </w:rPr>
      </w:pPr>
      <w:r w:rsidRPr="004376E9">
        <w:rPr>
          <w:rFonts w:ascii="Times New Roman" w:hAnsi="Times New Roman"/>
          <w:color w:val="auto"/>
        </w:rPr>
        <w:t xml:space="preserve">Business </w:t>
      </w:r>
      <w:r w:rsidR="000A08C2" w:rsidRPr="004376E9">
        <w:rPr>
          <w:rFonts w:ascii="Times New Roman" w:hAnsi="Times New Roman"/>
          <w:color w:val="auto"/>
        </w:rPr>
        <w:t>Address</w:t>
      </w:r>
      <w:r w:rsidR="00B24556">
        <w:rPr>
          <w:rFonts w:ascii="Times New Roman" w:hAnsi="Times New Roman"/>
          <w:color w:val="auto"/>
        </w:rPr>
        <w:t xml:space="preserve">: </w:t>
      </w:r>
      <w:sdt>
        <w:sdtPr>
          <w:rPr>
            <w:rFonts w:ascii="Times New Roman" w:hAnsi="Times New Roman"/>
            <w:color w:val="auto"/>
          </w:rPr>
          <w:id w:val="160444815"/>
          <w:placeholder>
            <w:docPart w:val="C7C9C92A458544FFA61589BA76536DC2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16C602E4" w14:textId="77777777" w:rsidR="000A08C2" w:rsidRPr="004376E9" w:rsidRDefault="000A08C2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auto"/>
        </w:rPr>
      </w:pPr>
    </w:p>
    <w:p w14:paraId="4569B274" w14:textId="11966069" w:rsidR="000A08C2" w:rsidRPr="004376E9" w:rsidRDefault="000A08C2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auto"/>
        </w:rPr>
      </w:pPr>
      <w:r w:rsidRPr="004376E9">
        <w:rPr>
          <w:rFonts w:ascii="Times New Roman" w:hAnsi="Times New Roman"/>
          <w:color w:val="auto"/>
        </w:rPr>
        <w:t>Telephone Number</w:t>
      </w:r>
      <w:r w:rsidR="00B24556">
        <w:rPr>
          <w:rFonts w:ascii="Times New Roman" w:hAnsi="Times New Roman"/>
          <w:color w:val="auto"/>
        </w:rPr>
        <w:t xml:space="preserve">: </w:t>
      </w:r>
      <w:sdt>
        <w:sdtPr>
          <w:rPr>
            <w:rFonts w:ascii="Times New Roman" w:hAnsi="Times New Roman"/>
            <w:color w:val="auto"/>
          </w:rPr>
          <w:id w:val="-1915000905"/>
          <w:placeholder>
            <w:docPart w:val="2B5CF7D45D8A4B2EB4D76641F979FBFC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02EFECE1" w14:textId="77777777" w:rsidR="004D1156" w:rsidRPr="004376E9" w:rsidRDefault="004D1156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auto"/>
        </w:rPr>
      </w:pPr>
    </w:p>
    <w:p w14:paraId="2D83A85F" w14:textId="19B0A047" w:rsidR="00B24556" w:rsidRDefault="000A08C2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auto"/>
        </w:rPr>
      </w:pPr>
      <w:r w:rsidRPr="004376E9">
        <w:rPr>
          <w:rFonts w:ascii="Times New Roman" w:hAnsi="Times New Roman"/>
          <w:color w:val="auto"/>
        </w:rPr>
        <w:t>Contact Person</w:t>
      </w:r>
      <w:r w:rsidR="00B24556">
        <w:rPr>
          <w:rFonts w:ascii="Times New Roman" w:hAnsi="Times New Roman"/>
          <w:color w:val="auto"/>
        </w:rPr>
        <w:t xml:space="preserve">: </w:t>
      </w:r>
      <w:sdt>
        <w:sdtPr>
          <w:rPr>
            <w:rFonts w:ascii="Times New Roman" w:hAnsi="Times New Roman"/>
            <w:color w:val="auto"/>
          </w:rPr>
          <w:id w:val="-1324267061"/>
          <w:placeholder>
            <w:docPart w:val="30595D1E409E4182A00647D96C1893E2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69DAF49C" w14:textId="77777777" w:rsidR="00B24556" w:rsidRDefault="00B24556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auto"/>
        </w:rPr>
      </w:pPr>
    </w:p>
    <w:p w14:paraId="495F13F5" w14:textId="1277BA60" w:rsidR="000A08C2" w:rsidRPr="004376E9" w:rsidRDefault="00FE1D21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auto"/>
        </w:rPr>
      </w:pPr>
      <w:r w:rsidRPr="004376E9">
        <w:rPr>
          <w:rFonts w:ascii="Times New Roman" w:hAnsi="Times New Roman"/>
          <w:color w:val="auto"/>
        </w:rPr>
        <w:t>Funds Requested:</w:t>
      </w:r>
      <w:r w:rsidR="000A08C2" w:rsidRPr="004376E9">
        <w:rPr>
          <w:rFonts w:ascii="Times New Roman" w:hAnsi="Times New Roman"/>
          <w:color w:val="auto"/>
        </w:rPr>
        <w:t xml:space="preserve"> $</w:t>
      </w:r>
      <w:r w:rsidR="007E0574" w:rsidRPr="007E0574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-1504499049"/>
          <w:placeholder>
            <w:docPart w:val="682B376C5733459F8BDBA52CE091D048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5F8D7BE4" w14:textId="77777777" w:rsidR="004D1156" w:rsidRPr="004376E9" w:rsidRDefault="004D1156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auto"/>
          <w:szCs w:val="24"/>
        </w:rPr>
      </w:pPr>
    </w:p>
    <w:p w14:paraId="1E3E00F6" w14:textId="5E0442F2" w:rsidR="000A08C2" w:rsidRDefault="00070B33" w:rsidP="00B24556">
      <w:pPr>
        <w:widowControl w:val="0"/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auto"/>
          <w:szCs w:val="24"/>
          <w:u w:val="single"/>
        </w:rPr>
      </w:pPr>
      <w:r w:rsidRPr="004376E9">
        <w:rPr>
          <w:rFonts w:ascii="Times New Roman" w:hAnsi="Times New Roman"/>
          <w:color w:val="auto"/>
          <w:szCs w:val="24"/>
        </w:rPr>
        <w:t>E</w:t>
      </w:r>
      <w:r w:rsidR="000858F5" w:rsidRPr="004376E9">
        <w:rPr>
          <w:rFonts w:ascii="Times New Roman" w:hAnsi="Times New Roman"/>
          <w:color w:val="auto"/>
          <w:szCs w:val="24"/>
        </w:rPr>
        <w:t>mail</w:t>
      </w:r>
      <w:r w:rsidR="000A08C2" w:rsidRPr="004376E9">
        <w:rPr>
          <w:rFonts w:ascii="Times New Roman" w:hAnsi="Times New Roman"/>
          <w:color w:val="auto"/>
          <w:szCs w:val="24"/>
        </w:rPr>
        <w:t xml:space="preserve"> Address</w:t>
      </w:r>
      <w:r w:rsidRPr="004376E9">
        <w:rPr>
          <w:rFonts w:ascii="Times New Roman" w:hAnsi="Times New Roman"/>
          <w:color w:val="auto"/>
          <w:szCs w:val="24"/>
        </w:rPr>
        <w:t>:</w:t>
      </w:r>
      <w:r w:rsidR="00B24556">
        <w:rPr>
          <w:rFonts w:ascii="Times New Roman" w:hAnsi="Times New Roman"/>
          <w:color w:val="auto"/>
          <w:szCs w:val="24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-1702079122"/>
          <w:placeholder>
            <w:docPart w:val="D8EC169908A140AEAE84B1E3C7487420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28EF386E" w14:textId="77777777" w:rsidR="007F78ED" w:rsidRDefault="007F78ED" w:rsidP="001D68C9">
      <w:pPr>
        <w:widowControl w:val="0"/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/>
          <w:b/>
          <w:color w:val="auto"/>
          <w:szCs w:val="24"/>
        </w:rPr>
      </w:pPr>
    </w:p>
    <w:p w14:paraId="2309616C" w14:textId="00559CE5" w:rsidR="004376E9" w:rsidRDefault="009C1F72" w:rsidP="009C1F72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9EB37C3" w14:textId="12E59805" w:rsidR="00496927" w:rsidRPr="00496927" w:rsidRDefault="00794936" w:rsidP="00496927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AC116F">
        <w:rPr>
          <w:rFonts w:ascii="Times New Roman" w:eastAsia="Calibri" w:hAnsi="Times New Roman"/>
          <w:b/>
          <w:caps/>
          <w:color w:val="auto"/>
          <w:sz w:val="28"/>
          <w:szCs w:val="28"/>
        </w:rPr>
        <w:t>Project</w:t>
      </w:r>
      <w:r>
        <w:rPr>
          <w:rFonts w:ascii="Times New Roman" w:eastAsia="Calibri" w:hAnsi="Times New Roman"/>
          <w:b/>
          <w:color w:val="auto"/>
          <w:sz w:val="28"/>
          <w:szCs w:val="28"/>
        </w:rPr>
        <w:t xml:space="preserve"> or </w:t>
      </w:r>
      <w:r w:rsidR="009F5FC5">
        <w:rPr>
          <w:rFonts w:ascii="Times New Roman" w:eastAsia="Calibri" w:hAnsi="Times New Roman"/>
          <w:b/>
          <w:color w:val="auto"/>
          <w:sz w:val="28"/>
          <w:szCs w:val="28"/>
        </w:rPr>
        <w:t>PROGRAM</w:t>
      </w:r>
      <w:r w:rsidR="00496927" w:rsidRPr="00496927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="004376E9">
        <w:rPr>
          <w:rFonts w:ascii="Times New Roman" w:eastAsia="Calibri" w:hAnsi="Times New Roman"/>
          <w:b/>
          <w:color w:val="auto"/>
          <w:sz w:val="28"/>
          <w:szCs w:val="28"/>
        </w:rPr>
        <w:t>DESCRIPTION</w:t>
      </w:r>
    </w:p>
    <w:p w14:paraId="0FC71147" w14:textId="77777777" w:rsidR="00496927" w:rsidRPr="00496927" w:rsidRDefault="00496927" w:rsidP="00496927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auto"/>
          <w:sz w:val="22"/>
          <w:szCs w:val="22"/>
        </w:rPr>
      </w:pPr>
    </w:p>
    <w:p w14:paraId="62EE97AC" w14:textId="18991368" w:rsidR="004376E9" w:rsidRPr="00521AEB" w:rsidRDefault="004376E9" w:rsidP="004376E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check the </w:t>
      </w:r>
      <w:r w:rsidRPr="00521AEB">
        <w:rPr>
          <w:rFonts w:ascii="Times New Roman" w:hAnsi="Times New Roman"/>
          <w:b/>
        </w:rPr>
        <w:t>category box</w:t>
      </w:r>
      <w:r w:rsidR="008B4BB8">
        <w:rPr>
          <w:rFonts w:ascii="Times New Roman" w:hAnsi="Times New Roman"/>
          <w:b/>
        </w:rPr>
        <w:t>(</w:t>
      </w:r>
      <w:proofErr w:type="spellStart"/>
      <w:r w:rsidR="008B4BB8">
        <w:rPr>
          <w:rFonts w:ascii="Times New Roman" w:hAnsi="Times New Roman"/>
          <w:b/>
        </w:rPr>
        <w:t>es</w:t>
      </w:r>
      <w:proofErr w:type="spellEnd"/>
      <w:r w:rsidR="008B4BB8">
        <w:rPr>
          <w:rFonts w:ascii="Times New Roman" w:hAnsi="Times New Roman"/>
          <w:b/>
        </w:rPr>
        <w:t>)</w:t>
      </w:r>
      <w:r w:rsidRPr="00521AEB">
        <w:rPr>
          <w:rFonts w:ascii="Times New Roman" w:hAnsi="Times New Roman"/>
          <w:b/>
        </w:rPr>
        <w:t xml:space="preserve"> that best represent your application request.</w:t>
      </w:r>
    </w:p>
    <w:p w14:paraId="763D9B3D" w14:textId="77777777" w:rsidR="004376E9" w:rsidRPr="00496927" w:rsidRDefault="004376E9" w:rsidP="004376E9">
      <w:pPr>
        <w:pStyle w:val="NoSpacing"/>
        <w:rPr>
          <w:rFonts w:ascii="Times New Roman" w:hAnsi="Times New Roman"/>
          <w:sz w:val="24"/>
          <w:szCs w:val="24"/>
        </w:rPr>
      </w:pPr>
    </w:p>
    <w:p w14:paraId="566B7569" w14:textId="1B48498E" w:rsidR="00794936" w:rsidRDefault="00E34F8A" w:rsidP="00794936">
      <w:pPr>
        <w:pStyle w:val="NoSpacing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8"/>
            <w:szCs w:val="28"/>
            <w:shd w:val="clear" w:color="auto" w:fill="E6F8BA"/>
          </w:rPr>
          <w:id w:val="-170000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574" w:rsidRPr="0087683D">
            <w:rPr>
              <w:rFonts w:ascii="MS Gothic" w:eastAsia="MS Gothic" w:hAnsi="MS Gothic" w:hint="eastAsia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</w:rPr>
        <w:t xml:space="preserve"> </w:t>
      </w:r>
      <w:r w:rsidR="00794936">
        <w:rPr>
          <w:rFonts w:ascii="Times New Roman" w:hAnsi="Times New Roman"/>
        </w:rPr>
        <w:t>Creation of affordable rental or homeownership housing units</w:t>
      </w:r>
      <w:r w:rsidR="00794936">
        <w:rPr>
          <w:rFonts w:ascii="Times New Roman" w:hAnsi="Times New Roman"/>
        </w:rPr>
        <w:br/>
      </w:r>
    </w:p>
    <w:p w14:paraId="738430FB" w14:textId="04CCFC42" w:rsidR="00794936" w:rsidRDefault="00E34F8A" w:rsidP="00794936">
      <w:pPr>
        <w:pStyle w:val="NoSpacing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8"/>
            <w:szCs w:val="28"/>
            <w:shd w:val="clear" w:color="auto" w:fill="E6F8BA"/>
          </w:rPr>
          <w:id w:val="-3986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56" w:rsidRPr="0087683D">
            <w:rPr>
              <w:rFonts w:ascii="MS Gothic" w:eastAsia="MS Gothic" w:hAnsi="MS Gothic" w:hint="eastAsia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</w:rPr>
        <w:t xml:space="preserve"> </w:t>
      </w:r>
      <w:r w:rsidR="00794936">
        <w:rPr>
          <w:rFonts w:ascii="Times New Roman" w:hAnsi="Times New Roman"/>
        </w:rPr>
        <w:t>Multi-family rehabilitation (with specified locations)</w:t>
      </w:r>
    </w:p>
    <w:p w14:paraId="31580658" w14:textId="77777777" w:rsidR="00794936" w:rsidRDefault="00794936" w:rsidP="00794936">
      <w:pPr>
        <w:pStyle w:val="NoSpacing"/>
        <w:ind w:firstLine="720"/>
        <w:rPr>
          <w:rFonts w:ascii="Times New Roman" w:hAnsi="Times New Roman"/>
        </w:rPr>
      </w:pPr>
    </w:p>
    <w:p w14:paraId="347979BB" w14:textId="5AA574AF" w:rsidR="004376E9" w:rsidRPr="00496927" w:rsidRDefault="00E34F8A" w:rsidP="00AC116F">
      <w:pPr>
        <w:pStyle w:val="NoSpacing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8"/>
            <w:szCs w:val="28"/>
            <w:shd w:val="clear" w:color="auto" w:fill="E6F8BA"/>
          </w:rPr>
          <w:id w:val="-192795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3D">
            <w:rPr>
              <w:rFonts w:ascii="MS Gothic" w:eastAsia="MS Gothic" w:hAnsi="MS Gothic" w:hint="eastAsia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</w:rPr>
        <w:t xml:space="preserve"> </w:t>
      </w:r>
      <w:r w:rsidR="00794936">
        <w:rPr>
          <w:rFonts w:ascii="Times New Roman" w:hAnsi="Times New Roman"/>
        </w:rPr>
        <w:t>Limited Equity Cooperative or Condominium Conversion</w:t>
      </w:r>
    </w:p>
    <w:p w14:paraId="056817A6" w14:textId="77777777" w:rsidR="00794936" w:rsidRDefault="00794936" w:rsidP="004376E9">
      <w:pPr>
        <w:pStyle w:val="NoSpacing"/>
        <w:ind w:firstLine="720"/>
        <w:rPr>
          <w:rFonts w:ascii="Times New Roman" w:hAnsi="Times New Roman"/>
        </w:rPr>
      </w:pPr>
    </w:p>
    <w:p w14:paraId="341FF29A" w14:textId="62CE88A5" w:rsidR="004376E9" w:rsidRDefault="00E34F8A" w:rsidP="004376E9">
      <w:pPr>
        <w:pStyle w:val="NoSpacing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8"/>
            <w:szCs w:val="28"/>
            <w:shd w:val="clear" w:color="auto" w:fill="E6F8BA"/>
          </w:rPr>
          <w:id w:val="-12369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56" w:rsidRPr="0087683D">
            <w:rPr>
              <w:rFonts w:ascii="MS Gothic" w:eastAsia="MS Gothic" w:hAnsi="MS Gothic" w:hint="eastAsia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</w:rPr>
        <w:t xml:space="preserve"> </w:t>
      </w:r>
      <w:r w:rsidR="004376E9">
        <w:rPr>
          <w:rFonts w:ascii="Times New Roman" w:hAnsi="Times New Roman"/>
        </w:rPr>
        <w:t xml:space="preserve">Multi-family rehabilitation </w:t>
      </w:r>
      <w:r w:rsidR="00E66CD2">
        <w:rPr>
          <w:rFonts w:ascii="Times New Roman" w:hAnsi="Times New Roman"/>
        </w:rPr>
        <w:t>program (without specified locations)</w:t>
      </w:r>
    </w:p>
    <w:p w14:paraId="48AAC5A7" w14:textId="77777777" w:rsidR="004376E9" w:rsidRDefault="004376E9" w:rsidP="004376E9">
      <w:pPr>
        <w:pStyle w:val="NoSpacing"/>
        <w:ind w:firstLine="720"/>
        <w:rPr>
          <w:rFonts w:ascii="Times New Roman" w:hAnsi="Times New Roman"/>
        </w:rPr>
      </w:pPr>
    </w:p>
    <w:p w14:paraId="5A6D6AFD" w14:textId="7AC24E7E" w:rsidR="004376E9" w:rsidRDefault="00E34F8A" w:rsidP="004376E9">
      <w:pPr>
        <w:pStyle w:val="NoSpacing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8"/>
            <w:szCs w:val="28"/>
            <w:shd w:val="clear" w:color="auto" w:fill="E6F8BA"/>
          </w:rPr>
          <w:id w:val="1519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3D">
            <w:rPr>
              <w:rFonts w:ascii="MS Gothic" w:eastAsia="MS Gothic" w:hAnsi="MS Gothic" w:hint="eastAsia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</w:rPr>
        <w:t xml:space="preserve"> </w:t>
      </w:r>
      <w:r w:rsidR="00C77900">
        <w:rPr>
          <w:rFonts w:ascii="Times New Roman" w:hAnsi="Times New Roman"/>
        </w:rPr>
        <w:t>Home ownership assistance program</w:t>
      </w:r>
    </w:p>
    <w:p w14:paraId="08E41E5C" w14:textId="326D66F2" w:rsidR="00C77900" w:rsidRDefault="00C77900" w:rsidP="004376E9">
      <w:pPr>
        <w:pStyle w:val="NoSpacing"/>
        <w:ind w:firstLine="720"/>
        <w:rPr>
          <w:rFonts w:ascii="Times New Roman" w:hAnsi="Times New Roman"/>
        </w:rPr>
      </w:pPr>
    </w:p>
    <w:p w14:paraId="2A131C3F" w14:textId="2FB9A455" w:rsidR="00C77900" w:rsidRDefault="00E34F8A" w:rsidP="004376E9">
      <w:pPr>
        <w:pStyle w:val="NoSpacing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8"/>
            <w:szCs w:val="28"/>
            <w:shd w:val="clear" w:color="auto" w:fill="E6F8BA"/>
          </w:rPr>
          <w:id w:val="13071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56" w:rsidRPr="0087683D">
            <w:rPr>
              <w:rFonts w:ascii="MS Gothic" w:eastAsia="MS Gothic" w:hAnsi="MS Gothic" w:hint="eastAsia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</w:rPr>
        <w:t xml:space="preserve"> </w:t>
      </w:r>
      <w:r w:rsidR="001077AA">
        <w:rPr>
          <w:rFonts w:ascii="Times New Roman" w:hAnsi="Times New Roman"/>
        </w:rPr>
        <w:t>Foreclosure and Eviction Prevention and Protection program</w:t>
      </w:r>
    </w:p>
    <w:p w14:paraId="141A0466" w14:textId="452788E2" w:rsidR="00C77900" w:rsidRDefault="00C77900" w:rsidP="004376E9">
      <w:pPr>
        <w:pStyle w:val="NoSpacing"/>
        <w:ind w:firstLine="720"/>
        <w:rPr>
          <w:rFonts w:ascii="Times New Roman" w:hAnsi="Times New Roman"/>
        </w:rPr>
      </w:pPr>
    </w:p>
    <w:p w14:paraId="18BB190D" w14:textId="27A66C56" w:rsidR="00C77900" w:rsidRPr="00496927" w:rsidRDefault="00E34F8A" w:rsidP="004376E9">
      <w:pPr>
        <w:pStyle w:val="NoSpacing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8"/>
            <w:szCs w:val="28"/>
            <w:shd w:val="clear" w:color="auto" w:fill="E6F8BA"/>
          </w:rPr>
          <w:id w:val="-176799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56" w:rsidRPr="0087683D">
            <w:rPr>
              <w:rFonts w:ascii="MS Gothic" w:eastAsia="MS Gothic" w:hAnsi="MS Gothic" w:hint="eastAsia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</w:rPr>
        <w:t xml:space="preserve"> </w:t>
      </w:r>
      <w:r w:rsidR="001077AA">
        <w:rPr>
          <w:rFonts w:ascii="Times New Roman" w:hAnsi="Times New Roman"/>
        </w:rPr>
        <w:t>Rental and Landlord Assistance program</w:t>
      </w:r>
    </w:p>
    <w:p w14:paraId="09CDA0B5" w14:textId="75BA6F65" w:rsidR="00811B35" w:rsidRDefault="00811B35" w:rsidP="00811B3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color w:val="auto"/>
          <w:szCs w:val="24"/>
          <w:u w:val="single"/>
        </w:rPr>
      </w:pPr>
    </w:p>
    <w:p w14:paraId="436F103C" w14:textId="77777777" w:rsidR="00811B35" w:rsidRDefault="00811B35" w:rsidP="00DF4F3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b/>
          <w:color w:val="auto"/>
          <w:szCs w:val="24"/>
          <w:u w:val="single"/>
        </w:rPr>
      </w:pPr>
    </w:p>
    <w:p w14:paraId="118EC38E" w14:textId="77777777" w:rsidR="00811B35" w:rsidRDefault="00811B35" w:rsidP="00DF4F3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b/>
          <w:color w:val="auto"/>
          <w:szCs w:val="24"/>
          <w:u w:val="single"/>
        </w:rPr>
      </w:pPr>
    </w:p>
    <w:p w14:paraId="776EEE57" w14:textId="53DB8652" w:rsidR="00811B35" w:rsidRDefault="00811B35" w:rsidP="00DF4F3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b/>
          <w:color w:val="auto"/>
          <w:szCs w:val="24"/>
          <w:u w:val="single"/>
        </w:rPr>
      </w:pPr>
    </w:p>
    <w:p w14:paraId="27BCCDBC" w14:textId="6855E56E" w:rsidR="007F78ED" w:rsidRDefault="007F78ED" w:rsidP="00DF4F3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b/>
          <w:color w:val="auto"/>
          <w:szCs w:val="24"/>
          <w:u w:val="single"/>
        </w:rPr>
      </w:pPr>
    </w:p>
    <w:p w14:paraId="424F8B25" w14:textId="2DFBC26C" w:rsidR="007F78ED" w:rsidRDefault="007F78ED" w:rsidP="00DF4F3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b/>
          <w:color w:val="auto"/>
          <w:szCs w:val="24"/>
          <w:u w:val="single"/>
        </w:rPr>
      </w:pPr>
    </w:p>
    <w:p w14:paraId="2E5E6ADF" w14:textId="6DC0F638" w:rsidR="007F78ED" w:rsidRDefault="007F78ED" w:rsidP="00DF4F3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b/>
          <w:color w:val="auto"/>
          <w:szCs w:val="24"/>
          <w:u w:val="single"/>
        </w:rPr>
      </w:pPr>
      <w:bookmarkStart w:id="0" w:name="_GoBack"/>
      <w:bookmarkEnd w:id="0"/>
    </w:p>
    <w:p w14:paraId="1EB2B0CA" w14:textId="4A2EFB54" w:rsidR="007F78ED" w:rsidRDefault="007F78ED" w:rsidP="00DF4F3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b/>
          <w:color w:val="auto"/>
          <w:szCs w:val="24"/>
          <w:u w:val="single"/>
        </w:rPr>
      </w:pPr>
    </w:p>
    <w:p w14:paraId="076C9A7D" w14:textId="0042F4F3" w:rsidR="007F78ED" w:rsidRDefault="007F78ED" w:rsidP="00DF4F3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b/>
          <w:color w:val="auto"/>
          <w:szCs w:val="24"/>
          <w:u w:val="single"/>
        </w:rPr>
      </w:pPr>
    </w:p>
    <w:p w14:paraId="2274DA0E" w14:textId="3792F06E" w:rsidR="006E29A1" w:rsidRPr="00017DEB" w:rsidRDefault="000A08C2" w:rsidP="009878BF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  <w:u w:val="single"/>
        </w:rPr>
      </w:pPr>
      <w:r w:rsidRPr="00017DEB">
        <w:rPr>
          <w:rFonts w:ascii="Times New Roman" w:hAnsi="Times New Roman"/>
          <w:b/>
          <w:color w:val="auto"/>
          <w:u w:val="single"/>
        </w:rPr>
        <w:lastRenderedPageBreak/>
        <w:t>Proposed Activity</w:t>
      </w:r>
      <w:r w:rsidR="00017DEB">
        <w:rPr>
          <w:rFonts w:ascii="Times New Roman" w:hAnsi="Times New Roman"/>
          <w:color w:val="auto"/>
          <w:u w:val="single"/>
        </w:rPr>
        <w:t>.</w:t>
      </w:r>
    </w:p>
    <w:p w14:paraId="074492A4" w14:textId="621531CD" w:rsidR="00794936" w:rsidRDefault="000A08C2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 w:rsidRPr="00C36B39">
        <w:rPr>
          <w:rFonts w:ascii="Times New Roman" w:hAnsi="Times New Roman"/>
          <w:color w:val="auto"/>
        </w:rPr>
        <w:t>Desc</w:t>
      </w:r>
      <w:r w:rsidR="00935329" w:rsidRPr="00C36B39">
        <w:rPr>
          <w:rFonts w:ascii="Times New Roman" w:hAnsi="Times New Roman"/>
          <w:color w:val="auto"/>
        </w:rPr>
        <w:t xml:space="preserve">ribe the proposed </w:t>
      </w:r>
      <w:r w:rsidR="00794936">
        <w:rPr>
          <w:rFonts w:ascii="Times New Roman" w:hAnsi="Times New Roman"/>
          <w:color w:val="auto"/>
        </w:rPr>
        <w:t xml:space="preserve">project or </w:t>
      </w:r>
      <w:r w:rsidR="001077AA">
        <w:rPr>
          <w:rFonts w:ascii="Times New Roman" w:hAnsi="Times New Roman"/>
          <w:color w:val="auto"/>
        </w:rPr>
        <w:t>program</w:t>
      </w:r>
      <w:r w:rsidR="00935329" w:rsidRPr="00C36B39">
        <w:rPr>
          <w:rFonts w:ascii="Times New Roman" w:hAnsi="Times New Roman"/>
          <w:color w:val="auto"/>
        </w:rPr>
        <w:t xml:space="preserve">.  </w:t>
      </w:r>
    </w:p>
    <w:p w14:paraId="622472A4" w14:textId="676AEE79" w:rsidR="00B24556" w:rsidRDefault="00E34F8A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sdt>
        <w:sdtPr>
          <w:rPr>
            <w:rFonts w:ascii="Times New Roman" w:hAnsi="Times New Roman"/>
            <w:color w:val="auto"/>
          </w:rPr>
          <w:id w:val="-1620367390"/>
          <w:placeholder>
            <w:docPart w:val="A6A04E615E25471DBDBECAB6A3967A05"/>
          </w:placeholder>
          <w:showingPlcHdr/>
          <w:text w:multiLine="1"/>
        </w:sdtPr>
        <w:sdtEndPr/>
        <w:sdtContent>
          <w:r w:rsidR="00B24556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700740F4" w14:textId="545C2FA7" w:rsidR="00B24556" w:rsidRDefault="00B24556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5FD4C75E" w14:textId="68BD560B" w:rsidR="008D3E14" w:rsidRDefault="00794936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I.1. </w:t>
      </w:r>
      <w:r w:rsidR="008D3E14">
        <w:rPr>
          <w:rFonts w:ascii="Times New Roman" w:hAnsi="Times New Roman"/>
          <w:color w:val="auto"/>
        </w:rPr>
        <w:t>S</w:t>
      </w:r>
      <w:r w:rsidR="00741F74">
        <w:rPr>
          <w:rFonts w:ascii="Times New Roman" w:hAnsi="Times New Roman"/>
          <w:color w:val="auto"/>
        </w:rPr>
        <w:t>tatus of the activity</w:t>
      </w:r>
      <w:r w:rsidR="008D3E14">
        <w:rPr>
          <w:rFonts w:ascii="Times New Roman" w:hAnsi="Times New Roman"/>
          <w:color w:val="auto"/>
        </w:rPr>
        <w:t xml:space="preserve"> (conceptual, planned, in process):</w:t>
      </w:r>
      <w:r w:rsidR="00B24556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1661193231"/>
          <w:placeholder>
            <w:docPart w:val="EFDE63906CC64054BE9A7437187C91FF"/>
          </w:placeholder>
          <w:showingPlcHdr/>
          <w:comboBox>
            <w:listItem w:displayText="Conceptual" w:value="Conceptual"/>
            <w:listItem w:displayText="Planned" w:value="Planned"/>
            <w:listItem w:displayText="In Process" w:value="In Process"/>
          </w:comboBox>
        </w:sdtPr>
        <w:sdtEndPr/>
        <w:sdtContent>
          <w:r w:rsidR="00B24556" w:rsidRPr="00B24556">
            <w:rPr>
              <w:rStyle w:val="PlaceholderText"/>
              <w:shd w:val="clear" w:color="auto" w:fill="DFE0B2"/>
            </w:rPr>
            <w:t>Choose an item.</w:t>
          </w:r>
        </w:sdtContent>
      </w:sdt>
    </w:p>
    <w:p w14:paraId="1E7BDC05" w14:textId="77777777" w:rsidR="008D3E14" w:rsidRDefault="008D3E14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="00794936">
        <w:rPr>
          <w:rFonts w:ascii="Times New Roman" w:hAnsi="Times New Roman"/>
          <w:color w:val="auto"/>
        </w:rPr>
        <w:t xml:space="preserve">Proposed start and end dates of the activity: </w:t>
      </w:r>
    </w:p>
    <w:p w14:paraId="265584C3" w14:textId="019A2B98" w:rsidR="00794936" w:rsidRDefault="008D3E14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="00794936">
        <w:rPr>
          <w:rFonts w:ascii="Times New Roman" w:hAnsi="Times New Roman"/>
          <w:color w:val="auto"/>
        </w:rPr>
        <w:t>Start</w:t>
      </w:r>
      <w:r w:rsidR="00B24556">
        <w:rPr>
          <w:rFonts w:ascii="Times New Roman" w:hAnsi="Times New Roman"/>
          <w:color w:val="auto"/>
        </w:rPr>
        <w:t xml:space="preserve">: </w:t>
      </w:r>
      <w:sdt>
        <w:sdtPr>
          <w:rPr>
            <w:rFonts w:ascii="Times New Roman" w:hAnsi="Times New Roman"/>
            <w:color w:val="auto"/>
          </w:rPr>
          <w:id w:val="-1945375708"/>
          <w:placeholder>
            <w:docPart w:val="8673897234AA4DF6939D3C7A50CBBB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4556" w:rsidRPr="00B24556">
            <w:rPr>
              <w:rStyle w:val="PlaceholderText"/>
              <w:shd w:val="clear" w:color="auto" w:fill="DFE0B2"/>
            </w:rPr>
            <w:t>Click or tap to enter a date.</w:t>
          </w:r>
        </w:sdtContent>
      </w:sdt>
      <w:r w:rsidR="00B24556">
        <w:rPr>
          <w:rFonts w:ascii="Times New Roman" w:hAnsi="Times New Roman"/>
          <w:color w:val="auto"/>
        </w:rPr>
        <w:t xml:space="preserve"> </w:t>
      </w:r>
      <w:r w:rsidR="00794936">
        <w:rPr>
          <w:rFonts w:ascii="Times New Roman" w:hAnsi="Times New Roman"/>
          <w:color w:val="auto"/>
        </w:rPr>
        <w:t xml:space="preserve">End: </w:t>
      </w:r>
      <w:sdt>
        <w:sdtPr>
          <w:rPr>
            <w:rFonts w:ascii="Times New Roman" w:hAnsi="Times New Roman"/>
            <w:color w:val="auto"/>
          </w:rPr>
          <w:id w:val="1152875671"/>
          <w:placeholder>
            <w:docPart w:val="5283A7934C024E0397D99B0FA46BD3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4556" w:rsidRPr="00B24556">
            <w:rPr>
              <w:rStyle w:val="PlaceholderText"/>
              <w:shd w:val="clear" w:color="auto" w:fill="DFE0B2"/>
            </w:rPr>
            <w:t>Click or tap to enter a date.</w:t>
          </w:r>
        </w:sdtContent>
      </w:sdt>
    </w:p>
    <w:p w14:paraId="7CDEB866" w14:textId="5448BE10" w:rsidR="00702023" w:rsidRDefault="00702023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22D0FA84" w14:textId="13A4D96D" w:rsidR="00B24556" w:rsidRDefault="00E221FF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  <w:r w:rsidRPr="00AF4110">
        <w:rPr>
          <w:rFonts w:ascii="Times New Roman" w:hAnsi="Times New Roman"/>
          <w:color w:val="auto"/>
        </w:rPr>
        <w:t>I</w:t>
      </w:r>
      <w:r w:rsidR="001B2B83" w:rsidRPr="00AF4110">
        <w:rPr>
          <w:rFonts w:ascii="Times New Roman" w:hAnsi="Times New Roman"/>
          <w:color w:val="auto"/>
        </w:rPr>
        <w:t>.2</w:t>
      </w:r>
      <w:r w:rsidRPr="00AF4110">
        <w:rPr>
          <w:rFonts w:ascii="Times New Roman" w:hAnsi="Times New Roman"/>
          <w:color w:val="auto"/>
        </w:rPr>
        <w:t xml:space="preserve">. </w:t>
      </w:r>
      <w:r w:rsidR="004078C5" w:rsidRPr="00AF4110">
        <w:rPr>
          <w:rFonts w:ascii="Times New Roman" w:hAnsi="Times New Roman"/>
          <w:color w:val="auto"/>
        </w:rPr>
        <w:t xml:space="preserve">Does this </w:t>
      </w:r>
      <w:r w:rsidR="009C1F72">
        <w:rPr>
          <w:rFonts w:ascii="Times New Roman" w:hAnsi="Times New Roman"/>
          <w:color w:val="auto"/>
        </w:rPr>
        <w:t>activity</w:t>
      </w:r>
      <w:r w:rsidR="004078C5" w:rsidRPr="00AF4110">
        <w:rPr>
          <w:rFonts w:ascii="Times New Roman" w:hAnsi="Times New Roman"/>
          <w:color w:val="auto"/>
        </w:rPr>
        <w:t xml:space="preserve"> aim to address health and safety issues</w:t>
      </w:r>
      <w:r w:rsidRPr="00AF4110">
        <w:rPr>
          <w:rFonts w:ascii="Times New Roman" w:hAnsi="Times New Roman"/>
          <w:color w:val="auto"/>
        </w:rPr>
        <w:t>, building efficiency or</w:t>
      </w:r>
      <w:r w:rsidR="009C1F72">
        <w:rPr>
          <w:rFonts w:ascii="Times New Roman" w:hAnsi="Times New Roman"/>
          <w:color w:val="auto"/>
        </w:rPr>
        <w:t xml:space="preserve"> </w:t>
      </w:r>
      <w:r w:rsidRPr="00AF4110">
        <w:rPr>
          <w:rFonts w:ascii="Times New Roman" w:hAnsi="Times New Roman"/>
          <w:color w:val="auto"/>
        </w:rPr>
        <w:t>utility costs, and/or plan to provide supportive services on-site</w:t>
      </w:r>
      <w:r w:rsidR="004078C5" w:rsidRPr="00AF4110">
        <w:rPr>
          <w:rFonts w:ascii="Times New Roman" w:hAnsi="Times New Roman"/>
          <w:color w:val="auto"/>
        </w:rPr>
        <w:t xml:space="preserve">? </w:t>
      </w:r>
    </w:p>
    <w:p w14:paraId="75EE88F9" w14:textId="042D6CA8" w:rsidR="00B24556" w:rsidRPr="00AF4110" w:rsidRDefault="00B24556" w:rsidP="004078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sdt>
        <w:sdtPr>
          <w:rPr>
            <w:rFonts w:ascii="Times New Roman" w:hAnsi="Times New Roman"/>
            <w:color w:val="auto"/>
            <w:sz w:val="28"/>
            <w:szCs w:val="28"/>
            <w:shd w:val="clear" w:color="auto" w:fill="E6F8BA"/>
          </w:rPr>
          <w:id w:val="36572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83D">
            <w:rPr>
              <w:rFonts w:ascii="MS Gothic" w:eastAsia="MS Gothic" w:hAnsi="MS Gothic" w:hint="eastAsia"/>
              <w:color w:val="auto"/>
              <w:sz w:val="28"/>
              <w:szCs w:val="28"/>
              <w:shd w:val="clear" w:color="auto" w:fill="E6F8BA"/>
            </w:rPr>
            <w:t>☐</w:t>
          </w:r>
        </w:sdtContent>
      </w:sdt>
      <w:r w:rsidR="00177AE9">
        <w:rPr>
          <w:rFonts w:ascii="Times New Roman" w:hAnsi="Times New Roman"/>
          <w:color w:val="auto"/>
        </w:rPr>
        <w:t xml:space="preserve"> N</w:t>
      </w:r>
      <w:r w:rsidR="007E0574">
        <w:rPr>
          <w:rFonts w:ascii="Times New Roman" w:hAnsi="Times New Roman"/>
          <w:color w:val="auto"/>
        </w:rPr>
        <w:t>o</w:t>
      </w:r>
      <w:r>
        <w:rPr>
          <w:rFonts w:ascii="Times New Roman" w:hAnsi="Times New Roman"/>
          <w:color w:val="auto"/>
        </w:rPr>
        <w:br/>
      </w:r>
      <w:sdt>
        <w:sdtPr>
          <w:rPr>
            <w:rFonts w:ascii="Times New Roman" w:hAnsi="Times New Roman"/>
            <w:color w:val="auto"/>
            <w:sz w:val="28"/>
            <w:szCs w:val="28"/>
            <w:shd w:val="clear" w:color="auto" w:fill="E6F8BA"/>
          </w:rPr>
          <w:id w:val="-103588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3D">
            <w:rPr>
              <w:rFonts w:ascii="MS Gothic" w:eastAsia="MS Gothic" w:hAnsi="MS Gothic" w:hint="eastAsia"/>
              <w:color w:val="auto"/>
              <w:sz w:val="28"/>
              <w:szCs w:val="28"/>
              <w:shd w:val="clear" w:color="auto" w:fill="E6F8BA"/>
            </w:rPr>
            <w:t>☐</w:t>
          </w:r>
        </w:sdtContent>
      </w:sdt>
      <w:r w:rsidR="00177AE9">
        <w:rPr>
          <w:rFonts w:ascii="Times New Roman" w:hAnsi="Times New Roman"/>
          <w:color w:val="auto"/>
        </w:rPr>
        <w:t xml:space="preserve"> Y</w:t>
      </w:r>
      <w:r w:rsidR="007E0574">
        <w:rPr>
          <w:rFonts w:ascii="Times New Roman" w:hAnsi="Times New Roman"/>
          <w:color w:val="auto"/>
        </w:rPr>
        <w:t xml:space="preserve">es - If Yes, please explain: </w:t>
      </w:r>
      <w:sdt>
        <w:sdtPr>
          <w:rPr>
            <w:rFonts w:ascii="Times New Roman" w:hAnsi="Times New Roman"/>
            <w:color w:val="auto"/>
          </w:rPr>
          <w:id w:val="-1487851921"/>
          <w:placeholder>
            <w:docPart w:val="5D2A834495974917909E4F9C83408A24"/>
          </w:placeholder>
          <w:showingPlcHdr/>
          <w:text/>
        </w:sdtPr>
        <w:sdtEndPr/>
        <w:sdtContent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4BBC9DBF" w14:textId="77777777" w:rsidR="004078C5" w:rsidRPr="00AF4110" w:rsidRDefault="004078C5" w:rsidP="0074557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</w:p>
    <w:p w14:paraId="10BC35FE" w14:textId="246E646F" w:rsidR="008D3E14" w:rsidRDefault="00741F74" w:rsidP="004078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</w:t>
      </w:r>
      <w:r w:rsidR="008D3E14">
        <w:rPr>
          <w:rFonts w:ascii="Times New Roman" w:hAnsi="Times New Roman"/>
          <w:color w:val="auto"/>
        </w:rPr>
        <w:t xml:space="preserve">.3. If location-based, what types of amenities are expected to be provided onsite (ex: shared or private outdoor space, gym access, </w:t>
      </w:r>
      <w:r>
        <w:rPr>
          <w:rFonts w:ascii="Times New Roman" w:hAnsi="Times New Roman"/>
          <w:color w:val="auto"/>
        </w:rPr>
        <w:t>etc.</w:t>
      </w:r>
      <w:r w:rsidR="008D3E14">
        <w:rPr>
          <w:rFonts w:ascii="Times New Roman" w:hAnsi="Times New Roman"/>
          <w:color w:val="auto"/>
        </w:rPr>
        <w:t>)?</w:t>
      </w:r>
      <w:r w:rsidR="007E0574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-1786414514"/>
          <w:placeholder>
            <w:docPart w:val="DefaultPlaceholder_-1854013440"/>
          </w:placeholder>
          <w:showingPlcHdr/>
          <w:text/>
        </w:sdtPr>
        <w:sdtEndPr/>
        <w:sdtContent>
          <w:r w:rsidR="00B24556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28CB648E" w14:textId="77777777" w:rsidR="008D3E14" w:rsidRDefault="008D3E14" w:rsidP="004078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</w:p>
    <w:p w14:paraId="408FDE42" w14:textId="4FBA60E8" w:rsidR="004078C5" w:rsidRPr="00AF4110" w:rsidRDefault="00741F74" w:rsidP="004078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</w:t>
      </w:r>
      <w:r w:rsidR="004078C5" w:rsidRPr="00AF4110">
        <w:rPr>
          <w:rFonts w:ascii="Times New Roman" w:hAnsi="Times New Roman"/>
          <w:color w:val="auto"/>
        </w:rPr>
        <w:t>.</w:t>
      </w:r>
      <w:r w:rsidR="008D3E14">
        <w:rPr>
          <w:rFonts w:ascii="Times New Roman" w:hAnsi="Times New Roman"/>
          <w:color w:val="auto"/>
        </w:rPr>
        <w:t>4</w:t>
      </w:r>
      <w:r w:rsidR="004078C5" w:rsidRPr="00AF4110">
        <w:rPr>
          <w:rFonts w:ascii="Times New Roman" w:hAnsi="Times New Roman"/>
          <w:color w:val="auto"/>
        </w:rPr>
        <w:t xml:space="preserve">. Below what AMI level is the primary target household for this </w:t>
      </w:r>
      <w:r w:rsidR="009C1F72">
        <w:rPr>
          <w:rFonts w:ascii="Times New Roman" w:hAnsi="Times New Roman"/>
          <w:color w:val="auto"/>
        </w:rPr>
        <w:t>activity</w:t>
      </w:r>
      <w:r w:rsidR="004078C5" w:rsidRPr="00AF4110">
        <w:rPr>
          <w:rFonts w:ascii="Times New Roman" w:hAnsi="Times New Roman"/>
          <w:color w:val="auto"/>
        </w:rPr>
        <w:t xml:space="preserve"> (or estimate in chart </w:t>
      </w:r>
      <w:r w:rsidR="008D3E14">
        <w:rPr>
          <w:rFonts w:ascii="Times New Roman" w:hAnsi="Times New Roman"/>
          <w:color w:val="auto"/>
        </w:rPr>
        <w:t xml:space="preserve">below </w:t>
      </w:r>
      <w:r w:rsidR="004078C5" w:rsidRPr="00AF4110">
        <w:rPr>
          <w:rFonts w:ascii="Times New Roman" w:hAnsi="Times New Roman"/>
          <w:color w:val="auto"/>
        </w:rPr>
        <w:t>if for rehab/new construction)?</w:t>
      </w:r>
      <w:r w:rsidR="00B24556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-1359144"/>
          <w:placeholder>
            <w:docPart w:val="DefaultPlaceholder_-1854013440"/>
          </w:placeholder>
          <w:showingPlcHdr/>
          <w:text/>
        </w:sdtPr>
        <w:sdtEndPr/>
        <w:sdtContent>
          <w:r w:rsidR="00B24556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tbl>
      <w:tblPr>
        <w:tblW w:w="9620" w:type="dxa"/>
        <w:tblLook w:val="04A0" w:firstRow="1" w:lastRow="0" w:firstColumn="1" w:lastColumn="0" w:noHBand="0" w:noVBand="1"/>
      </w:tblPr>
      <w:tblGrid>
        <w:gridCol w:w="2330"/>
        <w:gridCol w:w="1440"/>
        <w:gridCol w:w="1440"/>
        <w:gridCol w:w="1440"/>
        <w:gridCol w:w="1440"/>
        <w:gridCol w:w="1530"/>
      </w:tblGrid>
      <w:tr w:rsidR="00DC2EE8" w:rsidRPr="00676332" w14:paraId="453E5BEF" w14:textId="77777777" w:rsidTr="00B24556">
        <w:trPr>
          <w:trHeight w:val="315"/>
        </w:trPr>
        <w:tc>
          <w:tcPr>
            <w:tcW w:w="2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5414" w14:textId="77777777" w:rsidR="00DC2EE8" w:rsidRPr="00676332" w:rsidRDefault="00DC2EE8" w:rsidP="003B39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6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 Mix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674ADDB" w14:textId="77777777" w:rsidR="00DC2EE8" w:rsidRDefault="00DC2EE8" w:rsidP="003B39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FBB4174" w14:textId="2B1A262B" w:rsidR="00DC2EE8" w:rsidRPr="00676332" w:rsidRDefault="00B24556" w:rsidP="00DC2E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Est. sf</w:t>
            </w:r>
            <w:r w:rsidR="00DC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/unit </w:t>
            </w:r>
          </w:p>
        </w:tc>
        <w:tc>
          <w:tcPr>
            <w:tcW w:w="58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D52BA" w14:textId="40FBD64F" w:rsidR="00DC2EE8" w:rsidRPr="00676332" w:rsidRDefault="00DC2EE8" w:rsidP="003B39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6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AFFORDABILITY LEVEL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676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(AMI)</w:t>
            </w:r>
          </w:p>
        </w:tc>
      </w:tr>
      <w:tr w:rsidR="00DC2EE8" w:rsidRPr="00676332" w14:paraId="4D915AA2" w14:textId="77777777" w:rsidTr="0087683D">
        <w:trPr>
          <w:trHeight w:val="915"/>
        </w:trPr>
        <w:tc>
          <w:tcPr>
            <w:tcW w:w="2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9AC1B" w14:textId="77777777" w:rsidR="00DC2EE8" w:rsidRPr="00676332" w:rsidRDefault="00DC2EE8" w:rsidP="003B39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1507DF81" w14:textId="77777777" w:rsidR="00DC2EE8" w:rsidRPr="00676332" w:rsidRDefault="00DC2EE8" w:rsidP="003B39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F8BA"/>
            <w:noWrap/>
            <w:hideMark/>
          </w:tcPr>
          <w:p w14:paraId="7F2C37D6" w14:textId="5DB58D29" w:rsidR="00DC2EE8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F8BA"/>
            <w:noWrap/>
            <w:hideMark/>
          </w:tcPr>
          <w:p w14:paraId="5E66F724" w14:textId="579FB899" w:rsidR="00DC2EE8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F8BA"/>
            <w:noWrap/>
            <w:hideMark/>
          </w:tcPr>
          <w:p w14:paraId="2F23F739" w14:textId="0A3C03C0" w:rsidR="00DC2EE8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F8BA"/>
            <w:noWrap/>
            <w:hideMark/>
          </w:tcPr>
          <w:p w14:paraId="11D002B4" w14:textId="08FD0AE6" w:rsidR="00DC2EE8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B24556" w:rsidRPr="00676332" w14:paraId="213686A1" w14:textId="77777777" w:rsidTr="0087683D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EE173" w14:textId="77777777" w:rsidR="00B24556" w:rsidRPr="00676332" w:rsidRDefault="00B24556" w:rsidP="00B245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332"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F8BA"/>
          </w:tcPr>
          <w:p w14:paraId="6AF757B0" w14:textId="10900F16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sf/unit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hideMark/>
          </w:tcPr>
          <w:p w14:paraId="592BE87F" w14:textId="28E08E5F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04832350" w14:textId="2268E6FB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35EE5901" w14:textId="553E8A56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13D943E6" w14:textId="03F05F42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</w:tr>
      <w:tr w:rsidR="00B24556" w:rsidRPr="00676332" w14:paraId="7E4F2B9D" w14:textId="77777777" w:rsidTr="0087683D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7A089" w14:textId="77777777" w:rsidR="00B24556" w:rsidRPr="00676332" w:rsidRDefault="00B24556" w:rsidP="00B245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332">
              <w:rPr>
                <w:rFonts w:ascii="Calibri" w:hAnsi="Calibri" w:cs="Calibri"/>
                <w:color w:val="000000"/>
                <w:sz w:val="22"/>
                <w:szCs w:val="22"/>
              </w:rPr>
              <w:t>One bedroom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F8BA"/>
          </w:tcPr>
          <w:p w14:paraId="5022B06E" w14:textId="46B3EAA5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sf/unit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hideMark/>
          </w:tcPr>
          <w:p w14:paraId="42367DA3" w14:textId="405EFB9D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3F7EB633" w14:textId="6613E923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7B209026" w14:textId="1BDC9883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2B4708E7" w14:textId="60867C09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</w:tr>
      <w:tr w:rsidR="00B24556" w:rsidRPr="00676332" w14:paraId="1098B9D0" w14:textId="77777777" w:rsidTr="0087683D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92B8F" w14:textId="688D737E" w:rsidR="00B24556" w:rsidRPr="00676332" w:rsidRDefault="00B24556" w:rsidP="00B245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3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Two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676332">
              <w:rPr>
                <w:rFonts w:ascii="Calibri" w:hAnsi="Calibri" w:cs="Calibri"/>
                <w:color w:val="000000"/>
                <w:sz w:val="22"/>
                <w:szCs w:val="22"/>
              </w:rPr>
              <w:t>edroom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F8BA"/>
          </w:tcPr>
          <w:p w14:paraId="267DFC92" w14:textId="3E453D73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sf/unit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hideMark/>
          </w:tcPr>
          <w:p w14:paraId="1818DACD" w14:textId="0F085A02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0C8EB9C0" w14:textId="688E6DAB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5A78B4F8" w14:textId="2FFA2DAC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63C36D1A" w14:textId="1004887A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</w:tr>
      <w:tr w:rsidR="00B24556" w:rsidRPr="00676332" w14:paraId="58201819" w14:textId="77777777" w:rsidTr="0087683D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293E" w14:textId="77777777" w:rsidR="00B24556" w:rsidRPr="00676332" w:rsidRDefault="00B24556" w:rsidP="00B245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332">
              <w:rPr>
                <w:rFonts w:ascii="Calibri" w:hAnsi="Calibri" w:cs="Calibri"/>
                <w:color w:val="000000"/>
                <w:sz w:val="22"/>
                <w:szCs w:val="22"/>
              </w:rPr>
              <w:t>Three bedroom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F8BA"/>
          </w:tcPr>
          <w:p w14:paraId="59994E5F" w14:textId="210FF0A4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sf/unit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hideMark/>
          </w:tcPr>
          <w:p w14:paraId="4FC410B4" w14:textId="2CA4FE42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2FC1B9C9" w14:textId="542E6EE7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3601192E" w14:textId="5DD5F00B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632FC649" w14:textId="6832A3A6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</w:tr>
      <w:tr w:rsidR="00B24556" w:rsidRPr="00676332" w14:paraId="6E9BE465" w14:textId="77777777" w:rsidTr="0087683D">
        <w:trPr>
          <w:trHeight w:val="315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B3FD2" w14:textId="2E7C60FA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6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# of units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F8BA"/>
            <w:noWrap/>
            <w:hideMark/>
          </w:tcPr>
          <w:p w14:paraId="34CE7B95" w14:textId="2408AA8E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7067E5E2" w14:textId="2A3BE328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5CEAF860" w14:textId="51BA41DF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F8BA"/>
            <w:noWrap/>
            <w:vAlign w:val="bottom"/>
            <w:hideMark/>
          </w:tcPr>
          <w:p w14:paraId="3D475CA8" w14:textId="39A02AF3" w:rsidR="00B24556" w:rsidRPr="00676332" w:rsidRDefault="00B24556" w:rsidP="00B2455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units</w:t>
            </w:r>
          </w:p>
        </w:tc>
      </w:tr>
    </w:tbl>
    <w:p w14:paraId="567B4659" w14:textId="77777777" w:rsidR="004078C5" w:rsidRDefault="004078C5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21A3A9A6" w14:textId="5C544D44" w:rsidR="00794936" w:rsidRDefault="00794936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I.</w:t>
      </w:r>
      <w:r w:rsidR="008D3E14">
        <w:rPr>
          <w:rFonts w:ascii="Times New Roman" w:hAnsi="Times New Roman"/>
          <w:color w:val="auto"/>
        </w:rPr>
        <w:t>5</w:t>
      </w:r>
      <w:r>
        <w:rPr>
          <w:rFonts w:ascii="Times New Roman" w:hAnsi="Times New Roman"/>
          <w:color w:val="auto"/>
        </w:rPr>
        <w:t xml:space="preserve">. </w:t>
      </w:r>
      <w:r w:rsidR="00936025">
        <w:rPr>
          <w:rFonts w:ascii="Times New Roman" w:hAnsi="Times New Roman"/>
          <w:color w:val="auto"/>
        </w:rPr>
        <w:t>List all</w:t>
      </w:r>
      <w:r>
        <w:rPr>
          <w:rFonts w:ascii="Times New Roman" w:hAnsi="Times New Roman"/>
          <w:color w:val="auto"/>
        </w:rPr>
        <w:t xml:space="preserve"> approvals, funding or other prerequisites </w:t>
      </w:r>
      <w:r w:rsidR="008D3E14">
        <w:rPr>
          <w:rFonts w:ascii="Times New Roman" w:hAnsi="Times New Roman"/>
          <w:color w:val="auto"/>
        </w:rPr>
        <w:t xml:space="preserve">(ex: </w:t>
      </w:r>
      <w:r w:rsidR="00101961">
        <w:rPr>
          <w:rFonts w:ascii="Times New Roman" w:hAnsi="Times New Roman"/>
          <w:color w:val="auto"/>
        </w:rPr>
        <w:t>purchase or</w:t>
      </w:r>
      <w:r w:rsidR="008D3E14">
        <w:rPr>
          <w:rFonts w:ascii="Times New Roman" w:hAnsi="Times New Roman"/>
          <w:color w:val="auto"/>
        </w:rPr>
        <w:t xml:space="preserve"> lease of land</w:t>
      </w:r>
      <w:r w:rsidR="00101961">
        <w:rPr>
          <w:rFonts w:ascii="Times New Roman" w:hAnsi="Times New Roman"/>
          <w:color w:val="auto"/>
        </w:rPr>
        <w:t>, zoning approval, financing</w:t>
      </w:r>
      <w:r w:rsidR="008D3E14">
        <w:rPr>
          <w:rFonts w:ascii="Times New Roman" w:hAnsi="Times New Roman"/>
          <w:color w:val="auto"/>
        </w:rPr>
        <w:t xml:space="preserve">) </w:t>
      </w:r>
      <w:r w:rsidR="00936025">
        <w:rPr>
          <w:rFonts w:ascii="Times New Roman" w:hAnsi="Times New Roman"/>
          <w:color w:val="auto"/>
        </w:rPr>
        <w:t xml:space="preserve">that </w:t>
      </w:r>
      <w:r>
        <w:rPr>
          <w:rFonts w:ascii="Times New Roman" w:hAnsi="Times New Roman"/>
          <w:color w:val="auto"/>
        </w:rPr>
        <w:t xml:space="preserve">must be </w:t>
      </w:r>
      <w:r w:rsidR="00936025">
        <w:rPr>
          <w:rFonts w:ascii="Times New Roman" w:hAnsi="Times New Roman"/>
          <w:color w:val="auto"/>
        </w:rPr>
        <w:t xml:space="preserve">secured or </w:t>
      </w:r>
      <w:r>
        <w:rPr>
          <w:rFonts w:ascii="Times New Roman" w:hAnsi="Times New Roman"/>
          <w:color w:val="auto"/>
        </w:rPr>
        <w:t xml:space="preserve">met before the activity </w:t>
      </w:r>
      <w:r w:rsidR="00936025">
        <w:rPr>
          <w:rFonts w:ascii="Times New Roman" w:hAnsi="Times New Roman"/>
          <w:color w:val="auto"/>
        </w:rPr>
        <w:t>can begin:</w:t>
      </w:r>
    </w:p>
    <w:p w14:paraId="24157384" w14:textId="553FB33C" w:rsidR="00794936" w:rsidRDefault="00794936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a. </w:t>
      </w:r>
      <w:sdt>
        <w:sdtPr>
          <w:rPr>
            <w:rFonts w:ascii="Times New Roman" w:hAnsi="Times New Roman"/>
            <w:color w:val="auto"/>
          </w:rPr>
          <w:id w:val="384459756"/>
          <w:placeholder>
            <w:docPart w:val="C710197036544CBE8C4AD56C48FD75EB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526944F2" w14:textId="59684F1A" w:rsidR="00794936" w:rsidRDefault="00794936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b. </w:t>
      </w:r>
      <w:sdt>
        <w:sdtPr>
          <w:rPr>
            <w:rFonts w:ascii="Times New Roman" w:hAnsi="Times New Roman"/>
            <w:color w:val="auto"/>
          </w:rPr>
          <w:id w:val="-1537887459"/>
          <w:placeholder>
            <w:docPart w:val="F3E1030798A54B9B8A3554999938519B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7E9941CE" w14:textId="310F8C92" w:rsidR="00794936" w:rsidRDefault="00794936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c. </w:t>
      </w:r>
      <w:sdt>
        <w:sdtPr>
          <w:rPr>
            <w:rFonts w:ascii="Times New Roman" w:hAnsi="Times New Roman"/>
            <w:color w:val="auto"/>
          </w:rPr>
          <w:id w:val="1431315541"/>
          <w:placeholder>
            <w:docPart w:val="A4845316D2D74232914620F33D3DD000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6163F079" w14:textId="5EF05506" w:rsidR="00702023" w:rsidRDefault="00702023" w:rsidP="0070202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</w:t>
      </w:r>
      <w:r w:rsidRPr="00AC116F">
        <w:rPr>
          <w:rFonts w:ascii="Times New Roman" w:hAnsi="Times New Roman"/>
          <w:i/>
          <w:color w:val="auto"/>
        </w:rPr>
        <w:t>continue on separate sheet if necessary</w:t>
      </w:r>
      <w:r>
        <w:rPr>
          <w:rFonts w:ascii="Times New Roman" w:hAnsi="Times New Roman"/>
          <w:color w:val="auto"/>
        </w:rPr>
        <w:t>)</w:t>
      </w:r>
    </w:p>
    <w:p w14:paraId="44FAAAD6" w14:textId="77777777" w:rsidR="009C1F72" w:rsidRDefault="009C1F72" w:rsidP="0070202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color w:val="auto"/>
        </w:rPr>
      </w:pPr>
    </w:p>
    <w:p w14:paraId="251BDB4C" w14:textId="79F74F54" w:rsidR="00F36239" w:rsidRPr="00017DEB" w:rsidRDefault="000A08C2" w:rsidP="00C36B39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  <w:u w:val="single"/>
        </w:rPr>
      </w:pPr>
      <w:r w:rsidRPr="00017DEB">
        <w:rPr>
          <w:rFonts w:ascii="Times New Roman" w:hAnsi="Times New Roman"/>
          <w:b/>
          <w:color w:val="auto"/>
          <w:u w:val="single"/>
        </w:rPr>
        <w:t xml:space="preserve">Identify the </w:t>
      </w:r>
      <w:r w:rsidR="008D3E14">
        <w:rPr>
          <w:rFonts w:ascii="Times New Roman" w:hAnsi="Times New Roman"/>
          <w:b/>
          <w:color w:val="auto"/>
          <w:u w:val="single"/>
        </w:rPr>
        <w:t>N</w:t>
      </w:r>
      <w:r w:rsidRPr="00017DEB">
        <w:rPr>
          <w:rFonts w:ascii="Times New Roman" w:hAnsi="Times New Roman"/>
          <w:b/>
          <w:color w:val="auto"/>
          <w:u w:val="single"/>
        </w:rPr>
        <w:t xml:space="preserve">eed for this </w:t>
      </w:r>
      <w:r w:rsidR="008D3E14">
        <w:rPr>
          <w:rFonts w:ascii="Times New Roman" w:hAnsi="Times New Roman"/>
          <w:b/>
          <w:color w:val="auto"/>
          <w:u w:val="single"/>
        </w:rPr>
        <w:t>A</w:t>
      </w:r>
      <w:r w:rsidRPr="00017DEB">
        <w:rPr>
          <w:rFonts w:ascii="Times New Roman" w:hAnsi="Times New Roman"/>
          <w:b/>
          <w:color w:val="auto"/>
          <w:u w:val="single"/>
        </w:rPr>
        <w:t>ctivity in Stamford.</w:t>
      </w:r>
    </w:p>
    <w:p w14:paraId="667269AD" w14:textId="77777777" w:rsidR="00702023" w:rsidRDefault="00702023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6119DA93" w14:textId="1EC13BD9" w:rsidR="00F36239" w:rsidRDefault="00F36239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 w:rsidRPr="00AC116F">
        <w:rPr>
          <w:rFonts w:ascii="Times New Roman" w:hAnsi="Times New Roman"/>
          <w:color w:val="auto"/>
        </w:rPr>
        <w:t>II.1</w:t>
      </w:r>
      <w:r w:rsidR="00AC116F">
        <w:rPr>
          <w:rFonts w:ascii="Times New Roman" w:hAnsi="Times New Roman"/>
          <w:color w:val="auto"/>
        </w:rPr>
        <w:t>.</w:t>
      </w:r>
      <w:r w:rsidR="000A08C2" w:rsidRPr="00AC116F">
        <w:rPr>
          <w:rFonts w:ascii="Times New Roman" w:hAnsi="Times New Roman"/>
          <w:b/>
          <w:color w:val="auto"/>
        </w:rPr>
        <w:t xml:space="preserve"> </w:t>
      </w:r>
      <w:r w:rsidR="00EC0829" w:rsidRPr="00AC116F">
        <w:rPr>
          <w:rFonts w:ascii="Times New Roman" w:hAnsi="Times New Roman"/>
          <w:color w:val="auto"/>
        </w:rPr>
        <w:t>Explain</w:t>
      </w:r>
      <w:r w:rsidR="000A08C2" w:rsidRPr="00AC116F">
        <w:rPr>
          <w:rFonts w:ascii="Times New Roman" w:hAnsi="Times New Roman"/>
          <w:color w:val="auto"/>
        </w:rPr>
        <w:t xml:space="preserve"> how this </w:t>
      </w:r>
      <w:r w:rsidR="00CD48AE">
        <w:rPr>
          <w:rFonts w:ascii="Times New Roman" w:hAnsi="Times New Roman"/>
          <w:color w:val="auto"/>
        </w:rPr>
        <w:t>activity</w:t>
      </w:r>
      <w:r w:rsidR="000A08C2" w:rsidRPr="00AC116F">
        <w:rPr>
          <w:rFonts w:ascii="Times New Roman" w:hAnsi="Times New Roman"/>
          <w:color w:val="auto"/>
        </w:rPr>
        <w:t xml:space="preserve"> meets the objectives of </w:t>
      </w:r>
      <w:r w:rsidR="00EC2C4D" w:rsidRPr="00AC116F">
        <w:rPr>
          <w:rFonts w:ascii="Times New Roman" w:hAnsi="Times New Roman"/>
          <w:color w:val="auto"/>
        </w:rPr>
        <w:t>Stamford’s Affordable Housing Trust Fund</w:t>
      </w:r>
      <w:r>
        <w:rPr>
          <w:rFonts w:ascii="Times New Roman" w:hAnsi="Times New Roman"/>
          <w:color w:val="auto"/>
        </w:rPr>
        <w:t>, Master Plan and Affordable Housing Plan</w:t>
      </w:r>
      <w:r w:rsidR="00811B35" w:rsidRPr="00AC116F">
        <w:rPr>
          <w:rFonts w:ascii="Times New Roman" w:hAnsi="Times New Roman"/>
          <w:color w:val="auto"/>
        </w:rPr>
        <w:t xml:space="preserve">. </w:t>
      </w:r>
    </w:p>
    <w:p w14:paraId="4CE439E3" w14:textId="561F37D4" w:rsidR="00B24556" w:rsidRDefault="00E34F8A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sdt>
        <w:sdtPr>
          <w:rPr>
            <w:rFonts w:ascii="Times New Roman" w:hAnsi="Times New Roman"/>
            <w:color w:val="auto"/>
          </w:rPr>
          <w:id w:val="-58795342"/>
          <w:placeholder>
            <w:docPart w:val="715AA12CCA2748389F0558D836BAD42C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06ADB0A3" w14:textId="77777777" w:rsidR="007E0574" w:rsidRDefault="007E0574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07761DD1" w14:textId="1813DBCE" w:rsidR="00F36239" w:rsidRDefault="006E29A1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II.2</w:t>
      </w:r>
      <w:r w:rsidR="00AC116F">
        <w:rPr>
          <w:rFonts w:ascii="Times New Roman" w:hAnsi="Times New Roman"/>
          <w:color w:val="auto"/>
        </w:rPr>
        <w:t>.</w:t>
      </w:r>
      <w:r w:rsidR="00F36239">
        <w:rPr>
          <w:rFonts w:ascii="Times New Roman" w:hAnsi="Times New Roman"/>
          <w:color w:val="auto"/>
        </w:rPr>
        <w:t xml:space="preserve"> </w:t>
      </w:r>
      <w:r w:rsidR="00C36B39" w:rsidRPr="00AC116F">
        <w:rPr>
          <w:rFonts w:ascii="Times New Roman" w:hAnsi="Times New Roman"/>
          <w:color w:val="auto"/>
        </w:rPr>
        <w:t>Is th</w:t>
      </w:r>
      <w:r w:rsidR="00EC0829" w:rsidRPr="00AC116F">
        <w:rPr>
          <w:rFonts w:ascii="Times New Roman" w:hAnsi="Times New Roman"/>
          <w:color w:val="auto"/>
        </w:rPr>
        <w:t xml:space="preserve">is </w:t>
      </w:r>
      <w:r w:rsidR="00C36B39" w:rsidRPr="00AC116F">
        <w:rPr>
          <w:rFonts w:ascii="Times New Roman" w:hAnsi="Times New Roman"/>
          <w:color w:val="auto"/>
        </w:rPr>
        <w:t>an</w:t>
      </w:r>
      <w:r w:rsidR="00EC0829" w:rsidRPr="00AC116F">
        <w:rPr>
          <w:rFonts w:ascii="Times New Roman" w:hAnsi="Times New Roman"/>
          <w:color w:val="auto"/>
        </w:rPr>
        <w:t xml:space="preserve"> </w:t>
      </w:r>
      <w:r w:rsidR="00EC2C4D" w:rsidRPr="00AC116F">
        <w:rPr>
          <w:rFonts w:ascii="Times New Roman" w:hAnsi="Times New Roman"/>
          <w:color w:val="auto"/>
        </w:rPr>
        <w:t>ongoing</w:t>
      </w:r>
      <w:r w:rsidR="00C36B39" w:rsidRPr="00AC116F">
        <w:rPr>
          <w:rFonts w:ascii="Times New Roman" w:hAnsi="Times New Roman"/>
          <w:color w:val="auto"/>
        </w:rPr>
        <w:t xml:space="preserve"> or a newly proposed </w:t>
      </w:r>
      <w:r w:rsidR="00F36239">
        <w:rPr>
          <w:rFonts w:ascii="Times New Roman" w:hAnsi="Times New Roman"/>
          <w:color w:val="auto"/>
        </w:rPr>
        <w:t>activity</w:t>
      </w:r>
      <w:r w:rsidR="00C36B39" w:rsidRPr="00AC116F">
        <w:rPr>
          <w:rFonts w:ascii="Times New Roman" w:hAnsi="Times New Roman"/>
          <w:color w:val="auto"/>
        </w:rPr>
        <w:t>?</w:t>
      </w:r>
    </w:p>
    <w:p w14:paraId="143F17BA" w14:textId="52C6A864" w:rsidR="00F36239" w:rsidRPr="00AC116F" w:rsidRDefault="00F36239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auto"/>
        </w:rPr>
        <w:tab/>
      </w:r>
      <w:sdt>
        <w:sdtPr>
          <w:rPr>
            <w:rFonts w:ascii="Times New Roman" w:hAnsi="Times New Roman"/>
            <w:color w:val="auto"/>
            <w:sz w:val="28"/>
            <w:szCs w:val="28"/>
            <w:shd w:val="clear" w:color="auto" w:fill="E6F8BA"/>
          </w:rPr>
          <w:id w:val="134674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3D">
            <w:rPr>
              <w:rFonts w:ascii="MS Gothic" w:eastAsia="MS Gothic" w:hAnsi="MS Gothic" w:hint="eastAsia"/>
              <w:color w:val="auto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  <w:color w:val="auto"/>
        </w:rPr>
        <w:t xml:space="preserve"> </w:t>
      </w:r>
      <w:r w:rsidR="00B24556">
        <w:rPr>
          <w:rFonts w:ascii="Times New Roman" w:hAnsi="Times New Roman"/>
          <w:color w:val="000000" w:themeColor="text1"/>
        </w:rPr>
        <w:t>New</w:t>
      </w:r>
      <w:r w:rsidRPr="00AC116F">
        <w:rPr>
          <w:rFonts w:ascii="Times New Roman" w:hAnsi="Times New Roman"/>
          <w:color w:val="000000" w:themeColor="text1"/>
        </w:rPr>
        <w:tab/>
      </w:r>
    </w:p>
    <w:p w14:paraId="0D8EBC67" w14:textId="3046E8A9" w:rsidR="00B24556" w:rsidRDefault="00E34F8A" w:rsidP="007E057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 New Roman" w:hAnsi="Times New Roman"/>
          <w:color w:val="auto"/>
        </w:rPr>
      </w:pPr>
      <w:sdt>
        <w:sdtPr>
          <w:rPr>
            <w:rFonts w:ascii="Times New Roman" w:hAnsi="Times New Roman"/>
            <w:color w:val="000000" w:themeColor="text1"/>
            <w:sz w:val="28"/>
            <w:szCs w:val="28"/>
            <w:shd w:val="clear" w:color="auto" w:fill="E6F8BA"/>
          </w:rPr>
          <w:id w:val="30428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56" w:rsidRPr="0087683D">
            <w:rPr>
              <w:rFonts w:ascii="MS Gothic" w:eastAsia="MS Gothic" w:hAnsi="MS Gothic" w:hint="eastAsia"/>
              <w:color w:val="000000" w:themeColor="text1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  <w:color w:val="000000" w:themeColor="text1"/>
        </w:rPr>
        <w:t xml:space="preserve"> Ongoing - </w:t>
      </w:r>
      <w:r w:rsidR="00F36239" w:rsidRPr="00AC116F">
        <w:rPr>
          <w:rFonts w:ascii="Times New Roman" w:hAnsi="Times New Roman"/>
          <w:color w:val="000000" w:themeColor="text1"/>
        </w:rPr>
        <w:t>If ongoing please describe how lon</w:t>
      </w:r>
      <w:r w:rsidR="006E29A1" w:rsidRPr="00AC116F">
        <w:rPr>
          <w:rFonts w:ascii="Times New Roman" w:hAnsi="Times New Roman"/>
          <w:color w:val="000000" w:themeColor="text1"/>
        </w:rPr>
        <w:t>g the activity has been ongoing and</w:t>
      </w:r>
      <w:r w:rsidR="00F36239" w:rsidRPr="00AC116F">
        <w:rPr>
          <w:rFonts w:ascii="Times New Roman" w:hAnsi="Times New Roman"/>
          <w:color w:val="000000" w:themeColor="text1"/>
        </w:rPr>
        <w:t xml:space="preserve"> what </w:t>
      </w:r>
      <w:r w:rsidR="006E29A1" w:rsidRPr="00AC116F">
        <w:rPr>
          <w:rFonts w:ascii="Times New Roman" w:hAnsi="Times New Roman"/>
          <w:color w:val="000000" w:themeColor="text1"/>
        </w:rPr>
        <w:t>progress has been, and why the activity needs to be continued.</w:t>
      </w:r>
      <w:r w:rsidR="007E0574">
        <w:rPr>
          <w:rFonts w:ascii="Times New Roman" w:hAnsi="Times New Roman"/>
          <w:color w:val="000000" w:themeColor="text1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-1505900361"/>
          <w:placeholder>
            <w:docPart w:val="B8E5D0CF7CFF40EEA5758164544FAC23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262AC80E" w14:textId="77777777" w:rsidR="007E0574" w:rsidRDefault="007E0574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78853BEB" w14:textId="39445572" w:rsidR="006E29A1" w:rsidRDefault="006E29A1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II.3</w:t>
      </w:r>
      <w:r w:rsidR="00AC116F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="00EC2C4D" w:rsidRPr="00AC116F">
        <w:rPr>
          <w:rFonts w:ascii="Times New Roman" w:hAnsi="Times New Roman"/>
          <w:color w:val="auto"/>
        </w:rPr>
        <w:t xml:space="preserve">Are similar </w:t>
      </w:r>
      <w:r w:rsidR="00CD48AE">
        <w:rPr>
          <w:rFonts w:ascii="Times New Roman" w:hAnsi="Times New Roman"/>
          <w:color w:val="auto"/>
        </w:rPr>
        <w:t>projects/</w:t>
      </w:r>
      <w:r w:rsidR="00C35403" w:rsidRPr="00AC116F">
        <w:rPr>
          <w:rFonts w:ascii="Times New Roman" w:hAnsi="Times New Roman"/>
          <w:color w:val="auto"/>
        </w:rPr>
        <w:t>programs</w:t>
      </w:r>
      <w:r w:rsidR="00EC2C4D" w:rsidRPr="00AC116F">
        <w:rPr>
          <w:rFonts w:ascii="Times New Roman" w:hAnsi="Times New Roman"/>
          <w:color w:val="auto"/>
        </w:rPr>
        <w:t xml:space="preserve"> </w:t>
      </w:r>
      <w:r w:rsidR="00EC0829" w:rsidRPr="00AC116F">
        <w:rPr>
          <w:rFonts w:ascii="Times New Roman" w:hAnsi="Times New Roman"/>
          <w:color w:val="auto"/>
        </w:rPr>
        <w:t xml:space="preserve">currently </w:t>
      </w:r>
      <w:r w:rsidR="00EC2C4D" w:rsidRPr="00AC116F">
        <w:rPr>
          <w:rFonts w:ascii="Times New Roman" w:hAnsi="Times New Roman"/>
          <w:color w:val="auto"/>
        </w:rPr>
        <w:t>available</w:t>
      </w:r>
      <w:r w:rsidR="00C36B39" w:rsidRPr="00AC116F">
        <w:rPr>
          <w:rFonts w:ascii="Times New Roman" w:hAnsi="Times New Roman"/>
          <w:color w:val="auto"/>
        </w:rPr>
        <w:t xml:space="preserve"> in Stamford? </w:t>
      </w:r>
    </w:p>
    <w:p w14:paraId="6D8E18A7" w14:textId="0FD5682A" w:rsidR="006E29A1" w:rsidRPr="00AC116F" w:rsidRDefault="006E29A1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color w:val="000000" w:themeColor="text1"/>
            <w:sz w:val="28"/>
            <w:szCs w:val="28"/>
            <w:shd w:val="clear" w:color="auto" w:fill="E6F8BA"/>
          </w:rPr>
          <w:id w:val="174746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E9" w:rsidRPr="0087683D">
            <w:rPr>
              <w:rFonts w:ascii="MS Gothic" w:eastAsia="MS Gothic" w:hAnsi="MS Gothic" w:hint="eastAsia"/>
              <w:color w:val="000000" w:themeColor="text1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  <w:color w:val="000000" w:themeColor="text1"/>
        </w:rPr>
        <w:t xml:space="preserve"> </w:t>
      </w:r>
      <w:r w:rsidRPr="00AC116F">
        <w:rPr>
          <w:rFonts w:ascii="Times New Roman" w:hAnsi="Times New Roman"/>
          <w:color w:val="000000" w:themeColor="text1"/>
        </w:rPr>
        <w:t>No</w:t>
      </w:r>
    </w:p>
    <w:p w14:paraId="36D30BEA" w14:textId="6F66B531" w:rsidR="006E29A1" w:rsidRDefault="006E29A1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 w:rsidRPr="00AC116F">
        <w:rPr>
          <w:rFonts w:ascii="Times New Roman" w:hAnsi="Times New Roman"/>
          <w:color w:val="000000" w:themeColor="text1"/>
        </w:rPr>
        <w:tab/>
      </w:r>
      <w:sdt>
        <w:sdtPr>
          <w:rPr>
            <w:rFonts w:ascii="Times New Roman" w:hAnsi="Times New Roman"/>
            <w:color w:val="000000" w:themeColor="text1"/>
            <w:sz w:val="28"/>
            <w:szCs w:val="28"/>
            <w:shd w:val="clear" w:color="auto" w:fill="E6F8BA"/>
          </w:rPr>
          <w:id w:val="-13002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3D">
            <w:rPr>
              <w:rFonts w:ascii="MS Gothic" w:eastAsia="MS Gothic" w:hAnsi="MS Gothic" w:hint="eastAsia"/>
              <w:color w:val="000000" w:themeColor="text1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  <w:color w:val="000000" w:themeColor="text1"/>
        </w:rPr>
        <w:t xml:space="preserve"> </w:t>
      </w:r>
      <w:r w:rsidRPr="00AC116F">
        <w:rPr>
          <w:rFonts w:ascii="Times New Roman" w:hAnsi="Times New Roman"/>
          <w:color w:val="000000" w:themeColor="text1"/>
        </w:rPr>
        <w:t>Yes</w:t>
      </w:r>
      <w:r w:rsidR="00B24556">
        <w:rPr>
          <w:rFonts w:ascii="Times New Roman" w:hAnsi="Times New Roman"/>
          <w:color w:val="000000" w:themeColor="text1"/>
        </w:rPr>
        <w:t xml:space="preserve"> -</w:t>
      </w:r>
      <w:r>
        <w:rPr>
          <w:rFonts w:ascii="Times New Roman" w:hAnsi="Times New Roman"/>
          <w:color w:val="000000" w:themeColor="text1"/>
        </w:rPr>
        <w:t xml:space="preserve"> </w:t>
      </w:r>
      <w:r w:rsidR="00C36B39" w:rsidRPr="00AC116F">
        <w:rPr>
          <w:rFonts w:ascii="Times New Roman" w:hAnsi="Times New Roman"/>
          <w:color w:val="000000" w:themeColor="text1"/>
        </w:rPr>
        <w:t xml:space="preserve">If </w:t>
      </w:r>
      <w:r w:rsidRPr="00AC116F">
        <w:rPr>
          <w:rFonts w:ascii="Times New Roman" w:hAnsi="Times New Roman"/>
          <w:color w:val="000000" w:themeColor="text1"/>
        </w:rPr>
        <w:t>y</w:t>
      </w:r>
      <w:r>
        <w:rPr>
          <w:rFonts w:ascii="Times New Roman" w:hAnsi="Times New Roman"/>
          <w:color w:val="auto"/>
        </w:rPr>
        <w:t>es</w:t>
      </w:r>
      <w:r w:rsidR="00C36B39" w:rsidRPr="00AC116F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please list:</w:t>
      </w:r>
    </w:p>
    <w:p w14:paraId="490DF59B" w14:textId="61DAFB44" w:rsidR="006E29A1" w:rsidRDefault="00E34F8A" w:rsidP="00AC116F">
      <w:pPr>
        <w:pStyle w:val="ListParagraph"/>
        <w:widowControl w:val="0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sdt>
        <w:sdtPr>
          <w:rPr>
            <w:rFonts w:ascii="Times New Roman" w:hAnsi="Times New Roman"/>
            <w:color w:val="auto"/>
          </w:rPr>
          <w:id w:val="349144154"/>
          <w:placeholder>
            <w:docPart w:val="77B3CD0F2B514070A9E96953395BF74B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1B4D2E92" w14:textId="11D6A72F" w:rsidR="00B24556" w:rsidRDefault="00E34F8A" w:rsidP="00B24556">
      <w:pPr>
        <w:pStyle w:val="ListParagraph"/>
        <w:widowControl w:val="0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  <w:shd w:val="clear" w:color="auto" w:fill="DFE0B2"/>
        </w:rPr>
      </w:pPr>
      <w:sdt>
        <w:sdtPr>
          <w:rPr>
            <w:rFonts w:ascii="Times New Roman" w:hAnsi="Times New Roman"/>
            <w:color w:val="auto"/>
          </w:rPr>
          <w:id w:val="1841507480"/>
          <w:placeholder>
            <w:docPart w:val="9A8EC55F76184083A73EAF57B1110262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27FBC2D3" w14:textId="24404D42" w:rsidR="00B24556" w:rsidRDefault="00E34F8A" w:rsidP="00B24556">
      <w:pPr>
        <w:pStyle w:val="ListParagraph"/>
        <w:widowControl w:val="0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  <w:shd w:val="clear" w:color="auto" w:fill="DFE0B2"/>
        </w:rPr>
      </w:pPr>
      <w:sdt>
        <w:sdtPr>
          <w:rPr>
            <w:rFonts w:ascii="Times New Roman" w:hAnsi="Times New Roman"/>
            <w:color w:val="auto"/>
          </w:rPr>
          <w:id w:val="-57171929"/>
          <w:placeholder>
            <w:docPart w:val="83F11E5199BC47B786B6008D5E8A51BE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50794ADD" w14:textId="6C347823" w:rsidR="00B24556" w:rsidRDefault="00E34F8A" w:rsidP="00B24556">
      <w:pPr>
        <w:pStyle w:val="ListParagraph"/>
        <w:widowControl w:val="0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  <w:shd w:val="clear" w:color="auto" w:fill="DFE0B2"/>
        </w:rPr>
      </w:pPr>
      <w:sdt>
        <w:sdtPr>
          <w:rPr>
            <w:rFonts w:ascii="Times New Roman" w:hAnsi="Times New Roman"/>
            <w:color w:val="auto"/>
          </w:rPr>
          <w:id w:val="1603683006"/>
          <w:placeholder>
            <w:docPart w:val="D7899E33F27B468785792F4D0B8D4B76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5C05812D" w14:textId="7DF6A4FF" w:rsidR="006E29A1" w:rsidRDefault="006E29A1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If Yes, </w:t>
      </w:r>
      <w:r w:rsidR="00C36B39" w:rsidRPr="00AC116F">
        <w:rPr>
          <w:rFonts w:ascii="Times New Roman" w:hAnsi="Times New Roman"/>
          <w:color w:val="auto"/>
        </w:rPr>
        <w:t xml:space="preserve">how is </w:t>
      </w:r>
      <w:r>
        <w:rPr>
          <w:rFonts w:ascii="Times New Roman" w:hAnsi="Times New Roman"/>
          <w:color w:val="auto"/>
        </w:rPr>
        <w:t xml:space="preserve">the proposed activity </w:t>
      </w:r>
      <w:r w:rsidR="00C36B39" w:rsidRPr="00AC116F">
        <w:rPr>
          <w:rFonts w:ascii="Times New Roman" w:hAnsi="Times New Roman"/>
          <w:color w:val="auto"/>
        </w:rPr>
        <w:t>different</w:t>
      </w:r>
      <w:r>
        <w:rPr>
          <w:rFonts w:ascii="Times New Roman" w:hAnsi="Times New Roman"/>
          <w:color w:val="auto"/>
        </w:rPr>
        <w:t xml:space="preserve"> or why is there an additional need for the activity?</w:t>
      </w:r>
      <w:r w:rsidR="007E0574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560830120"/>
          <w:placeholder>
            <w:docPart w:val="BB7D9F9481E044F29C4E95E3CA5E75E8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08D901B7" w14:textId="3A6B3973" w:rsidR="006E29A1" w:rsidRDefault="006E29A1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3FC7E894" w14:textId="039DD911" w:rsidR="008A5F02" w:rsidRDefault="006E29A1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II.4</w:t>
      </w:r>
      <w:r w:rsidR="00AC116F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Please describe the target population for this activity, including income levels and socio-economic characteristics (e.g., seniors, </w:t>
      </w:r>
      <w:r w:rsidR="00E221FF">
        <w:rPr>
          <w:rFonts w:ascii="Times New Roman" w:hAnsi="Times New Roman"/>
          <w:color w:val="auto"/>
        </w:rPr>
        <w:t>families</w:t>
      </w:r>
      <w:r>
        <w:rPr>
          <w:rFonts w:ascii="Times New Roman" w:hAnsi="Times New Roman"/>
          <w:color w:val="auto"/>
        </w:rPr>
        <w:t>, people with disabilities)</w:t>
      </w:r>
    </w:p>
    <w:p w14:paraId="188482D2" w14:textId="2DC86D34" w:rsidR="008A5F02" w:rsidRDefault="00E34F8A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sdt>
        <w:sdtPr>
          <w:rPr>
            <w:rFonts w:ascii="Times New Roman" w:hAnsi="Times New Roman"/>
            <w:color w:val="auto"/>
          </w:rPr>
          <w:id w:val="445428551"/>
          <w:placeholder>
            <w:docPart w:val="5A121EFC5CEE49E981E334EF890604FF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7D122F91" w14:textId="77777777" w:rsidR="007E0574" w:rsidRDefault="007E0574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29523B2E" w14:textId="604B9FA4" w:rsidR="008A5F02" w:rsidRDefault="008A5F02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II.5. How will participants from the target population be selected and how will eligibility for participants in the activity be documented? </w:t>
      </w:r>
    </w:p>
    <w:p w14:paraId="6D007E6D" w14:textId="1BE79EDF" w:rsidR="000A08C2" w:rsidRDefault="00E34F8A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sdt>
        <w:sdtPr>
          <w:rPr>
            <w:rFonts w:ascii="Times New Roman" w:hAnsi="Times New Roman"/>
            <w:color w:val="auto"/>
          </w:rPr>
          <w:id w:val="-561867648"/>
          <w:placeholder>
            <w:docPart w:val="E9251AE4546F4369BB493847D03092EE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1FC68DC8" w14:textId="77777777" w:rsidR="007E0574" w:rsidRPr="00AC116F" w:rsidRDefault="007E0574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465A6956" w14:textId="1C37C0D9" w:rsidR="00CD48AE" w:rsidRDefault="00CD48AE" w:rsidP="00CD48A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  <w:r w:rsidRPr="00C04DB5">
        <w:rPr>
          <w:rFonts w:ascii="Times New Roman" w:hAnsi="Times New Roman"/>
          <w:color w:val="auto"/>
        </w:rPr>
        <w:t>II.6. Neighborhood Factors (Only applicable if location-based):</w:t>
      </w:r>
    </w:p>
    <w:p w14:paraId="564035F2" w14:textId="77777777" w:rsidR="00B24556" w:rsidRDefault="00B24556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618E8C96" w14:textId="2CD68F86" w:rsidR="00B24556" w:rsidRPr="00B24556" w:rsidRDefault="008D3E14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  <w:shd w:val="clear" w:color="auto" w:fill="DFE0B2"/>
        </w:rPr>
      </w:pPr>
      <w:r w:rsidRPr="00B24556">
        <w:rPr>
          <w:rFonts w:ascii="Times New Roman" w:hAnsi="Times New Roman"/>
          <w:color w:val="auto"/>
        </w:rPr>
        <w:t>Address(</w:t>
      </w:r>
      <w:proofErr w:type="spellStart"/>
      <w:r w:rsidRPr="00B24556">
        <w:rPr>
          <w:rFonts w:ascii="Times New Roman" w:hAnsi="Times New Roman"/>
          <w:color w:val="auto"/>
        </w:rPr>
        <w:t>es</w:t>
      </w:r>
      <w:proofErr w:type="spellEnd"/>
      <w:r w:rsidRPr="00B24556">
        <w:rPr>
          <w:rFonts w:ascii="Times New Roman" w:hAnsi="Times New Roman"/>
          <w:color w:val="auto"/>
        </w:rPr>
        <w:t xml:space="preserve">) of proposed project: </w:t>
      </w:r>
      <w:sdt>
        <w:sdtPr>
          <w:rPr>
            <w:rFonts w:ascii="Times New Roman" w:hAnsi="Times New Roman"/>
            <w:color w:val="auto"/>
          </w:rPr>
          <w:id w:val="-1188444272"/>
          <w:placeholder>
            <w:docPart w:val="03D7FD4422CA4B658003174714DE59D7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76FEF802" w14:textId="12119A82" w:rsidR="00B24556" w:rsidRPr="00B24556" w:rsidRDefault="008D3E14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  <w:shd w:val="clear" w:color="auto" w:fill="DFE0B2"/>
        </w:rPr>
      </w:pPr>
      <w:r w:rsidRPr="00B24556">
        <w:rPr>
          <w:rFonts w:ascii="Times New Roman" w:hAnsi="Times New Roman"/>
          <w:color w:val="auto"/>
        </w:rPr>
        <w:t xml:space="preserve">Neighborhood(s) where proposed project is located (refer to map listed in Resources of </w:t>
      </w:r>
      <w:hyperlink r:id="rId8" w:anchor=":~:text=The%20Stamford%20Affordable%20Housing%20Trust,Master%20and%20Affordable%20Housing%20plans." w:history="1">
        <w:r w:rsidRPr="00B24556">
          <w:rPr>
            <w:rStyle w:val="Hyperlink"/>
            <w:rFonts w:ascii="Times New Roman" w:hAnsi="Times New Roman"/>
          </w:rPr>
          <w:t>AHTF webpage</w:t>
        </w:r>
      </w:hyperlink>
      <w:r w:rsidRPr="00B24556">
        <w:rPr>
          <w:rFonts w:ascii="Times New Roman" w:hAnsi="Times New Roman"/>
          <w:color w:val="auto"/>
        </w:rPr>
        <w:t xml:space="preserve">): </w:t>
      </w:r>
      <w:sdt>
        <w:sdtPr>
          <w:rPr>
            <w:rFonts w:ascii="Times New Roman" w:hAnsi="Times New Roman"/>
            <w:color w:val="auto"/>
          </w:rPr>
          <w:id w:val="1195731059"/>
          <w:placeholder>
            <w:docPart w:val="A4A47E6C815E441F811594E33B1EB610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4BCAF614" w14:textId="77D892F1" w:rsidR="008D3E14" w:rsidRPr="00C04DB5" w:rsidRDefault="008D3E14" w:rsidP="00CD48A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</w:p>
    <w:p w14:paraId="0E9042E4" w14:textId="486115C3" w:rsidR="00B24556" w:rsidRPr="00B24556" w:rsidRDefault="00E34F8A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  <w:shd w:val="clear" w:color="auto" w:fill="DFE0B2"/>
        </w:rPr>
      </w:pPr>
      <w:hyperlink r:id="rId9" w:history="1">
        <w:r w:rsidR="00CD48AE" w:rsidRPr="00B24556">
          <w:rPr>
            <w:rStyle w:val="Hyperlink"/>
            <w:rFonts w:ascii="Times New Roman" w:hAnsi="Times New Roman"/>
          </w:rPr>
          <w:t>Walk Score</w:t>
        </w:r>
      </w:hyperlink>
      <w:r w:rsidR="00CD48AE" w:rsidRPr="00B24556">
        <w:rPr>
          <w:rFonts w:ascii="Times New Roman" w:hAnsi="Times New Roman"/>
          <w:color w:val="auto"/>
        </w:rPr>
        <w:t xml:space="preserve"> of proposed location(s): </w:t>
      </w:r>
      <w:sdt>
        <w:sdtPr>
          <w:rPr>
            <w:rFonts w:ascii="Times New Roman" w:hAnsi="Times New Roman"/>
            <w:color w:val="auto"/>
          </w:rPr>
          <w:id w:val="1200981378"/>
          <w:placeholder>
            <w:docPart w:val="6796EC84F79348DABC89352AC02249CA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2E86EED5" w14:textId="4F8CBDF2" w:rsidR="00B24556" w:rsidRPr="00B24556" w:rsidRDefault="00E34F8A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  <w:shd w:val="clear" w:color="auto" w:fill="DFE0B2"/>
        </w:rPr>
      </w:pPr>
      <w:hyperlink r:id="rId10" w:history="1">
        <w:r w:rsidR="00CD48AE" w:rsidRPr="00B24556">
          <w:rPr>
            <w:rStyle w:val="Hyperlink"/>
            <w:rFonts w:ascii="Times New Roman" w:hAnsi="Times New Roman"/>
          </w:rPr>
          <w:t>Transit Score</w:t>
        </w:r>
      </w:hyperlink>
      <w:r w:rsidR="00CD48AE" w:rsidRPr="00B24556">
        <w:rPr>
          <w:rFonts w:ascii="Times New Roman" w:hAnsi="Times New Roman"/>
          <w:color w:val="auto"/>
        </w:rPr>
        <w:t xml:space="preserve"> of proposed location(s): </w:t>
      </w:r>
      <w:sdt>
        <w:sdtPr>
          <w:rPr>
            <w:rFonts w:ascii="Times New Roman" w:hAnsi="Times New Roman"/>
            <w:color w:val="auto"/>
          </w:rPr>
          <w:id w:val="-1527406566"/>
          <w:placeholder>
            <w:docPart w:val="DA10C130B34644D4BA9503D4AA503B7F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18273ABF" w14:textId="569ED1CF" w:rsidR="00CD48AE" w:rsidRPr="00C04DB5" w:rsidRDefault="00CD48AE" w:rsidP="00CD48A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</w:p>
    <w:p w14:paraId="0D2A852D" w14:textId="655FBA2A" w:rsidR="00B24556" w:rsidRPr="00B24556" w:rsidRDefault="00CD48AE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  <w:shd w:val="clear" w:color="auto" w:fill="DFE0B2"/>
        </w:rPr>
      </w:pPr>
      <w:r w:rsidRPr="00B24556">
        <w:rPr>
          <w:rFonts w:ascii="Times New Roman" w:hAnsi="Times New Roman"/>
          <w:color w:val="auto"/>
        </w:rPr>
        <w:t xml:space="preserve">% of households that are cost-burdened </w:t>
      </w:r>
      <w:r w:rsidR="003260A2" w:rsidRPr="00B24556">
        <w:rPr>
          <w:rFonts w:ascii="Times New Roman" w:hAnsi="Times New Roman"/>
          <w:color w:val="auto"/>
        </w:rPr>
        <w:t xml:space="preserve">(paying 30% or more of gross income) </w:t>
      </w:r>
      <w:r w:rsidRPr="00B24556">
        <w:rPr>
          <w:rFonts w:ascii="Times New Roman" w:hAnsi="Times New Roman"/>
          <w:color w:val="auto"/>
        </w:rPr>
        <w:t>in this Census Tract</w:t>
      </w:r>
      <w:r w:rsidR="003260A2" w:rsidRPr="00B24556">
        <w:rPr>
          <w:rFonts w:ascii="Times New Roman" w:hAnsi="Times New Roman"/>
          <w:color w:val="auto"/>
        </w:rPr>
        <w:t xml:space="preserve"> </w:t>
      </w:r>
      <w:r w:rsidR="008D3E14" w:rsidRPr="00B24556">
        <w:rPr>
          <w:rFonts w:ascii="Times New Roman" w:hAnsi="Times New Roman"/>
          <w:color w:val="auto"/>
        </w:rPr>
        <w:t xml:space="preserve">(refer to map listed in Resources of </w:t>
      </w:r>
      <w:hyperlink r:id="rId11" w:anchor=":~:text=The%20Stamford%20Affordable%20Housing%20Trust,Master%20and%20Affordable%20Housing%20plans." w:history="1">
        <w:r w:rsidR="008D3E14" w:rsidRPr="00B24556">
          <w:rPr>
            <w:rStyle w:val="Hyperlink"/>
            <w:rFonts w:ascii="Times New Roman" w:hAnsi="Times New Roman"/>
          </w:rPr>
          <w:t>AHTF webpage</w:t>
        </w:r>
      </w:hyperlink>
      <w:r w:rsidR="008D3E14" w:rsidRPr="00B24556">
        <w:rPr>
          <w:rFonts w:ascii="Times New Roman" w:hAnsi="Times New Roman"/>
          <w:color w:val="auto"/>
        </w:rPr>
        <w:t>)</w:t>
      </w:r>
      <w:r w:rsidR="00B24556">
        <w:rPr>
          <w:rFonts w:ascii="Times New Roman" w:hAnsi="Times New Roman"/>
          <w:color w:val="auto"/>
        </w:rPr>
        <w:t xml:space="preserve">: </w:t>
      </w:r>
      <w:sdt>
        <w:sdtPr>
          <w:rPr>
            <w:rFonts w:ascii="Times New Roman" w:hAnsi="Times New Roman"/>
            <w:color w:val="auto"/>
          </w:rPr>
          <w:id w:val="150809364"/>
          <w:placeholder>
            <w:docPart w:val="3CD118BA9E34432FA1F0A768533BB658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41ACB2E8" w14:textId="77777777" w:rsidR="007E0574" w:rsidRDefault="007E0574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48164D95" w14:textId="2475C184" w:rsidR="00B24556" w:rsidRPr="00B24556" w:rsidRDefault="00CD48AE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  <w:shd w:val="clear" w:color="auto" w:fill="DFE0B2"/>
        </w:rPr>
      </w:pPr>
      <w:r w:rsidRPr="00B24556">
        <w:rPr>
          <w:rFonts w:ascii="Times New Roman" w:hAnsi="Times New Roman"/>
          <w:color w:val="auto"/>
        </w:rPr>
        <w:t>% of units that are deed-restricted affordable in this Census Tract</w:t>
      </w:r>
      <w:r w:rsidR="003260A2" w:rsidRPr="00B24556">
        <w:rPr>
          <w:rFonts w:ascii="Times New Roman" w:hAnsi="Times New Roman"/>
          <w:color w:val="auto"/>
        </w:rPr>
        <w:t xml:space="preserve"> (refer to map listed in Resources of </w:t>
      </w:r>
      <w:hyperlink r:id="rId12" w:anchor=":~:text=The%20Stamford%20Affordable%20Housing%20Trust,Master%20and%20Affordable%20Housing%20plans." w:history="1">
        <w:r w:rsidR="003260A2" w:rsidRPr="00B24556">
          <w:rPr>
            <w:rStyle w:val="Hyperlink"/>
            <w:rFonts w:ascii="Times New Roman" w:hAnsi="Times New Roman"/>
          </w:rPr>
          <w:t>AHTF webpage</w:t>
        </w:r>
      </w:hyperlink>
      <w:r w:rsidR="003260A2" w:rsidRPr="00B24556">
        <w:rPr>
          <w:rFonts w:ascii="Times New Roman" w:hAnsi="Times New Roman"/>
          <w:color w:val="auto"/>
        </w:rPr>
        <w:t>)</w:t>
      </w:r>
      <w:r w:rsidRPr="00B24556">
        <w:rPr>
          <w:rFonts w:ascii="Times New Roman" w:hAnsi="Times New Roman"/>
          <w:color w:val="auto"/>
        </w:rPr>
        <w:t xml:space="preserve">: </w:t>
      </w:r>
      <w:sdt>
        <w:sdtPr>
          <w:rPr>
            <w:rFonts w:ascii="Times New Roman" w:hAnsi="Times New Roman"/>
            <w:color w:val="auto"/>
          </w:rPr>
          <w:id w:val="58299115"/>
          <w:placeholder>
            <w:docPart w:val="AA5DE8C299A94E168D0E85460717C1DA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4D012F35" w14:textId="153BC021" w:rsidR="00CD48AE" w:rsidRPr="00C04DB5" w:rsidRDefault="00CD48AE" w:rsidP="00CD48A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</w:p>
    <w:p w14:paraId="4EC76CF1" w14:textId="548D99C7" w:rsidR="00B24556" w:rsidRPr="00B24556" w:rsidRDefault="00CD48AE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  <w:shd w:val="clear" w:color="auto" w:fill="DFE0B2"/>
        </w:rPr>
      </w:pPr>
      <w:r w:rsidRPr="00B24556">
        <w:rPr>
          <w:rFonts w:ascii="Times New Roman" w:hAnsi="Times New Roman"/>
          <w:color w:val="auto"/>
        </w:rPr>
        <w:t>% of units that are owner-occupied in this Census Tract</w:t>
      </w:r>
      <w:r w:rsidR="003260A2" w:rsidRPr="00B24556">
        <w:rPr>
          <w:rFonts w:ascii="Times New Roman" w:hAnsi="Times New Roman"/>
          <w:color w:val="auto"/>
        </w:rPr>
        <w:t xml:space="preserve"> </w:t>
      </w:r>
      <w:r w:rsidR="008D3E14" w:rsidRPr="00B24556">
        <w:rPr>
          <w:rFonts w:ascii="Times New Roman" w:hAnsi="Times New Roman"/>
          <w:color w:val="auto"/>
        </w:rPr>
        <w:t xml:space="preserve">(refer to map listed in Resources of </w:t>
      </w:r>
      <w:hyperlink r:id="rId13" w:anchor=":~:text=The%20Stamford%20Affordable%20Housing%20Trust,Master%20and%20Affordable%20Housing%20plans." w:history="1">
        <w:r w:rsidR="008D3E14" w:rsidRPr="00B24556">
          <w:rPr>
            <w:rStyle w:val="Hyperlink"/>
            <w:rFonts w:ascii="Times New Roman" w:hAnsi="Times New Roman"/>
          </w:rPr>
          <w:t>AHTF webpage</w:t>
        </w:r>
      </w:hyperlink>
      <w:r w:rsidR="008D3E14" w:rsidRPr="00B24556">
        <w:rPr>
          <w:rFonts w:ascii="Times New Roman" w:hAnsi="Times New Roman"/>
          <w:color w:val="auto"/>
        </w:rPr>
        <w:t>)</w:t>
      </w:r>
      <w:r w:rsidRPr="00B24556">
        <w:rPr>
          <w:rFonts w:ascii="Times New Roman" w:hAnsi="Times New Roman"/>
          <w:color w:val="auto"/>
        </w:rPr>
        <w:t xml:space="preserve">: </w:t>
      </w:r>
      <w:sdt>
        <w:sdtPr>
          <w:rPr>
            <w:rFonts w:ascii="Times New Roman" w:hAnsi="Times New Roman"/>
            <w:color w:val="auto"/>
          </w:rPr>
          <w:id w:val="-583985338"/>
          <w:placeholder>
            <w:docPart w:val="979FF0F7F46142C69C7B6A6563FB7FE8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647FB4BF" w14:textId="111209C6" w:rsidR="00CD48AE" w:rsidRDefault="008B4BB8" w:rsidP="00C04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</w:t>
      </w:r>
      <w:r w:rsidRPr="00AC116F">
        <w:rPr>
          <w:rFonts w:ascii="Times New Roman" w:hAnsi="Times New Roman"/>
          <w:i/>
          <w:color w:val="auto"/>
        </w:rPr>
        <w:t>continue on separate sheet if necessary</w:t>
      </w:r>
      <w:r>
        <w:rPr>
          <w:rFonts w:ascii="Times New Roman" w:hAnsi="Times New Roman"/>
          <w:color w:val="auto"/>
        </w:rPr>
        <w:t>)</w:t>
      </w:r>
    </w:p>
    <w:p w14:paraId="783F4192" w14:textId="77777777" w:rsidR="008B4BB8" w:rsidRPr="00943E94" w:rsidRDefault="008B4BB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color w:val="auto"/>
        </w:rPr>
      </w:pPr>
    </w:p>
    <w:p w14:paraId="796F3035" w14:textId="08009D25" w:rsidR="00D0788D" w:rsidRDefault="00D0788D" w:rsidP="00943E94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 w:rsidRPr="00331327">
        <w:rPr>
          <w:rFonts w:ascii="Times New Roman" w:hAnsi="Times New Roman"/>
          <w:b/>
          <w:color w:val="auto"/>
          <w:u w:val="single"/>
        </w:rPr>
        <w:t>Performance</w:t>
      </w:r>
      <w:r>
        <w:rPr>
          <w:rFonts w:ascii="Times New Roman" w:hAnsi="Times New Roman"/>
          <w:b/>
          <w:color w:val="auto"/>
          <w:u w:val="single"/>
        </w:rPr>
        <w:t xml:space="preserve"> </w:t>
      </w:r>
      <w:r w:rsidR="008A5F02">
        <w:rPr>
          <w:rFonts w:ascii="Times New Roman" w:hAnsi="Times New Roman"/>
          <w:b/>
          <w:color w:val="auto"/>
          <w:u w:val="single"/>
        </w:rPr>
        <w:t xml:space="preserve"> Measures</w:t>
      </w:r>
      <w:r w:rsidR="000A08C2" w:rsidRPr="00C36B39">
        <w:rPr>
          <w:rFonts w:ascii="Times New Roman" w:hAnsi="Times New Roman"/>
          <w:color w:val="auto"/>
        </w:rPr>
        <w:t xml:space="preserve">.  </w:t>
      </w:r>
    </w:p>
    <w:p w14:paraId="156F6139" w14:textId="0DEE403B" w:rsidR="00702023" w:rsidRDefault="00EC0829" w:rsidP="0070202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 w:rsidRPr="00702023">
        <w:rPr>
          <w:rFonts w:ascii="Times New Roman" w:hAnsi="Times New Roman"/>
          <w:color w:val="auto"/>
        </w:rPr>
        <w:t xml:space="preserve">Explain how this </w:t>
      </w:r>
      <w:r w:rsidR="00CD48AE">
        <w:rPr>
          <w:rFonts w:ascii="Times New Roman" w:hAnsi="Times New Roman"/>
          <w:color w:val="auto"/>
        </w:rPr>
        <w:t>activity</w:t>
      </w:r>
      <w:r w:rsidRPr="00702023">
        <w:rPr>
          <w:rFonts w:ascii="Times New Roman" w:hAnsi="Times New Roman"/>
          <w:color w:val="auto"/>
        </w:rPr>
        <w:t xml:space="preserve"> will benefit </w:t>
      </w:r>
      <w:r w:rsidR="008A5F02" w:rsidRPr="00702023">
        <w:rPr>
          <w:rFonts w:ascii="Times New Roman" w:hAnsi="Times New Roman"/>
          <w:color w:val="auto"/>
        </w:rPr>
        <w:t>the target population</w:t>
      </w:r>
      <w:r w:rsidRPr="00702023">
        <w:rPr>
          <w:rFonts w:ascii="Times New Roman" w:hAnsi="Times New Roman"/>
          <w:color w:val="auto"/>
        </w:rPr>
        <w:t>.</w:t>
      </w:r>
      <w:r w:rsidR="007E0574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459083062"/>
          <w:placeholder>
            <w:docPart w:val="9EAA19E63EAF42F1B39DF8A7834D8818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  <w:r w:rsidRPr="00702023">
        <w:rPr>
          <w:rFonts w:ascii="Times New Roman" w:hAnsi="Times New Roman"/>
          <w:color w:val="auto"/>
        </w:rPr>
        <w:t xml:space="preserve">  </w:t>
      </w:r>
    </w:p>
    <w:p w14:paraId="4583CFDE" w14:textId="77777777" w:rsidR="00702023" w:rsidRPr="00702023" w:rsidRDefault="00702023" w:rsidP="0070202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0BDD6208" w14:textId="3A2B1E40" w:rsidR="008A5F02" w:rsidRPr="00D0788D" w:rsidRDefault="00702023" w:rsidP="00AC116F">
      <w:pPr>
        <w:overflowPunct/>
        <w:autoSpaceDE/>
        <w:autoSpaceDN/>
        <w:adjustRightInd/>
        <w:textAlignment w:val="auto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</w:rPr>
        <w:t xml:space="preserve">III.1. </w:t>
      </w:r>
      <w:r w:rsidR="008A5F02" w:rsidRPr="00AC116F">
        <w:rPr>
          <w:rFonts w:ascii="Times New Roman" w:hAnsi="Times New Roman"/>
          <w:color w:val="auto"/>
        </w:rPr>
        <w:t xml:space="preserve">What is the total estimated number of </w:t>
      </w:r>
      <w:r w:rsidR="00415E93">
        <w:rPr>
          <w:rFonts w:ascii="Times New Roman" w:hAnsi="Times New Roman"/>
          <w:color w:val="auto"/>
        </w:rPr>
        <w:t xml:space="preserve">households </w:t>
      </w:r>
      <w:r w:rsidR="008A5F02" w:rsidRPr="00AC116F">
        <w:rPr>
          <w:rFonts w:ascii="Times New Roman" w:hAnsi="Times New Roman"/>
          <w:color w:val="auto"/>
        </w:rPr>
        <w:t xml:space="preserve">to be served by this </w:t>
      </w:r>
      <w:r w:rsidR="00CD48AE">
        <w:rPr>
          <w:rFonts w:ascii="Times New Roman" w:hAnsi="Times New Roman"/>
          <w:color w:val="auto"/>
        </w:rPr>
        <w:t>activity</w:t>
      </w:r>
      <w:r w:rsidR="008A5F02" w:rsidRPr="00AC116F">
        <w:rPr>
          <w:rFonts w:ascii="Times New Roman" w:hAnsi="Times New Roman"/>
          <w:color w:val="auto"/>
        </w:rPr>
        <w:t>?</w:t>
      </w:r>
      <w:r w:rsidR="008A5F02" w:rsidRPr="00D0788D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1210389090"/>
          <w:placeholder>
            <w:docPart w:val="8127CC93521E4A3D963CD7D1B2B935AE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470689BF" w14:textId="77777777" w:rsidR="008A5F02" w:rsidRPr="00D0788D" w:rsidRDefault="008A5F02">
      <w:pPr>
        <w:overflowPunct/>
        <w:autoSpaceDE/>
        <w:autoSpaceDN/>
        <w:adjustRightInd/>
        <w:textAlignment w:val="auto"/>
        <w:rPr>
          <w:rFonts w:ascii="Times New Roman" w:hAnsi="Times New Roman"/>
          <w:color w:val="auto"/>
          <w:u w:val="single"/>
        </w:rPr>
      </w:pPr>
    </w:p>
    <w:p w14:paraId="60DF511B" w14:textId="4B298CE4" w:rsidR="008A5F02" w:rsidRDefault="008A5F02" w:rsidP="00AC116F">
      <w:pPr>
        <w:overflowPunct/>
        <w:autoSpaceDE/>
        <w:autoSpaceDN/>
        <w:adjustRightInd/>
        <w:textAlignment w:val="auto"/>
        <w:rPr>
          <w:rFonts w:ascii="Times New Roman" w:hAnsi="Times New Roman"/>
          <w:color w:val="auto"/>
        </w:rPr>
      </w:pPr>
      <w:r w:rsidRPr="00AC116F">
        <w:rPr>
          <w:rFonts w:ascii="Times New Roman" w:hAnsi="Times New Roman"/>
          <w:color w:val="auto"/>
        </w:rPr>
        <w:t xml:space="preserve">What is the total estimated number of </w:t>
      </w:r>
      <w:r w:rsidR="00415E93">
        <w:rPr>
          <w:rFonts w:ascii="Times New Roman" w:hAnsi="Times New Roman"/>
          <w:color w:val="auto"/>
        </w:rPr>
        <w:t xml:space="preserve">low-income households </w:t>
      </w:r>
      <w:r w:rsidRPr="00AC116F">
        <w:rPr>
          <w:rFonts w:ascii="Times New Roman" w:hAnsi="Times New Roman"/>
          <w:color w:val="auto"/>
        </w:rPr>
        <w:t xml:space="preserve">to be served by this </w:t>
      </w:r>
      <w:r w:rsidR="00CD48AE">
        <w:rPr>
          <w:rFonts w:ascii="Times New Roman" w:hAnsi="Times New Roman"/>
          <w:color w:val="auto"/>
        </w:rPr>
        <w:t>activity</w:t>
      </w:r>
      <w:r w:rsidRPr="00D0788D">
        <w:rPr>
          <w:rFonts w:ascii="Times New Roman" w:hAnsi="Times New Roman"/>
          <w:color w:val="auto"/>
        </w:rPr>
        <w:t xml:space="preserve"> </w:t>
      </w:r>
      <w:r w:rsidR="00B24556">
        <w:rPr>
          <w:rFonts w:ascii="Times New Roman" w:hAnsi="Times New Roman"/>
          <w:color w:val="auto"/>
        </w:rPr>
        <w:t>-</w:t>
      </w:r>
    </w:p>
    <w:p w14:paraId="1282AAB3" w14:textId="0DC6CF5C" w:rsidR="00B24556" w:rsidRDefault="00B24556" w:rsidP="00AC116F">
      <w:pPr>
        <w:overflowPunct/>
        <w:autoSpaceDE/>
        <w:autoSpaceDN/>
        <w:adjustRightInd/>
        <w:textAlignment w:val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="00177AE9">
        <w:rPr>
          <w:rFonts w:ascii="Times New Roman" w:hAnsi="Times New Roman"/>
          <w:color w:val="auto"/>
        </w:rPr>
        <w:t>Total B</w:t>
      </w:r>
      <w:r>
        <w:rPr>
          <w:rFonts w:ascii="Times New Roman" w:hAnsi="Times New Roman"/>
          <w:color w:val="auto"/>
        </w:rPr>
        <w:t xml:space="preserve">elow 80% AMI: </w:t>
      </w:r>
      <w:sdt>
        <w:sdtPr>
          <w:rPr>
            <w:rFonts w:ascii="Times New Roman" w:hAnsi="Times New Roman"/>
            <w:color w:val="auto"/>
          </w:rPr>
          <w:id w:val="-2004432442"/>
          <w:placeholder>
            <w:docPart w:val="6B7D4094867D46E8BB0A2D1B271F175E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733F1CFF" w14:textId="70C55554" w:rsidR="00B24556" w:rsidRDefault="00B24556" w:rsidP="00AC116F">
      <w:pPr>
        <w:overflowPunct/>
        <w:autoSpaceDE/>
        <w:autoSpaceDN/>
        <w:adjustRightInd/>
        <w:textAlignment w:val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="00177AE9">
        <w:rPr>
          <w:rFonts w:ascii="Times New Roman" w:hAnsi="Times New Roman"/>
          <w:color w:val="auto"/>
        </w:rPr>
        <w:t xml:space="preserve">Total </w:t>
      </w:r>
      <w:r>
        <w:rPr>
          <w:rFonts w:ascii="Times New Roman" w:hAnsi="Times New Roman"/>
          <w:color w:val="auto"/>
        </w:rPr>
        <w:t xml:space="preserve">Below 50% AMI: </w:t>
      </w:r>
      <w:sdt>
        <w:sdtPr>
          <w:rPr>
            <w:rFonts w:ascii="Times New Roman" w:hAnsi="Times New Roman"/>
            <w:color w:val="auto"/>
          </w:rPr>
          <w:id w:val="-1162000102"/>
          <w:placeholder>
            <w:docPart w:val="D893A4ACE4BC4C00B533F31D20C8CB08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3E8F94CB" w14:textId="256DE6B7" w:rsidR="00B24556" w:rsidRDefault="00B24556" w:rsidP="00AC116F">
      <w:pPr>
        <w:overflowPunct/>
        <w:autoSpaceDE/>
        <w:autoSpaceDN/>
        <w:adjustRightInd/>
        <w:textAlignment w:val="auto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</w:rPr>
        <w:tab/>
      </w:r>
      <w:r w:rsidR="00177AE9">
        <w:rPr>
          <w:rFonts w:ascii="Times New Roman" w:hAnsi="Times New Roman"/>
          <w:color w:val="auto"/>
        </w:rPr>
        <w:t xml:space="preserve">Total </w:t>
      </w:r>
      <w:r>
        <w:rPr>
          <w:rFonts w:ascii="Times New Roman" w:hAnsi="Times New Roman"/>
          <w:color w:val="auto"/>
        </w:rPr>
        <w:t xml:space="preserve">Below 30% AMI: </w:t>
      </w:r>
      <w:sdt>
        <w:sdtPr>
          <w:rPr>
            <w:rFonts w:ascii="Times New Roman" w:hAnsi="Times New Roman"/>
            <w:color w:val="auto"/>
          </w:rPr>
          <w:id w:val="-205638963"/>
          <w:placeholder>
            <w:docPart w:val="79F6D09403154E29A5C3604B5DE2D664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503E6490" w14:textId="65F3D27D" w:rsidR="00825AF0" w:rsidRDefault="00825AF0" w:rsidP="00AC116F">
      <w:pPr>
        <w:overflowPunct/>
        <w:autoSpaceDE/>
        <w:autoSpaceDN/>
        <w:adjustRightInd/>
        <w:textAlignment w:val="auto"/>
        <w:rPr>
          <w:rFonts w:ascii="Times New Roman" w:hAnsi="Times New Roman"/>
          <w:color w:val="auto"/>
          <w:u w:val="single"/>
        </w:rPr>
      </w:pPr>
    </w:p>
    <w:p w14:paraId="36176F04" w14:textId="57263563" w:rsidR="008A5F02" w:rsidRPr="00D0788D" w:rsidRDefault="008A5F02">
      <w:pPr>
        <w:overflowPunct/>
        <w:autoSpaceDE/>
        <w:autoSpaceDN/>
        <w:adjustRightInd/>
        <w:textAlignment w:val="auto"/>
        <w:rPr>
          <w:rFonts w:ascii="Times New Roman" w:hAnsi="Times New Roman"/>
          <w:color w:val="auto"/>
          <w:u w:val="single"/>
        </w:rPr>
      </w:pPr>
      <w:r w:rsidRPr="00AC116F">
        <w:rPr>
          <w:rFonts w:ascii="Times New Roman" w:hAnsi="Times New Roman"/>
          <w:color w:val="auto"/>
        </w:rPr>
        <w:lastRenderedPageBreak/>
        <w:t xml:space="preserve">What is the anticipated percentage of </w:t>
      </w:r>
      <w:r w:rsidR="00415E93">
        <w:rPr>
          <w:rFonts w:ascii="Times New Roman" w:hAnsi="Times New Roman"/>
          <w:color w:val="auto"/>
        </w:rPr>
        <w:t xml:space="preserve">low-income households </w:t>
      </w:r>
      <w:r w:rsidR="0054652F">
        <w:rPr>
          <w:rFonts w:ascii="Times New Roman" w:hAnsi="Times New Roman"/>
          <w:color w:val="auto"/>
        </w:rPr>
        <w:t xml:space="preserve">(below 80% AMI) </w:t>
      </w:r>
      <w:r w:rsidRPr="00AC116F">
        <w:rPr>
          <w:rFonts w:ascii="Times New Roman" w:hAnsi="Times New Roman"/>
          <w:color w:val="auto"/>
        </w:rPr>
        <w:t xml:space="preserve">to be served by this </w:t>
      </w:r>
      <w:r w:rsidR="00CD48AE">
        <w:rPr>
          <w:rFonts w:ascii="Times New Roman" w:hAnsi="Times New Roman"/>
          <w:color w:val="auto"/>
        </w:rPr>
        <w:t>activity</w:t>
      </w:r>
      <w:r w:rsidR="00B70B69">
        <w:rPr>
          <w:rFonts w:ascii="Times New Roman" w:hAnsi="Times New Roman"/>
          <w:color w:val="auto"/>
        </w:rPr>
        <w:t xml:space="preserve"> (as a portion of all persons or households served by the project or program)</w:t>
      </w:r>
      <w:r w:rsidRPr="00AC116F">
        <w:rPr>
          <w:rFonts w:ascii="Times New Roman" w:hAnsi="Times New Roman"/>
          <w:color w:val="auto"/>
        </w:rPr>
        <w:t>?</w:t>
      </w:r>
      <w:r w:rsidR="007E0574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1887142160"/>
          <w:placeholder>
            <w:docPart w:val="D81FA4260FB94879AAE0EE68E22231E3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55D3C968" w14:textId="77777777" w:rsidR="0014263D" w:rsidRDefault="0014263D" w:rsidP="00702023">
      <w:pPr>
        <w:rPr>
          <w:rFonts w:ascii="Times New Roman" w:hAnsi="Times New Roman"/>
          <w:color w:val="auto"/>
        </w:rPr>
      </w:pPr>
    </w:p>
    <w:p w14:paraId="01833E29" w14:textId="263C521B" w:rsidR="008A5F02" w:rsidRDefault="00702023" w:rsidP="00702023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III.2. </w:t>
      </w:r>
      <w:r w:rsidRPr="00702023">
        <w:rPr>
          <w:rFonts w:ascii="Times New Roman" w:hAnsi="Times New Roman"/>
          <w:color w:val="auto"/>
        </w:rPr>
        <w:t xml:space="preserve">How will you determine and document the income eligibility and demographic characteristics of </w:t>
      </w:r>
      <w:r w:rsidR="0074557A">
        <w:rPr>
          <w:rFonts w:ascii="Times New Roman" w:hAnsi="Times New Roman"/>
          <w:color w:val="auto"/>
        </w:rPr>
        <w:t>households</w:t>
      </w:r>
      <w:r w:rsidR="00B70B69">
        <w:rPr>
          <w:rFonts w:ascii="Times New Roman" w:hAnsi="Times New Roman"/>
          <w:color w:val="auto"/>
        </w:rPr>
        <w:t xml:space="preserve"> served by this </w:t>
      </w:r>
      <w:r w:rsidR="00CD48AE">
        <w:rPr>
          <w:rFonts w:ascii="Times New Roman" w:hAnsi="Times New Roman"/>
          <w:color w:val="auto"/>
        </w:rPr>
        <w:t>activity</w:t>
      </w:r>
      <w:r w:rsidRPr="00702023">
        <w:rPr>
          <w:rFonts w:ascii="Times New Roman" w:hAnsi="Times New Roman"/>
          <w:color w:val="auto"/>
        </w:rPr>
        <w:t>?</w:t>
      </w:r>
      <w:r w:rsidR="007E0574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-149988755"/>
          <w:placeholder>
            <w:docPart w:val="968F6B1091D842D297BD16D77E504D9C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03D78162" w14:textId="77777777" w:rsidR="00702023" w:rsidRPr="00702023" w:rsidRDefault="00702023" w:rsidP="00702023">
      <w:pPr>
        <w:rPr>
          <w:rFonts w:ascii="Times New Roman" w:hAnsi="Times New Roman"/>
          <w:color w:val="auto"/>
          <w:u w:val="single"/>
        </w:rPr>
      </w:pPr>
    </w:p>
    <w:p w14:paraId="07BD5488" w14:textId="3FAB6D04" w:rsidR="008A5F02" w:rsidRPr="00AC116F" w:rsidRDefault="00702023" w:rsidP="007F0A7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III.3. </w:t>
      </w:r>
      <w:r w:rsidR="00415E93">
        <w:rPr>
          <w:rFonts w:ascii="Times New Roman" w:hAnsi="Times New Roman"/>
          <w:color w:val="auto"/>
        </w:rPr>
        <w:t xml:space="preserve">Please provide additional </w:t>
      </w:r>
      <w:r w:rsidR="00CD48AE">
        <w:rPr>
          <w:rFonts w:ascii="Times New Roman" w:hAnsi="Times New Roman"/>
          <w:color w:val="auto"/>
        </w:rPr>
        <w:t>activity</w:t>
      </w:r>
      <w:r w:rsidR="00415E93">
        <w:rPr>
          <w:rFonts w:ascii="Times New Roman" w:hAnsi="Times New Roman"/>
          <w:color w:val="auto"/>
        </w:rPr>
        <w:t xml:space="preserve"> specific performance measures (e.g., number and size of units produced or rehabbed, affordability levels)</w:t>
      </w:r>
      <w:r w:rsidR="007E0574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-485929994"/>
          <w:placeholder>
            <w:docPart w:val="27C0C56B383D4A4CB20741F22DAA9BA5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154563F7" w14:textId="04567297" w:rsidR="00306F6B" w:rsidRDefault="00306F6B" w:rsidP="00AC11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0376B4E5" w14:textId="42231174" w:rsidR="008B4BB8" w:rsidRPr="00AC116F" w:rsidRDefault="008B4BB8" w:rsidP="00C04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</w:t>
      </w:r>
      <w:r w:rsidRPr="00AC116F">
        <w:rPr>
          <w:rFonts w:ascii="Times New Roman" w:hAnsi="Times New Roman"/>
          <w:i/>
          <w:color w:val="auto"/>
        </w:rPr>
        <w:t>continue on separate sheet if necessary</w:t>
      </w:r>
      <w:r>
        <w:rPr>
          <w:rFonts w:ascii="Times New Roman" w:hAnsi="Times New Roman"/>
          <w:color w:val="auto"/>
        </w:rPr>
        <w:t>)</w:t>
      </w:r>
    </w:p>
    <w:p w14:paraId="6E130C5D" w14:textId="77777777" w:rsidR="00702023" w:rsidRDefault="00702023" w:rsidP="00C04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color w:val="auto"/>
        </w:rPr>
      </w:pPr>
    </w:p>
    <w:p w14:paraId="3771E852" w14:textId="511A1AA3" w:rsidR="009E590E" w:rsidRPr="00AF4110" w:rsidRDefault="00825AF0" w:rsidP="001B2B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I</w:t>
      </w:r>
      <w:r w:rsidR="000A08C2" w:rsidRPr="00C36B39">
        <w:rPr>
          <w:rFonts w:ascii="Times New Roman" w:hAnsi="Times New Roman"/>
          <w:b/>
          <w:color w:val="auto"/>
        </w:rPr>
        <w:t>V.</w:t>
      </w:r>
      <w:r w:rsidR="00415E93" w:rsidRPr="00C36B39">
        <w:rPr>
          <w:rFonts w:ascii="Times New Roman" w:hAnsi="Times New Roman"/>
          <w:b/>
          <w:color w:val="auto"/>
        </w:rPr>
        <w:t xml:space="preserve"> </w:t>
      </w:r>
      <w:r w:rsidR="00E74BE9">
        <w:rPr>
          <w:rFonts w:ascii="Times New Roman" w:hAnsi="Times New Roman"/>
          <w:b/>
          <w:color w:val="auto"/>
          <w:u w:val="single"/>
        </w:rPr>
        <w:t>Entity Information</w:t>
      </w:r>
    </w:p>
    <w:p w14:paraId="03918545" w14:textId="77777777" w:rsidR="00E74BE9" w:rsidRDefault="00E74BE9" w:rsidP="00E74B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color w:val="auto"/>
        </w:rPr>
      </w:pPr>
    </w:p>
    <w:p w14:paraId="611DA4A9" w14:textId="722DA647" w:rsidR="00825AF0" w:rsidRDefault="00825AF0" w:rsidP="00C04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IV.1. </w:t>
      </w:r>
      <w:r w:rsidR="003260A2">
        <w:rPr>
          <w:rFonts w:ascii="Times New Roman" w:hAnsi="Times New Roman"/>
          <w:color w:val="auto"/>
        </w:rPr>
        <w:t>What type of entity is this?</w:t>
      </w:r>
    </w:p>
    <w:p w14:paraId="1690E8C4" w14:textId="2B85450D" w:rsidR="003260A2" w:rsidRPr="00496927" w:rsidRDefault="00E34F8A" w:rsidP="003260A2">
      <w:pPr>
        <w:pStyle w:val="NoSpacing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8"/>
            <w:szCs w:val="28"/>
            <w:shd w:val="clear" w:color="auto" w:fill="E6F8BA"/>
          </w:rPr>
          <w:id w:val="1736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E9" w:rsidRPr="0087683D">
            <w:rPr>
              <w:rFonts w:ascii="MS Gothic" w:eastAsia="MS Gothic" w:hAnsi="MS Gothic" w:hint="eastAsia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</w:rPr>
        <w:t xml:space="preserve"> F</w:t>
      </w:r>
      <w:r w:rsidR="003260A2">
        <w:rPr>
          <w:rFonts w:ascii="Times New Roman" w:hAnsi="Times New Roman"/>
        </w:rPr>
        <w:t>or-profit developers of affordable housing</w:t>
      </w:r>
    </w:p>
    <w:p w14:paraId="031297EC" w14:textId="5040FA9F" w:rsidR="003260A2" w:rsidRDefault="00E34F8A" w:rsidP="003260A2">
      <w:pPr>
        <w:pStyle w:val="NoSpacing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8"/>
            <w:szCs w:val="28"/>
            <w:shd w:val="clear" w:color="auto" w:fill="E6F8BA"/>
          </w:rPr>
          <w:id w:val="-141400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3D">
            <w:rPr>
              <w:rFonts w:ascii="MS Gothic" w:eastAsia="MS Gothic" w:hAnsi="MS Gothic" w:hint="eastAsia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</w:rPr>
        <w:t xml:space="preserve"> N</w:t>
      </w:r>
      <w:r w:rsidR="003260A2">
        <w:rPr>
          <w:rFonts w:ascii="Times New Roman" w:hAnsi="Times New Roman"/>
        </w:rPr>
        <w:t>ot-for-profit developers of affordable housing</w:t>
      </w:r>
    </w:p>
    <w:p w14:paraId="69446F60" w14:textId="0C6654C6" w:rsidR="003260A2" w:rsidRDefault="00E34F8A" w:rsidP="003260A2">
      <w:pPr>
        <w:pStyle w:val="NoSpacing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8"/>
            <w:szCs w:val="28"/>
            <w:shd w:val="clear" w:color="auto" w:fill="E6F8BA"/>
          </w:rPr>
          <w:id w:val="117399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3D">
            <w:rPr>
              <w:rFonts w:ascii="MS Gothic" w:eastAsia="MS Gothic" w:hAnsi="MS Gothic" w:hint="eastAsia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</w:rPr>
        <w:t xml:space="preserve"> N</w:t>
      </w:r>
      <w:r w:rsidR="003260A2">
        <w:rPr>
          <w:rFonts w:ascii="Times New Roman" w:hAnsi="Times New Roman"/>
        </w:rPr>
        <w:t>ot-for-profit organizations with the goal of furthering affordable housing</w:t>
      </w:r>
    </w:p>
    <w:p w14:paraId="0234F103" w14:textId="5D8F44CA" w:rsidR="003260A2" w:rsidRDefault="00E34F8A" w:rsidP="003260A2">
      <w:pPr>
        <w:pStyle w:val="NoSpacing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8"/>
            <w:szCs w:val="28"/>
            <w:shd w:val="clear" w:color="auto" w:fill="E6F8BA"/>
          </w:rPr>
          <w:id w:val="561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3D">
            <w:rPr>
              <w:rFonts w:ascii="MS Gothic" w:eastAsia="MS Gothic" w:hAnsi="MS Gothic" w:hint="eastAsia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</w:rPr>
        <w:t xml:space="preserve"> T</w:t>
      </w:r>
      <w:r w:rsidR="003260A2">
        <w:rPr>
          <w:rFonts w:ascii="Times New Roman" w:hAnsi="Times New Roman"/>
        </w:rPr>
        <w:t>he Stamford Pubic Housing Authority (Charter Oak Communities)</w:t>
      </w:r>
    </w:p>
    <w:p w14:paraId="015C7240" w14:textId="1E595C3D" w:rsidR="003260A2" w:rsidRPr="00496927" w:rsidRDefault="00E34F8A" w:rsidP="003260A2">
      <w:pPr>
        <w:pStyle w:val="NoSpacing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8"/>
            <w:szCs w:val="28"/>
            <w:shd w:val="clear" w:color="auto" w:fill="E6F8BA"/>
          </w:rPr>
          <w:id w:val="-93897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3D">
            <w:rPr>
              <w:rFonts w:ascii="MS Gothic" w:eastAsia="MS Gothic" w:hAnsi="MS Gothic" w:hint="eastAsia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</w:rPr>
        <w:t xml:space="preserve"> T</w:t>
      </w:r>
      <w:r w:rsidR="003260A2">
        <w:rPr>
          <w:rFonts w:ascii="Times New Roman" w:hAnsi="Times New Roman"/>
        </w:rPr>
        <w:t>he Stamford Department of Community Development</w:t>
      </w:r>
    </w:p>
    <w:p w14:paraId="5AD3E748" w14:textId="65B3A68F" w:rsidR="00825AF0" w:rsidRDefault="00825AF0" w:rsidP="00C04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auto"/>
        </w:rPr>
      </w:pPr>
    </w:p>
    <w:p w14:paraId="223C34E3" w14:textId="12F617D8" w:rsidR="00E74BE9" w:rsidRPr="00AF4110" w:rsidRDefault="00825AF0" w:rsidP="00E74B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</w:t>
      </w:r>
      <w:r w:rsidR="00E74BE9" w:rsidRPr="00AF4110">
        <w:rPr>
          <w:rFonts w:ascii="Times New Roman" w:hAnsi="Times New Roman"/>
          <w:color w:val="auto"/>
        </w:rPr>
        <w:t>V.</w:t>
      </w:r>
      <w:r>
        <w:rPr>
          <w:rFonts w:ascii="Times New Roman" w:hAnsi="Times New Roman"/>
          <w:color w:val="auto"/>
        </w:rPr>
        <w:t>2</w:t>
      </w:r>
      <w:r w:rsidR="00E74BE9" w:rsidRPr="00AF4110">
        <w:rPr>
          <w:rFonts w:ascii="Times New Roman" w:hAnsi="Times New Roman"/>
          <w:color w:val="auto"/>
        </w:rPr>
        <w:t xml:space="preserve"> How many years has this entity been in operation? </w:t>
      </w:r>
      <w:sdt>
        <w:sdtPr>
          <w:rPr>
            <w:rFonts w:ascii="Times New Roman" w:hAnsi="Times New Roman"/>
            <w:color w:val="auto"/>
          </w:rPr>
          <w:id w:val="-1055548235"/>
          <w:placeholder>
            <w:docPart w:val="2DDE40976C62435BBF9EE92DBC6D2B78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3B204690" w14:textId="77777777" w:rsidR="00E74BE9" w:rsidRPr="00AF4110" w:rsidRDefault="00E74BE9" w:rsidP="00E74B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</w:p>
    <w:p w14:paraId="7AC5A454" w14:textId="22B74B42" w:rsidR="00E74BE9" w:rsidRPr="00AF4110" w:rsidRDefault="00825AF0" w:rsidP="00E74B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</w:t>
      </w:r>
      <w:r w:rsidR="00E74BE9" w:rsidRPr="00AF4110">
        <w:rPr>
          <w:rFonts w:ascii="Times New Roman" w:hAnsi="Times New Roman"/>
          <w:color w:val="auto"/>
        </w:rPr>
        <w:t>V.</w:t>
      </w:r>
      <w:r>
        <w:rPr>
          <w:rFonts w:ascii="Times New Roman" w:hAnsi="Times New Roman"/>
          <w:color w:val="auto"/>
        </w:rPr>
        <w:t>3</w:t>
      </w:r>
      <w:r w:rsidR="00E74BE9" w:rsidRPr="00AF4110">
        <w:rPr>
          <w:rFonts w:ascii="Times New Roman" w:hAnsi="Times New Roman"/>
          <w:color w:val="auto"/>
        </w:rPr>
        <w:t xml:space="preserve">. Have you implemented this type of </w:t>
      </w:r>
      <w:r w:rsidR="00CD48AE" w:rsidRPr="00AF4110">
        <w:rPr>
          <w:rFonts w:ascii="Times New Roman" w:hAnsi="Times New Roman"/>
          <w:color w:val="auto"/>
        </w:rPr>
        <w:t>activity</w:t>
      </w:r>
      <w:r w:rsidR="00E74BE9" w:rsidRPr="00AF4110">
        <w:rPr>
          <w:rFonts w:ascii="Times New Roman" w:hAnsi="Times New Roman"/>
          <w:color w:val="auto"/>
        </w:rPr>
        <w:t xml:space="preserve"> in the past?</w:t>
      </w:r>
      <w:r w:rsidR="007E0574">
        <w:rPr>
          <w:rFonts w:ascii="Times New Roman" w:hAnsi="Times New Roman"/>
          <w:color w:val="auto"/>
        </w:rPr>
        <w:t xml:space="preserve"> </w:t>
      </w:r>
    </w:p>
    <w:p w14:paraId="4ED5EA6A" w14:textId="1827964D" w:rsidR="007E0574" w:rsidRPr="00AC116F" w:rsidRDefault="007E0574" w:rsidP="007E057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color w:val="000000" w:themeColor="text1"/>
            <w:sz w:val="28"/>
            <w:szCs w:val="28"/>
            <w:shd w:val="clear" w:color="auto" w:fill="E6F8BA"/>
          </w:rPr>
          <w:id w:val="-720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E9" w:rsidRPr="0087683D">
            <w:rPr>
              <w:rFonts w:ascii="MS Gothic" w:eastAsia="MS Gothic" w:hAnsi="MS Gothic" w:hint="eastAsia"/>
              <w:color w:val="000000" w:themeColor="text1"/>
              <w:sz w:val="28"/>
              <w:szCs w:val="28"/>
              <w:shd w:val="clear" w:color="auto" w:fill="E6F8BA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</w:t>
      </w:r>
      <w:r w:rsidRPr="00AC116F">
        <w:rPr>
          <w:rFonts w:ascii="Times New Roman" w:hAnsi="Times New Roman"/>
          <w:color w:val="000000" w:themeColor="text1"/>
        </w:rPr>
        <w:t>No</w:t>
      </w:r>
    </w:p>
    <w:p w14:paraId="7D98A151" w14:textId="7A8698CB" w:rsidR="00E74BE9" w:rsidRDefault="007E0574" w:rsidP="007E057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000000" w:themeColor="text1"/>
        </w:rPr>
      </w:pPr>
      <w:r w:rsidRPr="00AC116F">
        <w:rPr>
          <w:rFonts w:ascii="Times New Roman" w:hAnsi="Times New Roman"/>
          <w:color w:val="000000" w:themeColor="text1"/>
        </w:rPr>
        <w:tab/>
      </w:r>
      <w:sdt>
        <w:sdtPr>
          <w:rPr>
            <w:rFonts w:ascii="Times New Roman" w:hAnsi="Times New Roman"/>
            <w:color w:val="000000" w:themeColor="text1"/>
            <w:sz w:val="28"/>
            <w:szCs w:val="28"/>
            <w:shd w:val="clear" w:color="auto" w:fill="E6F8BA"/>
          </w:rPr>
          <w:id w:val="109936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3D">
            <w:rPr>
              <w:rFonts w:ascii="MS Gothic" w:eastAsia="MS Gothic" w:hAnsi="MS Gothic" w:hint="eastAsia"/>
              <w:color w:val="000000" w:themeColor="text1"/>
              <w:sz w:val="28"/>
              <w:szCs w:val="28"/>
              <w:shd w:val="clear" w:color="auto" w:fill="E6F8BA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</w:t>
      </w:r>
      <w:r w:rsidRPr="00AC116F">
        <w:rPr>
          <w:rFonts w:ascii="Times New Roman" w:hAnsi="Times New Roman"/>
          <w:color w:val="000000" w:themeColor="text1"/>
        </w:rPr>
        <w:t>Yes</w:t>
      </w:r>
    </w:p>
    <w:p w14:paraId="3FE56B7E" w14:textId="77777777" w:rsidR="007E0574" w:rsidRPr="00AF4110" w:rsidRDefault="007E0574" w:rsidP="007E057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</w:p>
    <w:p w14:paraId="45759C30" w14:textId="71754AA2" w:rsidR="00C15692" w:rsidRDefault="00C15692" w:rsidP="00E74B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IV.4. If relevant, how many units of housing has this entity produced?</w:t>
      </w:r>
      <w:r w:rsidR="00B24556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441656344"/>
          <w:placeholder>
            <w:docPart w:val="CE7AE6B0234145DFA1DB4338918BE47D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  <w:r>
        <w:rPr>
          <w:rFonts w:ascii="Times New Roman" w:hAnsi="Times New Roman"/>
          <w:color w:val="auto"/>
        </w:rPr>
        <w:br/>
        <w:t xml:space="preserve">How many units of housing does this entity currently manage? </w:t>
      </w:r>
      <w:sdt>
        <w:sdtPr>
          <w:rPr>
            <w:rFonts w:ascii="Times New Roman" w:hAnsi="Times New Roman"/>
            <w:color w:val="auto"/>
          </w:rPr>
          <w:id w:val="-141883541"/>
          <w:placeholder>
            <w:docPart w:val="8669207566264130868A2A0D6102FE39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36AC8BFB" w14:textId="77777777" w:rsidR="00C15692" w:rsidRDefault="00C15692" w:rsidP="00E74B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auto"/>
        </w:rPr>
      </w:pPr>
    </w:p>
    <w:p w14:paraId="33ADD83B" w14:textId="77777777" w:rsidR="007E0574" w:rsidRDefault="00825AF0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I</w:t>
      </w:r>
      <w:r w:rsidR="00E74BE9" w:rsidRPr="00AF4110">
        <w:rPr>
          <w:rFonts w:ascii="Times New Roman" w:hAnsi="Times New Roman"/>
          <w:color w:val="auto"/>
        </w:rPr>
        <w:t>V.</w:t>
      </w:r>
      <w:r w:rsidR="00C15692">
        <w:rPr>
          <w:rFonts w:ascii="Times New Roman" w:hAnsi="Times New Roman"/>
          <w:color w:val="auto"/>
        </w:rPr>
        <w:t>5</w:t>
      </w:r>
      <w:r w:rsidR="00E74BE9" w:rsidRPr="00AF4110">
        <w:rPr>
          <w:rFonts w:ascii="Times New Roman" w:hAnsi="Times New Roman"/>
          <w:color w:val="auto"/>
        </w:rPr>
        <w:t>. Has the entity ever defaulted or been terminated from a</w:t>
      </w:r>
      <w:r w:rsidR="005D16E4">
        <w:rPr>
          <w:rFonts w:ascii="Times New Roman" w:hAnsi="Times New Roman"/>
          <w:color w:val="auto"/>
        </w:rPr>
        <w:t xml:space="preserve">ny </w:t>
      </w:r>
      <w:r w:rsidR="00E74BE9" w:rsidRPr="00AF4110">
        <w:rPr>
          <w:rFonts w:ascii="Times New Roman" w:hAnsi="Times New Roman"/>
          <w:color w:val="auto"/>
        </w:rPr>
        <w:t xml:space="preserve">contract? </w:t>
      </w:r>
      <w:r w:rsidR="00B24556">
        <w:rPr>
          <w:rFonts w:ascii="Times New Roman" w:hAnsi="Times New Roman"/>
        </w:rPr>
        <w:tab/>
      </w:r>
    </w:p>
    <w:p w14:paraId="671F0C65" w14:textId="12881351" w:rsidR="00B24556" w:rsidRPr="00AC116F" w:rsidRDefault="007E0574" w:rsidP="00B245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color w:val="000000" w:themeColor="text1"/>
            <w:sz w:val="28"/>
            <w:szCs w:val="28"/>
            <w:shd w:val="clear" w:color="auto" w:fill="E6F8BA"/>
          </w:rPr>
          <w:id w:val="-168110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3D">
            <w:rPr>
              <w:rFonts w:ascii="MS Gothic" w:eastAsia="MS Gothic" w:hAnsi="MS Gothic" w:hint="eastAsia"/>
              <w:color w:val="000000" w:themeColor="text1"/>
              <w:sz w:val="28"/>
              <w:szCs w:val="28"/>
              <w:shd w:val="clear" w:color="auto" w:fill="E6F8BA"/>
            </w:rPr>
            <w:t>☐</w:t>
          </w:r>
        </w:sdtContent>
      </w:sdt>
      <w:r w:rsidR="00B24556">
        <w:rPr>
          <w:rFonts w:ascii="Times New Roman" w:hAnsi="Times New Roman"/>
          <w:color w:val="000000" w:themeColor="text1"/>
        </w:rPr>
        <w:t xml:space="preserve"> </w:t>
      </w:r>
      <w:r w:rsidR="00B24556" w:rsidRPr="00AC116F">
        <w:rPr>
          <w:rFonts w:ascii="Times New Roman" w:hAnsi="Times New Roman"/>
          <w:color w:val="000000" w:themeColor="text1"/>
        </w:rPr>
        <w:t>No</w:t>
      </w:r>
    </w:p>
    <w:p w14:paraId="010D7B4B" w14:textId="2BF0C0A4" w:rsidR="00B24556" w:rsidRPr="007E0574" w:rsidRDefault="00B24556" w:rsidP="007E057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000000" w:themeColor="text1"/>
        </w:rPr>
      </w:pPr>
      <w:r w:rsidRPr="00AC116F">
        <w:rPr>
          <w:rFonts w:ascii="Times New Roman" w:hAnsi="Times New Roman"/>
          <w:color w:val="000000" w:themeColor="text1"/>
        </w:rPr>
        <w:tab/>
      </w:r>
      <w:sdt>
        <w:sdtPr>
          <w:rPr>
            <w:rFonts w:ascii="Times New Roman" w:hAnsi="Times New Roman"/>
            <w:color w:val="000000" w:themeColor="text1"/>
            <w:sz w:val="28"/>
            <w:szCs w:val="28"/>
            <w:shd w:val="clear" w:color="auto" w:fill="E6F8BA"/>
          </w:rPr>
          <w:id w:val="-118574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3D">
            <w:rPr>
              <w:rFonts w:ascii="MS Gothic" w:eastAsia="MS Gothic" w:hAnsi="MS Gothic" w:hint="eastAsia"/>
              <w:color w:val="000000" w:themeColor="text1"/>
              <w:sz w:val="28"/>
              <w:szCs w:val="28"/>
              <w:shd w:val="clear" w:color="auto" w:fill="E6F8BA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</w:t>
      </w:r>
      <w:r w:rsidRPr="00AC116F">
        <w:rPr>
          <w:rFonts w:ascii="Times New Roman" w:hAnsi="Times New Roman"/>
          <w:color w:val="000000" w:themeColor="text1"/>
        </w:rPr>
        <w:t>Yes</w:t>
      </w:r>
      <w:r>
        <w:rPr>
          <w:rFonts w:ascii="Times New Roman" w:hAnsi="Times New Roman"/>
          <w:color w:val="000000" w:themeColor="text1"/>
        </w:rPr>
        <w:t xml:space="preserve"> - </w:t>
      </w:r>
      <w:r w:rsidRPr="00AC116F">
        <w:rPr>
          <w:rFonts w:ascii="Times New Roman" w:hAnsi="Times New Roman"/>
          <w:color w:val="000000" w:themeColor="text1"/>
        </w:rPr>
        <w:t xml:space="preserve">If </w:t>
      </w:r>
      <w:r w:rsidR="007E0574">
        <w:rPr>
          <w:rFonts w:ascii="Times New Roman" w:hAnsi="Times New Roman"/>
          <w:color w:val="000000" w:themeColor="text1"/>
        </w:rPr>
        <w:t xml:space="preserve">Yes, please explain: </w:t>
      </w:r>
      <w:sdt>
        <w:sdtPr>
          <w:rPr>
            <w:rFonts w:ascii="Times New Roman" w:hAnsi="Times New Roman"/>
            <w:color w:val="auto"/>
          </w:rPr>
          <w:id w:val="-1914080696"/>
          <w:placeholder>
            <w:docPart w:val="BA280349D6BD4BF68A37138028A50CC8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73C73D9D" w14:textId="77777777" w:rsidR="00E74BE9" w:rsidRPr="007F78ED" w:rsidRDefault="00E74BE9" w:rsidP="00702023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</w:p>
    <w:p w14:paraId="64081580" w14:textId="0173BB11" w:rsidR="000A08C2" w:rsidRPr="00C36B39" w:rsidRDefault="00825AF0" w:rsidP="00702023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</w:t>
      </w:r>
      <w:r w:rsidR="00E74BE9">
        <w:rPr>
          <w:rFonts w:ascii="Times New Roman" w:hAnsi="Times New Roman"/>
          <w:color w:val="auto"/>
        </w:rPr>
        <w:t>V.</w:t>
      </w:r>
      <w:r w:rsidR="00C15692">
        <w:rPr>
          <w:rFonts w:ascii="Times New Roman" w:hAnsi="Times New Roman"/>
          <w:color w:val="auto"/>
        </w:rPr>
        <w:t>6</w:t>
      </w:r>
      <w:r w:rsidR="00E74BE9">
        <w:rPr>
          <w:rFonts w:ascii="Times New Roman" w:hAnsi="Times New Roman"/>
          <w:color w:val="auto"/>
        </w:rPr>
        <w:t xml:space="preserve">. </w:t>
      </w:r>
      <w:r w:rsidR="001D6D58" w:rsidRPr="00C36B39">
        <w:rPr>
          <w:rFonts w:ascii="Times New Roman" w:hAnsi="Times New Roman"/>
          <w:color w:val="auto"/>
        </w:rPr>
        <w:t>I</w:t>
      </w:r>
      <w:r w:rsidR="009E590E">
        <w:rPr>
          <w:rFonts w:ascii="Times New Roman" w:hAnsi="Times New Roman"/>
          <w:color w:val="auto"/>
        </w:rPr>
        <w:t xml:space="preserve">f </w:t>
      </w:r>
      <w:r w:rsidR="00E74BE9">
        <w:rPr>
          <w:rFonts w:ascii="Times New Roman" w:hAnsi="Times New Roman"/>
          <w:color w:val="auto"/>
        </w:rPr>
        <w:t xml:space="preserve">this entity or </w:t>
      </w:r>
      <w:r w:rsidR="00DC2EE8">
        <w:rPr>
          <w:rFonts w:ascii="Times New Roman" w:hAnsi="Times New Roman"/>
          <w:color w:val="auto"/>
        </w:rPr>
        <w:t xml:space="preserve">any </w:t>
      </w:r>
      <w:r w:rsidR="00E74BE9">
        <w:rPr>
          <w:rFonts w:ascii="Times New Roman" w:hAnsi="Times New Roman"/>
          <w:color w:val="auto"/>
        </w:rPr>
        <w:t xml:space="preserve">key </w:t>
      </w:r>
      <w:r w:rsidR="00CD48AE">
        <w:rPr>
          <w:rFonts w:ascii="Times New Roman" w:hAnsi="Times New Roman"/>
          <w:color w:val="auto"/>
        </w:rPr>
        <w:t>activity</w:t>
      </w:r>
      <w:r w:rsidR="00E74BE9">
        <w:rPr>
          <w:rFonts w:ascii="Times New Roman" w:hAnsi="Times New Roman"/>
          <w:color w:val="auto"/>
        </w:rPr>
        <w:t xml:space="preserve"> partners ha</w:t>
      </w:r>
      <w:r w:rsidR="00DC2EE8">
        <w:rPr>
          <w:rFonts w:ascii="Times New Roman" w:hAnsi="Times New Roman"/>
          <w:color w:val="auto"/>
        </w:rPr>
        <w:t>ve</w:t>
      </w:r>
      <w:r w:rsidR="009E590E">
        <w:rPr>
          <w:rFonts w:ascii="Times New Roman" w:hAnsi="Times New Roman"/>
          <w:color w:val="auto"/>
        </w:rPr>
        <w:t xml:space="preserve"> </w:t>
      </w:r>
      <w:r w:rsidR="000A08C2" w:rsidRPr="00C36B39">
        <w:rPr>
          <w:rFonts w:ascii="Times New Roman" w:hAnsi="Times New Roman"/>
          <w:color w:val="auto"/>
        </w:rPr>
        <w:t xml:space="preserve">received </w:t>
      </w:r>
      <w:r w:rsidR="00EC2C4D">
        <w:rPr>
          <w:rFonts w:ascii="Times New Roman" w:hAnsi="Times New Roman"/>
          <w:color w:val="auto"/>
        </w:rPr>
        <w:t>funding from the Trust</w:t>
      </w:r>
      <w:r w:rsidR="000A08C2" w:rsidRPr="00C36B39">
        <w:rPr>
          <w:rFonts w:ascii="Times New Roman" w:hAnsi="Times New Roman"/>
          <w:color w:val="auto"/>
        </w:rPr>
        <w:t xml:space="preserve"> </w:t>
      </w:r>
      <w:r w:rsidR="00CD48AE">
        <w:rPr>
          <w:rFonts w:ascii="Times New Roman" w:hAnsi="Times New Roman"/>
          <w:color w:val="auto"/>
        </w:rPr>
        <w:t xml:space="preserve">(or through fee-in-lieu funds related to Section 7.4) </w:t>
      </w:r>
      <w:r w:rsidR="00647515">
        <w:rPr>
          <w:rFonts w:ascii="Times New Roman" w:hAnsi="Times New Roman"/>
          <w:color w:val="auto"/>
        </w:rPr>
        <w:t>in</w:t>
      </w:r>
      <w:r w:rsidR="000A08C2" w:rsidRPr="00C36B39">
        <w:rPr>
          <w:rFonts w:ascii="Times New Roman" w:hAnsi="Times New Roman"/>
          <w:color w:val="auto"/>
        </w:rPr>
        <w:t xml:space="preserve"> the past 5 years</w:t>
      </w:r>
      <w:r w:rsidR="00647515">
        <w:rPr>
          <w:rFonts w:ascii="Times New Roman" w:hAnsi="Times New Roman"/>
          <w:color w:val="auto"/>
        </w:rPr>
        <w:t xml:space="preserve">, </w:t>
      </w:r>
      <w:r w:rsidR="00B70B69">
        <w:rPr>
          <w:rFonts w:ascii="Times New Roman" w:hAnsi="Times New Roman"/>
          <w:color w:val="auto"/>
        </w:rPr>
        <w:t>provide the following information:</w:t>
      </w:r>
    </w:p>
    <w:p w14:paraId="252DB002" w14:textId="77777777" w:rsidR="000A08C2" w:rsidRPr="00C36B39" w:rsidRDefault="000A08C2" w:rsidP="00C36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4"/>
        <w:gridCol w:w="2335"/>
        <w:gridCol w:w="2346"/>
      </w:tblGrid>
      <w:tr w:rsidR="00DF4F3A" w:rsidRPr="00C36B39" w14:paraId="7F490F7C" w14:textId="77777777" w:rsidTr="009E590E">
        <w:tc>
          <w:tcPr>
            <w:tcW w:w="2394" w:type="dxa"/>
            <w:vAlign w:val="center"/>
          </w:tcPr>
          <w:p w14:paraId="64C614C4" w14:textId="77777777" w:rsidR="00DF4F3A" w:rsidRPr="00C36B39" w:rsidRDefault="00DF4F3A" w:rsidP="009E59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36B3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Funding Year</w:t>
            </w:r>
          </w:p>
        </w:tc>
        <w:tc>
          <w:tcPr>
            <w:tcW w:w="2394" w:type="dxa"/>
            <w:vAlign w:val="center"/>
          </w:tcPr>
          <w:p w14:paraId="1E178D74" w14:textId="77777777" w:rsidR="00DF4F3A" w:rsidRPr="00C36B39" w:rsidRDefault="00DF4F3A" w:rsidP="009E59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36B3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Activity Title</w:t>
            </w:r>
          </w:p>
        </w:tc>
        <w:tc>
          <w:tcPr>
            <w:tcW w:w="2394" w:type="dxa"/>
            <w:vAlign w:val="center"/>
          </w:tcPr>
          <w:p w14:paraId="089A6459" w14:textId="77777777" w:rsidR="00DF4F3A" w:rsidRPr="00C36B39" w:rsidRDefault="00DF4F3A" w:rsidP="009E59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36B3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$ Award Amount</w:t>
            </w:r>
          </w:p>
        </w:tc>
        <w:tc>
          <w:tcPr>
            <w:tcW w:w="2394" w:type="dxa"/>
            <w:vAlign w:val="center"/>
          </w:tcPr>
          <w:p w14:paraId="26086F91" w14:textId="77777777" w:rsidR="00DF4F3A" w:rsidRDefault="00DF4F3A" w:rsidP="009E59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36B3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Status</w:t>
            </w:r>
          </w:p>
          <w:p w14:paraId="2CACE139" w14:textId="77777777" w:rsidR="009E590E" w:rsidRPr="00C36B39" w:rsidRDefault="009E590E" w:rsidP="009E59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(Complete, Underway or In-Planning)</w:t>
            </w:r>
          </w:p>
        </w:tc>
      </w:tr>
      <w:tr w:rsidR="00DF4F3A" w:rsidRPr="00C36B39" w14:paraId="1CE2275E" w14:textId="77777777" w:rsidTr="0087683D">
        <w:tc>
          <w:tcPr>
            <w:tcW w:w="2394" w:type="dxa"/>
            <w:shd w:val="clear" w:color="auto" w:fill="E6F8BA"/>
          </w:tcPr>
          <w:p w14:paraId="30E408B3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4" w:type="dxa"/>
            <w:shd w:val="clear" w:color="auto" w:fill="E6F8BA"/>
          </w:tcPr>
          <w:p w14:paraId="372E9039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4" w:type="dxa"/>
            <w:shd w:val="clear" w:color="auto" w:fill="E6F8BA"/>
          </w:tcPr>
          <w:p w14:paraId="105FA257" w14:textId="4FBDE385" w:rsidR="00DF4F3A" w:rsidRPr="00C36B39" w:rsidRDefault="00595D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  <w:tc>
          <w:tcPr>
            <w:tcW w:w="2394" w:type="dxa"/>
            <w:shd w:val="clear" w:color="auto" w:fill="E6F8BA"/>
          </w:tcPr>
          <w:p w14:paraId="3FE3AFF5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DF4F3A" w:rsidRPr="00C36B39" w14:paraId="2CA00C94" w14:textId="77777777" w:rsidTr="0087683D">
        <w:tc>
          <w:tcPr>
            <w:tcW w:w="2394" w:type="dxa"/>
            <w:shd w:val="clear" w:color="auto" w:fill="E6F8BA"/>
          </w:tcPr>
          <w:p w14:paraId="2B0D0110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4" w:type="dxa"/>
            <w:shd w:val="clear" w:color="auto" w:fill="E6F8BA"/>
          </w:tcPr>
          <w:p w14:paraId="2CEE9A55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4" w:type="dxa"/>
            <w:shd w:val="clear" w:color="auto" w:fill="E6F8BA"/>
          </w:tcPr>
          <w:p w14:paraId="58A36859" w14:textId="4C95B075" w:rsidR="00DF4F3A" w:rsidRPr="00C36B39" w:rsidRDefault="00595D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  <w:tc>
          <w:tcPr>
            <w:tcW w:w="2394" w:type="dxa"/>
            <w:shd w:val="clear" w:color="auto" w:fill="E6F8BA"/>
          </w:tcPr>
          <w:p w14:paraId="0FE70463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DF4F3A" w:rsidRPr="00C36B39" w14:paraId="40175DCB" w14:textId="77777777" w:rsidTr="0087683D">
        <w:tc>
          <w:tcPr>
            <w:tcW w:w="2394" w:type="dxa"/>
            <w:shd w:val="clear" w:color="auto" w:fill="E6F8BA"/>
          </w:tcPr>
          <w:p w14:paraId="130F4F9A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4" w:type="dxa"/>
            <w:shd w:val="clear" w:color="auto" w:fill="E6F8BA"/>
          </w:tcPr>
          <w:p w14:paraId="4D6D8583" w14:textId="70454975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4" w:type="dxa"/>
            <w:shd w:val="clear" w:color="auto" w:fill="E6F8BA"/>
          </w:tcPr>
          <w:p w14:paraId="7DA7BFC3" w14:textId="7BEC82F5" w:rsidR="00DF4F3A" w:rsidRPr="00C36B39" w:rsidRDefault="00595D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  <w:tc>
          <w:tcPr>
            <w:tcW w:w="2394" w:type="dxa"/>
            <w:shd w:val="clear" w:color="auto" w:fill="E6F8BA"/>
          </w:tcPr>
          <w:p w14:paraId="27749F7E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DF4F3A" w:rsidRPr="00C36B39" w14:paraId="00D6FF56" w14:textId="77777777" w:rsidTr="0087683D">
        <w:tc>
          <w:tcPr>
            <w:tcW w:w="2394" w:type="dxa"/>
            <w:shd w:val="clear" w:color="auto" w:fill="E6F8BA"/>
          </w:tcPr>
          <w:p w14:paraId="5B76175A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4" w:type="dxa"/>
            <w:shd w:val="clear" w:color="auto" w:fill="E6F8BA"/>
          </w:tcPr>
          <w:p w14:paraId="5C6AB308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4" w:type="dxa"/>
            <w:shd w:val="clear" w:color="auto" w:fill="E6F8BA"/>
          </w:tcPr>
          <w:p w14:paraId="046323DC" w14:textId="10CFAC82" w:rsidR="00DF4F3A" w:rsidRPr="00C36B39" w:rsidRDefault="00595D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  <w:tc>
          <w:tcPr>
            <w:tcW w:w="2394" w:type="dxa"/>
            <w:shd w:val="clear" w:color="auto" w:fill="E6F8BA"/>
          </w:tcPr>
          <w:p w14:paraId="6A635C40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DF4F3A" w:rsidRPr="00C36B39" w14:paraId="31E840D0" w14:textId="77777777" w:rsidTr="0087683D">
        <w:tc>
          <w:tcPr>
            <w:tcW w:w="2394" w:type="dxa"/>
            <w:shd w:val="clear" w:color="auto" w:fill="E6F8BA"/>
          </w:tcPr>
          <w:p w14:paraId="530E31ED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4" w:type="dxa"/>
            <w:shd w:val="clear" w:color="auto" w:fill="E6F8BA"/>
          </w:tcPr>
          <w:p w14:paraId="629E26F7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4" w:type="dxa"/>
            <w:shd w:val="clear" w:color="auto" w:fill="E6F8BA"/>
          </w:tcPr>
          <w:p w14:paraId="6849BD2D" w14:textId="7D0636D2" w:rsidR="00DF4F3A" w:rsidRPr="00C36B39" w:rsidRDefault="00595D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  <w:tc>
          <w:tcPr>
            <w:tcW w:w="2394" w:type="dxa"/>
            <w:shd w:val="clear" w:color="auto" w:fill="E6F8BA"/>
          </w:tcPr>
          <w:p w14:paraId="6FEB5351" w14:textId="77777777" w:rsidR="00DF4F3A" w:rsidRPr="00C36B39" w:rsidRDefault="00DF4F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14:paraId="360B451A" w14:textId="77777777" w:rsidR="00496927" w:rsidRDefault="00496927">
      <w:pPr>
        <w:overflowPunct/>
        <w:autoSpaceDE/>
        <w:autoSpaceDN/>
        <w:adjustRightInd/>
        <w:textAlignment w:val="auto"/>
        <w:rPr>
          <w:rFonts w:ascii="Times New Roman" w:hAnsi="Times New Roman"/>
          <w:color w:val="auto"/>
        </w:rPr>
      </w:pPr>
    </w:p>
    <w:p w14:paraId="6966D29B" w14:textId="77777777" w:rsidR="00496927" w:rsidRDefault="00496927">
      <w:pPr>
        <w:overflowPunct/>
        <w:autoSpaceDE/>
        <w:autoSpaceDN/>
        <w:adjustRightInd/>
        <w:textAlignment w:val="auto"/>
        <w:rPr>
          <w:rFonts w:ascii="Times New Roman" w:hAnsi="Times New Roman"/>
          <w:color w:val="auto"/>
        </w:rPr>
      </w:pPr>
    </w:p>
    <w:p w14:paraId="734875A1" w14:textId="17CBC96E" w:rsidR="00CB5C6C" w:rsidRDefault="00CB5C6C" w:rsidP="00702023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jc w:val="both"/>
        <w:outlineLvl w:val="0"/>
        <w:rPr>
          <w:rFonts w:ascii="Times New Roman" w:hAnsi="Times New Roman"/>
          <w:b/>
          <w:color w:val="auto"/>
        </w:rPr>
      </w:pPr>
      <w:r w:rsidRPr="00C36B39">
        <w:rPr>
          <w:rFonts w:ascii="Times New Roman" w:hAnsi="Times New Roman"/>
          <w:b/>
          <w:color w:val="auto"/>
        </w:rPr>
        <w:t>V.</w:t>
      </w:r>
      <w:r w:rsidR="00AC116F">
        <w:rPr>
          <w:rFonts w:ascii="Times New Roman" w:hAnsi="Times New Roman"/>
          <w:b/>
          <w:color w:val="auto"/>
        </w:rPr>
        <w:t xml:space="preserve"> </w:t>
      </w:r>
      <w:r w:rsidR="008B58AA">
        <w:rPr>
          <w:rFonts w:ascii="Times New Roman" w:hAnsi="Times New Roman"/>
          <w:b/>
          <w:color w:val="auto"/>
          <w:u w:val="single"/>
        </w:rPr>
        <w:t>Sources and Uses:</w:t>
      </w:r>
    </w:p>
    <w:p w14:paraId="38ECEF29" w14:textId="50CF9295" w:rsidR="00702023" w:rsidRDefault="00702023" w:rsidP="00702023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jc w:val="both"/>
        <w:outlineLvl w:val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Note: show value of all non-cash or “in-kind” contribution with italics.</w:t>
      </w:r>
    </w:p>
    <w:p w14:paraId="463744A1" w14:textId="59B13C87" w:rsidR="00331327" w:rsidRPr="00702023" w:rsidRDefault="00331327" w:rsidP="00702023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jc w:val="both"/>
        <w:outlineLvl w:val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SAHTF funds shall make up no more than 25% of total project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2791"/>
        <w:gridCol w:w="1885"/>
      </w:tblGrid>
      <w:tr w:rsidR="008B58AA" w14:paraId="7AC24887" w14:textId="77777777" w:rsidTr="009F660B">
        <w:tc>
          <w:tcPr>
            <w:tcW w:w="4674" w:type="dxa"/>
            <w:gridSpan w:val="2"/>
          </w:tcPr>
          <w:p w14:paraId="20D91D33" w14:textId="38B09CAE" w:rsidR="008B58AA" w:rsidRDefault="008B58AA" w:rsidP="00017DEB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Sources </w:t>
            </w:r>
          </w:p>
        </w:tc>
        <w:tc>
          <w:tcPr>
            <w:tcW w:w="4676" w:type="dxa"/>
            <w:gridSpan w:val="2"/>
          </w:tcPr>
          <w:p w14:paraId="31C8ADDA" w14:textId="7F406B65" w:rsidR="008B58AA" w:rsidRDefault="008B58AA" w:rsidP="00017DEB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Uses</w:t>
            </w:r>
          </w:p>
        </w:tc>
      </w:tr>
      <w:tr w:rsidR="008B58AA" w14:paraId="4C26AD22" w14:textId="77777777" w:rsidTr="0087683D">
        <w:tc>
          <w:tcPr>
            <w:tcW w:w="2965" w:type="dxa"/>
            <w:shd w:val="clear" w:color="auto" w:fill="E6F8BA"/>
          </w:tcPr>
          <w:p w14:paraId="0A655610" w14:textId="77777777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9" w:type="dxa"/>
            <w:shd w:val="clear" w:color="auto" w:fill="E6F8BA"/>
          </w:tcPr>
          <w:p w14:paraId="6CA35064" w14:textId="73A2BF93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  <w:tc>
          <w:tcPr>
            <w:tcW w:w="2791" w:type="dxa"/>
            <w:shd w:val="clear" w:color="auto" w:fill="E6F8BA"/>
          </w:tcPr>
          <w:p w14:paraId="50500F74" w14:textId="77777777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5" w:type="dxa"/>
            <w:shd w:val="clear" w:color="auto" w:fill="E6F8BA"/>
          </w:tcPr>
          <w:p w14:paraId="2A6DAA30" w14:textId="6709BA89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</w:tr>
      <w:tr w:rsidR="008B58AA" w14:paraId="195E2132" w14:textId="77777777" w:rsidTr="0087683D">
        <w:tc>
          <w:tcPr>
            <w:tcW w:w="2965" w:type="dxa"/>
            <w:shd w:val="clear" w:color="auto" w:fill="E6F8BA"/>
          </w:tcPr>
          <w:p w14:paraId="02CCC5F3" w14:textId="77777777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9" w:type="dxa"/>
            <w:shd w:val="clear" w:color="auto" w:fill="E6F8BA"/>
          </w:tcPr>
          <w:p w14:paraId="04D2B188" w14:textId="03D22624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  <w:tc>
          <w:tcPr>
            <w:tcW w:w="2791" w:type="dxa"/>
            <w:shd w:val="clear" w:color="auto" w:fill="E6F8BA"/>
          </w:tcPr>
          <w:p w14:paraId="21F14F01" w14:textId="77777777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5" w:type="dxa"/>
            <w:shd w:val="clear" w:color="auto" w:fill="E6F8BA"/>
          </w:tcPr>
          <w:p w14:paraId="4170A45B" w14:textId="7B45FE05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</w:tr>
      <w:tr w:rsidR="008B58AA" w14:paraId="5660C5C5" w14:textId="77777777" w:rsidTr="0087683D">
        <w:tc>
          <w:tcPr>
            <w:tcW w:w="2965" w:type="dxa"/>
            <w:shd w:val="clear" w:color="auto" w:fill="E6F8BA"/>
          </w:tcPr>
          <w:p w14:paraId="4B2C4D23" w14:textId="77777777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9" w:type="dxa"/>
            <w:shd w:val="clear" w:color="auto" w:fill="E6F8BA"/>
          </w:tcPr>
          <w:p w14:paraId="7D98069C" w14:textId="4BA11430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  <w:tc>
          <w:tcPr>
            <w:tcW w:w="2791" w:type="dxa"/>
            <w:shd w:val="clear" w:color="auto" w:fill="E6F8BA"/>
          </w:tcPr>
          <w:p w14:paraId="4C429924" w14:textId="77777777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5" w:type="dxa"/>
            <w:shd w:val="clear" w:color="auto" w:fill="E6F8BA"/>
          </w:tcPr>
          <w:p w14:paraId="31F9C755" w14:textId="472F075E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</w:tr>
      <w:tr w:rsidR="008B58AA" w14:paraId="20E0A740" w14:textId="77777777" w:rsidTr="0087683D">
        <w:tc>
          <w:tcPr>
            <w:tcW w:w="2965" w:type="dxa"/>
            <w:shd w:val="clear" w:color="auto" w:fill="E6F8BA"/>
          </w:tcPr>
          <w:p w14:paraId="598FF1C1" w14:textId="77777777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9" w:type="dxa"/>
            <w:shd w:val="clear" w:color="auto" w:fill="E6F8BA"/>
          </w:tcPr>
          <w:p w14:paraId="023A5521" w14:textId="3E903708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  <w:tc>
          <w:tcPr>
            <w:tcW w:w="2791" w:type="dxa"/>
            <w:shd w:val="clear" w:color="auto" w:fill="E6F8BA"/>
          </w:tcPr>
          <w:p w14:paraId="12E08891" w14:textId="77777777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5" w:type="dxa"/>
            <w:shd w:val="clear" w:color="auto" w:fill="E6F8BA"/>
          </w:tcPr>
          <w:p w14:paraId="4AE3D148" w14:textId="723A7D3C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</w:tr>
      <w:tr w:rsidR="008B58AA" w14:paraId="02B3144C" w14:textId="77777777" w:rsidTr="0087683D">
        <w:tc>
          <w:tcPr>
            <w:tcW w:w="2965" w:type="dxa"/>
            <w:shd w:val="clear" w:color="auto" w:fill="E6F8BA"/>
          </w:tcPr>
          <w:p w14:paraId="657D11E6" w14:textId="77777777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9" w:type="dxa"/>
            <w:shd w:val="clear" w:color="auto" w:fill="E6F8BA"/>
          </w:tcPr>
          <w:p w14:paraId="0A24819F" w14:textId="67FC7730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  <w:tc>
          <w:tcPr>
            <w:tcW w:w="2791" w:type="dxa"/>
            <w:shd w:val="clear" w:color="auto" w:fill="E6F8BA"/>
          </w:tcPr>
          <w:p w14:paraId="358D54CE" w14:textId="77777777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5" w:type="dxa"/>
            <w:shd w:val="clear" w:color="auto" w:fill="E6F8BA"/>
          </w:tcPr>
          <w:p w14:paraId="09FB247A" w14:textId="48E349B4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</w:tr>
      <w:tr w:rsidR="008B58AA" w14:paraId="1BCC0FB0" w14:textId="77777777" w:rsidTr="0087683D">
        <w:tc>
          <w:tcPr>
            <w:tcW w:w="2965" w:type="dxa"/>
            <w:shd w:val="clear" w:color="auto" w:fill="E6F8BA"/>
          </w:tcPr>
          <w:p w14:paraId="2B1E4F06" w14:textId="77777777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9" w:type="dxa"/>
            <w:shd w:val="clear" w:color="auto" w:fill="E6F8BA"/>
          </w:tcPr>
          <w:p w14:paraId="44CA617D" w14:textId="3E3947F2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  <w:tc>
          <w:tcPr>
            <w:tcW w:w="2791" w:type="dxa"/>
            <w:shd w:val="clear" w:color="auto" w:fill="E6F8BA"/>
          </w:tcPr>
          <w:p w14:paraId="230ACDC1" w14:textId="77777777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5" w:type="dxa"/>
            <w:shd w:val="clear" w:color="auto" w:fill="E6F8BA"/>
          </w:tcPr>
          <w:p w14:paraId="70843AAE" w14:textId="528F4F3D" w:rsidR="008B58AA" w:rsidRP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</w:tr>
      <w:tr w:rsidR="008B58AA" w14:paraId="5FAC5C82" w14:textId="77777777" w:rsidTr="0087683D">
        <w:tc>
          <w:tcPr>
            <w:tcW w:w="2965" w:type="dxa"/>
          </w:tcPr>
          <w:p w14:paraId="7E828AC1" w14:textId="588A6D03" w:rsid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Total Sources:</w:t>
            </w:r>
          </w:p>
        </w:tc>
        <w:tc>
          <w:tcPr>
            <w:tcW w:w="1709" w:type="dxa"/>
            <w:shd w:val="clear" w:color="auto" w:fill="E6F8BA"/>
          </w:tcPr>
          <w:p w14:paraId="71121AAD" w14:textId="2D717513" w:rsid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  <w:tc>
          <w:tcPr>
            <w:tcW w:w="2791" w:type="dxa"/>
          </w:tcPr>
          <w:p w14:paraId="5E9655C2" w14:textId="7804B617" w:rsid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Total Uses:</w:t>
            </w:r>
          </w:p>
        </w:tc>
        <w:tc>
          <w:tcPr>
            <w:tcW w:w="1885" w:type="dxa"/>
            <w:shd w:val="clear" w:color="auto" w:fill="E6F8BA"/>
          </w:tcPr>
          <w:p w14:paraId="4864D781" w14:textId="5EDFB09F" w:rsidR="008B58AA" w:rsidRDefault="008B58AA" w:rsidP="008B58AA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0"/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$</w:t>
            </w:r>
          </w:p>
        </w:tc>
      </w:tr>
    </w:tbl>
    <w:p w14:paraId="3DD593C1" w14:textId="58E527CA" w:rsidR="00CB5C6C" w:rsidRDefault="00CB5C6C" w:rsidP="00017DEB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jc w:val="both"/>
        <w:rPr>
          <w:rFonts w:ascii="Times New Roman" w:hAnsi="Times New Roman"/>
          <w:b/>
          <w:color w:val="auto"/>
        </w:rPr>
      </w:pPr>
    </w:p>
    <w:p w14:paraId="6AABDC32" w14:textId="77777777" w:rsidR="008B4BB8" w:rsidRDefault="008B4BB8" w:rsidP="008B4BB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</w:t>
      </w:r>
      <w:r w:rsidRPr="00AC116F">
        <w:rPr>
          <w:rFonts w:ascii="Times New Roman" w:hAnsi="Times New Roman"/>
          <w:i/>
          <w:color w:val="auto"/>
        </w:rPr>
        <w:t>continue on separate sheet if necessary</w:t>
      </w:r>
      <w:r>
        <w:rPr>
          <w:rFonts w:ascii="Times New Roman" w:hAnsi="Times New Roman"/>
          <w:color w:val="auto"/>
        </w:rPr>
        <w:t>)</w:t>
      </w:r>
    </w:p>
    <w:p w14:paraId="68DB5CC5" w14:textId="0082022B" w:rsidR="00CB5C6C" w:rsidRPr="00C04DB5" w:rsidRDefault="00CB5C6C" w:rsidP="00C04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jc w:val="both"/>
        <w:rPr>
          <w:rFonts w:ascii="Times New Roman" w:hAnsi="Times New Roman"/>
          <w:b/>
          <w:color w:val="auto"/>
        </w:rPr>
      </w:pPr>
    </w:p>
    <w:p w14:paraId="4282DCA4" w14:textId="55A141C5" w:rsidR="000A08C2" w:rsidRPr="00C36B39" w:rsidRDefault="000A08C2" w:rsidP="00702023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rPr>
          <w:rFonts w:ascii="Times New Roman" w:hAnsi="Times New Roman"/>
          <w:b/>
          <w:color w:val="auto"/>
        </w:rPr>
      </w:pPr>
      <w:r w:rsidRPr="00C36B39">
        <w:rPr>
          <w:rFonts w:ascii="Times New Roman" w:hAnsi="Times New Roman"/>
          <w:b/>
          <w:color w:val="auto"/>
        </w:rPr>
        <w:t xml:space="preserve">VI. </w:t>
      </w:r>
      <w:r w:rsidRPr="00C36B39">
        <w:rPr>
          <w:rFonts w:ascii="Times New Roman" w:hAnsi="Times New Roman"/>
          <w:b/>
          <w:color w:val="auto"/>
          <w:u w:val="single"/>
        </w:rPr>
        <w:t>Other Requirements</w:t>
      </w:r>
      <w:r w:rsidR="00331327">
        <w:rPr>
          <w:rFonts w:ascii="Times New Roman" w:hAnsi="Times New Roman"/>
          <w:b/>
          <w:color w:val="auto"/>
          <w:u w:val="single"/>
        </w:rPr>
        <w:t xml:space="preserve"> (if applicable)</w:t>
      </w:r>
      <w:r w:rsidRPr="00C36B39">
        <w:rPr>
          <w:rFonts w:ascii="Times New Roman" w:hAnsi="Times New Roman"/>
          <w:b/>
          <w:color w:val="auto"/>
        </w:rPr>
        <w:t>:</w:t>
      </w:r>
    </w:p>
    <w:p w14:paraId="33B8918E" w14:textId="77777777" w:rsidR="00331327" w:rsidRDefault="00B31C79" w:rsidP="00943E94">
      <w:pPr>
        <w:pStyle w:val="ListParagraph"/>
        <w:widowControl w:val="0"/>
        <w:numPr>
          <w:ilvl w:val="0"/>
          <w:numId w:val="1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rPr>
          <w:rFonts w:ascii="Times New Roman" w:hAnsi="Times New Roman"/>
          <w:color w:val="auto"/>
        </w:rPr>
      </w:pPr>
      <w:r w:rsidRPr="00943E94">
        <w:rPr>
          <w:rFonts w:ascii="Times New Roman" w:hAnsi="Times New Roman"/>
          <w:color w:val="auto"/>
        </w:rPr>
        <w:t xml:space="preserve">Any </w:t>
      </w:r>
      <w:r w:rsidR="000A08C2" w:rsidRPr="00943E94">
        <w:rPr>
          <w:rFonts w:ascii="Times New Roman" w:hAnsi="Times New Roman"/>
          <w:color w:val="auto"/>
        </w:rPr>
        <w:t xml:space="preserve">non-profit </w:t>
      </w:r>
      <w:r w:rsidRPr="00943E94">
        <w:rPr>
          <w:rFonts w:ascii="Times New Roman" w:hAnsi="Times New Roman"/>
          <w:color w:val="auto"/>
        </w:rPr>
        <w:t xml:space="preserve">entity </w:t>
      </w:r>
      <w:r w:rsidR="000A08C2" w:rsidRPr="00943E94">
        <w:rPr>
          <w:rFonts w:ascii="Times New Roman" w:hAnsi="Times New Roman"/>
          <w:color w:val="auto"/>
        </w:rPr>
        <w:t>must submit with their Application</w:t>
      </w:r>
      <w:r w:rsidR="000A08C2" w:rsidRPr="00943E94">
        <w:rPr>
          <w:rFonts w:ascii="Times New Roman" w:hAnsi="Times New Roman"/>
          <w:b/>
          <w:color w:val="auto"/>
        </w:rPr>
        <w:t xml:space="preserve"> </w:t>
      </w:r>
      <w:r w:rsidR="00D74021" w:rsidRPr="00943E94">
        <w:rPr>
          <w:rFonts w:ascii="Times New Roman" w:hAnsi="Times New Roman"/>
          <w:color w:val="auto"/>
        </w:rPr>
        <w:t>a</w:t>
      </w:r>
      <w:r w:rsidR="000A08C2" w:rsidRPr="00943E94">
        <w:rPr>
          <w:rFonts w:ascii="Times New Roman" w:hAnsi="Times New Roman"/>
          <w:color w:val="auto"/>
        </w:rPr>
        <w:t xml:space="preserve"> </w:t>
      </w:r>
      <w:r w:rsidR="002803B9" w:rsidRPr="00943E94">
        <w:rPr>
          <w:rFonts w:ascii="Times New Roman" w:hAnsi="Times New Roman"/>
          <w:color w:val="auto"/>
        </w:rPr>
        <w:t xml:space="preserve">digital </w:t>
      </w:r>
      <w:r w:rsidR="000A08C2" w:rsidRPr="00943E94">
        <w:rPr>
          <w:rFonts w:ascii="Times New Roman" w:hAnsi="Times New Roman"/>
          <w:color w:val="auto"/>
        </w:rPr>
        <w:t>copy</w:t>
      </w:r>
      <w:r w:rsidR="00B24556" w:rsidRPr="00943E94">
        <w:rPr>
          <w:rFonts w:ascii="Times New Roman" w:hAnsi="Times New Roman"/>
          <w:color w:val="auto"/>
        </w:rPr>
        <w:t xml:space="preserve"> of their determination letter </w:t>
      </w:r>
      <w:r w:rsidR="000A08C2" w:rsidRPr="00943E94">
        <w:rPr>
          <w:rFonts w:ascii="Times New Roman" w:hAnsi="Times New Roman"/>
          <w:color w:val="auto"/>
        </w:rPr>
        <w:t xml:space="preserve">from the IRS recognizing the agency as a </w:t>
      </w:r>
      <w:r w:rsidR="006B5DD7" w:rsidRPr="00943E94">
        <w:rPr>
          <w:rFonts w:ascii="Times New Roman" w:hAnsi="Times New Roman"/>
          <w:color w:val="auto"/>
        </w:rPr>
        <w:t xml:space="preserve">501(c)(3) </w:t>
      </w:r>
      <w:r w:rsidR="000A08C2" w:rsidRPr="00943E94">
        <w:rPr>
          <w:rFonts w:ascii="Times New Roman" w:hAnsi="Times New Roman"/>
          <w:color w:val="auto"/>
        </w:rPr>
        <w:t>tax exempt organization</w:t>
      </w:r>
      <w:r w:rsidR="000B25EB" w:rsidRPr="00943E94">
        <w:rPr>
          <w:rFonts w:ascii="Times New Roman" w:hAnsi="Times New Roman"/>
          <w:color w:val="auto"/>
        </w:rPr>
        <w:t xml:space="preserve"> and a digital copy of </w:t>
      </w:r>
      <w:r w:rsidR="00B24556" w:rsidRPr="00943E94">
        <w:rPr>
          <w:rFonts w:ascii="Times New Roman" w:hAnsi="Times New Roman"/>
          <w:color w:val="auto"/>
        </w:rPr>
        <w:t>C</w:t>
      </w:r>
      <w:r w:rsidR="000B25EB" w:rsidRPr="00943E94">
        <w:rPr>
          <w:rFonts w:ascii="Times New Roman" w:hAnsi="Times New Roman"/>
          <w:color w:val="auto"/>
        </w:rPr>
        <w:t xml:space="preserve">ertificate of </w:t>
      </w:r>
      <w:r w:rsidR="00B24556" w:rsidRPr="00943E94">
        <w:rPr>
          <w:rFonts w:ascii="Times New Roman" w:hAnsi="Times New Roman"/>
          <w:color w:val="auto"/>
        </w:rPr>
        <w:t>Legal Existence (also called a Certificate of G</w:t>
      </w:r>
      <w:r w:rsidR="000B25EB" w:rsidRPr="00943E94">
        <w:rPr>
          <w:rFonts w:ascii="Times New Roman" w:hAnsi="Times New Roman"/>
          <w:color w:val="auto"/>
        </w:rPr>
        <w:t xml:space="preserve">ood </w:t>
      </w:r>
      <w:r w:rsidR="00B24556" w:rsidRPr="00943E94">
        <w:rPr>
          <w:rFonts w:ascii="Times New Roman" w:hAnsi="Times New Roman"/>
          <w:color w:val="auto"/>
        </w:rPr>
        <w:t>S</w:t>
      </w:r>
      <w:r w:rsidR="000B25EB" w:rsidRPr="00943E94">
        <w:rPr>
          <w:rFonts w:ascii="Times New Roman" w:hAnsi="Times New Roman"/>
          <w:color w:val="auto"/>
        </w:rPr>
        <w:t xml:space="preserve">tanding </w:t>
      </w:r>
      <w:r w:rsidR="00B24556" w:rsidRPr="00943E94">
        <w:rPr>
          <w:rFonts w:ascii="Times New Roman" w:hAnsi="Times New Roman"/>
          <w:color w:val="auto"/>
        </w:rPr>
        <w:t xml:space="preserve">in some states) </w:t>
      </w:r>
      <w:r w:rsidR="000B25EB" w:rsidRPr="00943E94">
        <w:rPr>
          <w:rFonts w:ascii="Times New Roman" w:hAnsi="Times New Roman"/>
          <w:color w:val="auto"/>
        </w:rPr>
        <w:t>from the State of Connecticut</w:t>
      </w:r>
      <w:r w:rsidR="000A08C2" w:rsidRPr="00943E94">
        <w:rPr>
          <w:rFonts w:ascii="Times New Roman" w:hAnsi="Times New Roman"/>
          <w:color w:val="auto"/>
        </w:rPr>
        <w:t>.</w:t>
      </w:r>
    </w:p>
    <w:p w14:paraId="56DF1516" w14:textId="58A21BAB" w:rsidR="00331327" w:rsidRDefault="00331327" w:rsidP="00943E94">
      <w:pPr>
        <w:pStyle w:val="ListParagraph"/>
        <w:widowControl w:val="0"/>
        <w:numPr>
          <w:ilvl w:val="0"/>
          <w:numId w:val="1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For site-specific projects</w:t>
      </w:r>
      <w:r w:rsidRPr="00943E94">
        <w:rPr>
          <w:rFonts w:ascii="Times New Roman" w:hAnsi="Times New Roman"/>
          <w:color w:val="auto"/>
        </w:rPr>
        <w:t xml:space="preserve"> applicant</w:t>
      </w:r>
      <w:r>
        <w:rPr>
          <w:rFonts w:ascii="Times New Roman" w:hAnsi="Times New Roman"/>
          <w:color w:val="auto"/>
        </w:rPr>
        <w:t>s</w:t>
      </w:r>
      <w:r w:rsidRPr="00943E94">
        <w:rPr>
          <w:rFonts w:ascii="Times New Roman" w:hAnsi="Times New Roman"/>
          <w:color w:val="auto"/>
        </w:rPr>
        <w:t xml:space="preserve"> shall provide copies of documents which show that applicant controls the property (deed or lease of at least 99 years) or an executed contract to purchase for the property.</w:t>
      </w:r>
    </w:p>
    <w:p w14:paraId="5E0C60B6" w14:textId="2F17BD69" w:rsidR="00331327" w:rsidRPr="00943E94" w:rsidRDefault="00331327" w:rsidP="00943E94">
      <w:pPr>
        <w:pStyle w:val="ListParagraph"/>
        <w:widowControl w:val="0"/>
        <w:numPr>
          <w:ilvl w:val="0"/>
          <w:numId w:val="1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For renovations, rehabilitation or reconstruction projects applicants shall provide information regarding existing rents. The applicant shall provide a retention and relocation proposal for existing residential tenants at the time of application.</w:t>
      </w:r>
    </w:p>
    <w:p w14:paraId="1DEFA454" w14:textId="7CCF5623" w:rsidR="000A08C2" w:rsidRDefault="000A08C2" w:rsidP="0070202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rPr>
          <w:rFonts w:ascii="Times New Roman" w:hAnsi="Times New Roman"/>
          <w:color w:val="auto"/>
        </w:rPr>
      </w:pPr>
    </w:p>
    <w:p w14:paraId="39286551" w14:textId="77777777" w:rsidR="007F78ED" w:rsidRPr="00C36B39" w:rsidRDefault="007F78ED" w:rsidP="0070202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rPr>
          <w:rFonts w:ascii="Times New Roman" w:hAnsi="Times New Roman"/>
          <w:color w:val="auto"/>
        </w:rPr>
      </w:pPr>
    </w:p>
    <w:p w14:paraId="0D7FEE67" w14:textId="460E673B" w:rsidR="000A08C2" w:rsidRPr="00C36B39" w:rsidRDefault="000A08C2" w:rsidP="0070202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outlineLvl w:val="0"/>
        <w:rPr>
          <w:rFonts w:ascii="Times New Roman" w:hAnsi="Times New Roman"/>
          <w:b/>
          <w:color w:val="auto"/>
        </w:rPr>
      </w:pPr>
      <w:r w:rsidRPr="00C36B39">
        <w:rPr>
          <w:rFonts w:ascii="Times New Roman" w:hAnsi="Times New Roman"/>
          <w:b/>
          <w:color w:val="auto"/>
        </w:rPr>
        <w:t xml:space="preserve">VII. </w:t>
      </w:r>
      <w:r w:rsidRPr="00C36B39">
        <w:rPr>
          <w:rFonts w:ascii="Times New Roman" w:hAnsi="Times New Roman"/>
          <w:b/>
          <w:color w:val="auto"/>
          <w:u w:val="single"/>
        </w:rPr>
        <w:t>Certification</w:t>
      </w:r>
      <w:r w:rsidRPr="00C36B39">
        <w:rPr>
          <w:rFonts w:ascii="Times New Roman" w:hAnsi="Times New Roman"/>
          <w:b/>
          <w:color w:val="auto"/>
        </w:rPr>
        <w:t>:</w:t>
      </w:r>
    </w:p>
    <w:p w14:paraId="7FE9AE9F" w14:textId="6E09DFDA" w:rsidR="000A08C2" w:rsidRPr="00C36B39" w:rsidRDefault="000A08C2" w:rsidP="0070202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rPr>
          <w:rFonts w:ascii="Times New Roman" w:hAnsi="Times New Roman"/>
          <w:color w:val="auto"/>
        </w:rPr>
      </w:pPr>
      <w:r w:rsidRPr="00C36B39">
        <w:rPr>
          <w:rFonts w:ascii="Times New Roman" w:hAnsi="Times New Roman"/>
          <w:color w:val="auto"/>
        </w:rPr>
        <w:t xml:space="preserve">I certify that I have been duly authorized to submit this </w:t>
      </w:r>
      <w:r w:rsidR="00DC2EE8">
        <w:rPr>
          <w:rFonts w:ascii="Times New Roman" w:hAnsi="Times New Roman"/>
          <w:color w:val="auto"/>
        </w:rPr>
        <w:t>application</w:t>
      </w:r>
      <w:r w:rsidRPr="00C36B39">
        <w:rPr>
          <w:rFonts w:ascii="Times New Roman" w:hAnsi="Times New Roman"/>
          <w:color w:val="auto"/>
        </w:rPr>
        <w:t xml:space="preserve">, and that this </w:t>
      </w:r>
      <w:r w:rsidR="00DC2EE8">
        <w:rPr>
          <w:rFonts w:ascii="Times New Roman" w:hAnsi="Times New Roman"/>
          <w:color w:val="auto"/>
        </w:rPr>
        <w:t>application</w:t>
      </w:r>
      <w:r w:rsidR="00DC2EE8" w:rsidRPr="00C36B39">
        <w:rPr>
          <w:rFonts w:ascii="Times New Roman" w:hAnsi="Times New Roman"/>
          <w:color w:val="auto"/>
        </w:rPr>
        <w:t xml:space="preserve"> </w:t>
      </w:r>
      <w:r w:rsidRPr="00C36B39">
        <w:rPr>
          <w:rFonts w:ascii="Times New Roman" w:hAnsi="Times New Roman"/>
          <w:color w:val="auto"/>
        </w:rPr>
        <w:t>form is complete and accurate.</w:t>
      </w:r>
    </w:p>
    <w:p w14:paraId="42DCF55C" w14:textId="77777777" w:rsidR="00E755BA" w:rsidRPr="00743DC6" w:rsidRDefault="00E755BA" w:rsidP="0070202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outlineLvl w:val="0"/>
        <w:rPr>
          <w:rFonts w:ascii="Times New Roman" w:hAnsi="Times New Roman"/>
          <w:b/>
          <w:color w:val="auto"/>
          <w:sz w:val="22"/>
          <w:szCs w:val="22"/>
        </w:rPr>
      </w:pPr>
    </w:p>
    <w:p w14:paraId="31BD9DF8" w14:textId="706343A3" w:rsidR="000A08C2" w:rsidRPr="00743DC6" w:rsidRDefault="00B24556" w:rsidP="0070202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outlineLvl w:val="0"/>
        <w:rPr>
          <w:rFonts w:ascii="Times New Roman" w:hAnsi="Times New Roman"/>
          <w:b/>
          <w:color w:val="auto"/>
          <w:u w:val="single"/>
        </w:rPr>
      </w:pPr>
      <w:r w:rsidRPr="00C36B39">
        <w:rPr>
          <w:rFonts w:ascii="Times New Roman" w:hAnsi="Times New Roman"/>
          <w:b/>
          <w:color w:val="auto"/>
        </w:rPr>
        <w:t>Print Name</w:t>
      </w:r>
      <w:r>
        <w:rPr>
          <w:rFonts w:ascii="Times New Roman" w:hAnsi="Times New Roman"/>
          <w:b/>
          <w:color w:val="auto"/>
        </w:rPr>
        <w:t>:</w:t>
      </w:r>
      <w:r w:rsidR="007E0574" w:rsidRPr="007E0574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1919294155"/>
          <w:placeholder>
            <w:docPart w:val="F8491120F2EA436CA95BF15C68594E1E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  <w:r w:rsidR="00743DC6">
        <w:rPr>
          <w:rFonts w:ascii="Times New Roman" w:hAnsi="Times New Roman"/>
          <w:b/>
          <w:color w:val="auto"/>
        </w:rPr>
        <w:tab/>
        <w:t>Title:</w:t>
      </w:r>
      <w:r>
        <w:rPr>
          <w:rFonts w:ascii="Times New Roman" w:hAnsi="Times New Roman"/>
          <w:b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386301992"/>
          <w:placeholder>
            <w:docPart w:val="5E348D696796463C9DC306667E95BB37"/>
          </w:placeholder>
          <w:showingPlcHdr/>
          <w:text w:multiLine="1"/>
        </w:sdtPr>
        <w:sdtEndPr/>
        <w:sdtContent>
          <w:r w:rsidR="007E0574" w:rsidRPr="00B24556">
            <w:rPr>
              <w:rStyle w:val="PlaceholderText"/>
              <w:shd w:val="clear" w:color="auto" w:fill="DFE0B2"/>
            </w:rPr>
            <w:t>Click or tap here to enter text.</w:t>
          </w:r>
        </w:sdtContent>
      </w:sdt>
    </w:p>
    <w:p w14:paraId="5261FAE0" w14:textId="7A21E84A" w:rsidR="00743DC6" w:rsidRPr="00B24556" w:rsidRDefault="00F02F73" w:rsidP="0070202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outlineLvl w:val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="00B24556">
        <w:rPr>
          <w:rFonts w:ascii="Times New Roman" w:hAnsi="Times New Roman"/>
          <w:b/>
          <w:color w:val="auto"/>
        </w:rPr>
        <w:tab/>
      </w:r>
      <w:r w:rsidR="00743DC6" w:rsidRPr="00B24556">
        <w:rPr>
          <w:rFonts w:ascii="Times New Roman" w:hAnsi="Times New Roman"/>
          <w:i/>
          <w:color w:val="auto"/>
        </w:rPr>
        <w:t>(Board President, Chairman, Executive Director</w:t>
      </w:r>
      <w:r w:rsidR="00D30819" w:rsidRPr="00B24556">
        <w:rPr>
          <w:rFonts w:ascii="Times New Roman" w:hAnsi="Times New Roman"/>
          <w:i/>
          <w:color w:val="auto"/>
        </w:rPr>
        <w:t>, CEO</w:t>
      </w:r>
      <w:r w:rsidR="00743DC6" w:rsidRPr="00B24556">
        <w:rPr>
          <w:rFonts w:ascii="Times New Roman" w:hAnsi="Times New Roman"/>
          <w:i/>
          <w:color w:val="auto"/>
        </w:rPr>
        <w:t>)</w:t>
      </w:r>
    </w:p>
    <w:p w14:paraId="13E23DAB" w14:textId="77777777" w:rsidR="00DF4F3A" w:rsidRPr="00743DC6" w:rsidRDefault="00DF4F3A" w:rsidP="0070202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14:paraId="696477E0" w14:textId="5ACEA9E5" w:rsidR="00004407" w:rsidRPr="00743DC6" w:rsidRDefault="00B24556" w:rsidP="0070202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Signature: ___________________________</w:t>
      </w:r>
      <w:r w:rsidR="00743DC6">
        <w:rPr>
          <w:rFonts w:ascii="Times New Roman" w:hAnsi="Times New Roman"/>
          <w:b/>
          <w:color w:val="auto"/>
        </w:rPr>
        <w:tab/>
      </w:r>
      <w:r w:rsidR="00004407" w:rsidRPr="00C36B39">
        <w:rPr>
          <w:rFonts w:ascii="Times New Roman" w:hAnsi="Times New Roman"/>
          <w:b/>
          <w:color w:val="auto"/>
        </w:rPr>
        <w:t>Date Submitted</w:t>
      </w:r>
      <w:r>
        <w:rPr>
          <w:rFonts w:ascii="Times New Roman" w:hAnsi="Times New Roman"/>
          <w:b/>
          <w:color w:val="auto"/>
        </w:rPr>
        <w:t xml:space="preserve">: </w:t>
      </w:r>
      <w:sdt>
        <w:sdtPr>
          <w:rPr>
            <w:rFonts w:ascii="Times New Roman" w:hAnsi="Times New Roman"/>
            <w:b/>
            <w:color w:val="auto"/>
          </w:rPr>
          <w:id w:val="211115944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4556">
            <w:rPr>
              <w:rStyle w:val="PlaceholderText"/>
              <w:shd w:val="clear" w:color="auto" w:fill="DFE0B2"/>
            </w:rPr>
            <w:t>Click or tap to enter a date.</w:t>
          </w:r>
        </w:sdtContent>
      </w:sdt>
    </w:p>
    <w:p w14:paraId="158A46E5" w14:textId="117E36EE" w:rsidR="00E755BA" w:rsidRDefault="00E755BA" w:rsidP="0070202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"/>
        <w:jc w:val="both"/>
        <w:rPr>
          <w:rFonts w:ascii="Times New Roman" w:hAnsi="Times New Roman"/>
          <w:color w:val="auto"/>
          <w:sz w:val="22"/>
          <w:szCs w:val="22"/>
        </w:rPr>
      </w:pPr>
    </w:p>
    <w:sectPr w:rsidR="00E755BA">
      <w:footerReference w:type="default" r:id="rId14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CE0B7" w14:textId="77777777" w:rsidR="006450FA" w:rsidRDefault="006450FA" w:rsidP="007A36DD">
      <w:r>
        <w:separator/>
      </w:r>
    </w:p>
  </w:endnote>
  <w:endnote w:type="continuationSeparator" w:id="0">
    <w:p w14:paraId="3F08105F" w14:textId="77777777" w:rsidR="006450FA" w:rsidRDefault="006450FA" w:rsidP="007A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05773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color w:val="auto"/>
      </w:rPr>
    </w:sdtEndPr>
    <w:sdtContent>
      <w:p w14:paraId="7ECE93D1" w14:textId="483CA879" w:rsidR="00815255" w:rsidRPr="00815255" w:rsidRDefault="00815255">
        <w:pPr>
          <w:pStyle w:val="Footer"/>
          <w:rPr>
            <w:rFonts w:ascii="Times New Roman" w:hAnsi="Times New Roman"/>
            <w:color w:val="auto"/>
          </w:rPr>
        </w:pPr>
        <w:r w:rsidRPr="00815255">
          <w:rPr>
            <w:rFonts w:ascii="Times New Roman" w:hAnsi="Times New Roman"/>
            <w:color w:val="auto"/>
          </w:rPr>
          <w:fldChar w:fldCharType="begin"/>
        </w:r>
        <w:r w:rsidRPr="00815255">
          <w:rPr>
            <w:rFonts w:ascii="Times New Roman" w:hAnsi="Times New Roman"/>
            <w:color w:val="auto"/>
          </w:rPr>
          <w:instrText xml:space="preserve"> PAGE   \* MERGEFORMAT </w:instrText>
        </w:r>
        <w:r w:rsidRPr="00815255">
          <w:rPr>
            <w:rFonts w:ascii="Times New Roman" w:hAnsi="Times New Roman"/>
            <w:color w:val="auto"/>
          </w:rPr>
          <w:fldChar w:fldCharType="separate"/>
        </w:r>
        <w:r w:rsidR="00E34F8A">
          <w:rPr>
            <w:rFonts w:ascii="Times New Roman" w:hAnsi="Times New Roman"/>
            <w:noProof/>
            <w:color w:val="auto"/>
          </w:rPr>
          <w:t>2</w:t>
        </w:r>
        <w:r w:rsidRPr="00815255">
          <w:rPr>
            <w:rFonts w:ascii="Times New Roman" w:hAnsi="Times New Roman"/>
            <w:noProof/>
            <w:color w:val="auto"/>
          </w:rPr>
          <w:fldChar w:fldCharType="end"/>
        </w:r>
        <w:r>
          <w:rPr>
            <w:rFonts w:ascii="Times New Roman" w:hAnsi="Times New Roman"/>
            <w:noProof/>
            <w:color w:val="auto"/>
          </w:rPr>
          <w:t xml:space="preserve"> AHTF Application</w:t>
        </w:r>
        <w:r w:rsidR="00E34F8A">
          <w:rPr>
            <w:rFonts w:ascii="Times New Roman" w:hAnsi="Times New Roman"/>
            <w:noProof/>
            <w:color w:val="auto"/>
          </w:rPr>
          <w:t xml:space="preserve"> (2</w:t>
        </w:r>
        <w:r w:rsidR="005D16E4">
          <w:rPr>
            <w:rFonts w:ascii="Times New Roman" w:hAnsi="Times New Roman"/>
            <w:noProof/>
            <w:color w:val="auto"/>
          </w:rPr>
          <w:t>/</w:t>
        </w:r>
        <w:r w:rsidR="00E34F8A">
          <w:rPr>
            <w:rFonts w:ascii="Times New Roman" w:hAnsi="Times New Roman"/>
            <w:noProof/>
            <w:color w:val="auto"/>
          </w:rPr>
          <w:t>22</w:t>
        </w:r>
        <w:r w:rsidR="005D16E4">
          <w:rPr>
            <w:rFonts w:ascii="Times New Roman" w:hAnsi="Times New Roman"/>
            <w:noProof/>
            <w:color w:val="auto"/>
          </w:rPr>
          <w:t>/202</w:t>
        </w:r>
        <w:r w:rsidR="00E34F8A">
          <w:rPr>
            <w:rFonts w:ascii="Times New Roman" w:hAnsi="Times New Roman"/>
            <w:noProof/>
            <w:color w:val="auto"/>
          </w:rPr>
          <w:t>2</w:t>
        </w:r>
        <w:r w:rsidR="005D16E4">
          <w:rPr>
            <w:rFonts w:ascii="Times New Roman" w:hAnsi="Times New Roman"/>
            <w:noProof/>
            <w:color w:val="auto"/>
          </w:rPr>
          <w:t>)</w:t>
        </w:r>
      </w:p>
    </w:sdtContent>
  </w:sdt>
  <w:p w14:paraId="6979FFF0" w14:textId="4526DBE4" w:rsidR="007A36DD" w:rsidRPr="00CC006C" w:rsidRDefault="007A36DD">
    <w:pPr>
      <w:pStyle w:val="Footer"/>
      <w:jc w:val="right"/>
      <w:rPr>
        <w:rFonts w:ascii="Times New Roman" w:hAnsi="Times New Roman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F9DE7" w14:textId="77777777" w:rsidR="006450FA" w:rsidRDefault="006450FA" w:rsidP="007A36DD">
      <w:r>
        <w:separator/>
      </w:r>
    </w:p>
  </w:footnote>
  <w:footnote w:type="continuationSeparator" w:id="0">
    <w:p w14:paraId="50B7AECF" w14:textId="77777777" w:rsidR="006450FA" w:rsidRDefault="006450FA" w:rsidP="007A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A5D"/>
    <w:multiLevelType w:val="hybridMultilevel"/>
    <w:tmpl w:val="E610966E"/>
    <w:lvl w:ilvl="0" w:tplc="F6C2F31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65E6"/>
    <w:multiLevelType w:val="hybridMultilevel"/>
    <w:tmpl w:val="32F2C192"/>
    <w:lvl w:ilvl="0" w:tplc="92429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43E8"/>
    <w:multiLevelType w:val="hybridMultilevel"/>
    <w:tmpl w:val="02BA0F98"/>
    <w:lvl w:ilvl="0" w:tplc="357A13E2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61C2"/>
    <w:multiLevelType w:val="hybridMultilevel"/>
    <w:tmpl w:val="35DA4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B2860"/>
    <w:multiLevelType w:val="hybridMultilevel"/>
    <w:tmpl w:val="41F0EA4A"/>
    <w:lvl w:ilvl="0" w:tplc="4D48255A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B1303B0"/>
    <w:multiLevelType w:val="hybridMultilevel"/>
    <w:tmpl w:val="699AC1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FF731BF"/>
    <w:multiLevelType w:val="hybridMultilevel"/>
    <w:tmpl w:val="124C5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2F4396"/>
    <w:multiLevelType w:val="hybridMultilevel"/>
    <w:tmpl w:val="064CD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7203C"/>
    <w:multiLevelType w:val="hybridMultilevel"/>
    <w:tmpl w:val="4DC84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CB100B"/>
    <w:multiLevelType w:val="multilevel"/>
    <w:tmpl w:val="1F848C32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5215F"/>
    <w:multiLevelType w:val="multilevel"/>
    <w:tmpl w:val="D93EA0E2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13CBF"/>
    <w:multiLevelType w:val="hybridMultilevel"/>
    <w:tmpl w:val="E29E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F"/>
    <w:rsid w:val="00004407"/>
    <w:rsid w:val="00017DEB"/>
    <w:rsid w:val="00037BEF"/>
    <w:rsid w:val="0005426C"/>
    <w:rsid w:val="0006778F"/>
    <w:rsid w:val="00070B33"/>
    <w:rsid w:val="00082094"/>
    <w:rsid w:val="000858F5"/>
    <w:rsid w:val="000A08C2"/>
    <w:rsid w:val="000A3516"/>
    <w:rsid w:val="000B25EB"/>
    <w:rsid w:val="000B662C"/>
    <w:rsid w:val="000D2E4B"/>
    <w:rsid w:val="000D7EF0"/>
    <w:rsid w:val="000E3298"/>
    <w:rsid w:val="000E5719"/>
    <w:rsid w:val="000F4A99"/>
    <w:rsid w:val="00101961"/>
    <w:rsid w:val="001077AA"/>
    <w:rsid w:val="0014263D"/>
    <w:rsid w:val="00167737"/>
    <w:rsid w:val="00177AE9"/>
    <w:rsid w:val="001A7FB9"/>
    <w:rsid w:val="001B2B83"/>
    <w:rsid w:val="001C2EF1"/>
    <w:rsid w:val="001C398F"/>
    <w:rsid w:val="001D4F45"/>
    <w:rsid w:val="001D68C9"/>
    <w:rsid w:val="001D6D58"/>
    <w:rsid w:val="001F3583"/>
    <w:rsid w:val="001F5050"/>
    <w:rsid w:val="001F6CC4"/>
    <w:rsid w:val="00217EDF"/>
    <w:rsid w:val="00222B01"/>
    <w:rsid w:val="002238F1"/>
    <w:rsid w:val="0022431C"/>
    <w:rsid w:val="00236A6F"/>
    <w:rsid w:val="00242B2D"/>
    <w:rsid w:val="002803B9"/>
    <w:rsid w:val="00283BFD"/>
    <w:rsid w:val="002861E9"/>
    <w:rsid w:val="00293A18"/>
    <w:rsid w:val="002C1277"/>
    <w:rsid w:val="002C7014"/>
    <w:rsid w:val="002F05BD"/>
    <w:rsid w:val="00301559"/>
    <w:rsid w:val="00301DAE"/>
    <w:rsid w:val="00305667"/>
    <w:rsid w:val="00306F6B"/>
    <w:rsid w:val="003260A2"/>
    <w:rsid w:val="00331327"/>
    <w:rsid w:val="003345A0"/>
    <w:rsid w:val="00345908"/>
    <w:rsid w:val="00374EA8"/>
    <w:rsid w:val="00383685"/>
    <w:rsid w:val="00384CC9"/>
    <w:rsid w:val="00393AD6"/>
    <w:rsid w:val="00396E1B"/>
    <w:rsid w:val="003A2AF0"/>
    <w:rsid w:val="003D7776"/>
    <w:rsid w:val="003F2396"/>
    <w:rsid w:val="003F2ACA"/>
    <w:rsid w:val="003F51BC"/>
    <w:rsid w:val="003F52EF"/>
    <w:rsid w:val="00400FA2"/>
    <w:rsid w:val="00405A19"/>
    <w:rsid w:val="004078C5"/>
    <w:rsid w:val="004120B1"/>
    <w:rsid w:val="00415E93"/>
    <w:rsid w:val="004265B9"/>
    <w:rsid w:val="004376E9"/>
    <w:rsid w:val="0044071B"/>
    <w:rsid w:val="00441AF3"/>
    <w:rsid w:val="0045547A"/>
    <w:rsid w:val="00465303"/>
    <w:rsid w:val="00466563"/>
    <w:rsid w:val="004670AB"/>
    <w:rsid w:val="00487884"/>
    <w:rsid w:val="00496927"/>
    <w:rsid w:val="0049746B"/>
    <w:rsid w:val="004A4CD4"/>
    <w:rsid w:val="004D1156"/>
    <w:rsid w:val="004E6F32"/>
    <w:rsid w:val="00521AEB"/>
    <w:rsid w:val="0054652F"/>
    <w:rsid w:val="00547C9C"/>
    <w:rsid w:val="00565CF2"/>
    <w:rsid w:val="00571900"/>
    <w:rsid w:val="00595D68"/>
    <w:rsid w:val="005A0D05"/>
    <w:rsid w:val="005A6D83"/>
    <w:rsid w:val="005C15B5"/>
    <w:rsid w:val="005C6CAB"/>
    <w:rsid w:val="005D16E4"/>
    <w:rsid w:val="005E647E"/>
    <w:rsid w:val="005E65FC"/>
    <w:rsid w:val="005F61A6"/>
    <w:rsid w:val="00614781"/>
    <w:rsid w:val="006450FA"/>
    <w:rsid w:val="00647515"/>
    <w:rsid w:val="00676332"/>
    <w:rsid w:val="00687893"/>
    <w:rsid w:val="006A50D7"/>
    <w:rsid w:val="006B10E2"/>
    <w:rsid w:val="006B5DD7"/>
    <w:rsid w:val="006E29A1"/>
    <w:rsid w:val="00702023"/>
    <w:rsid w:val="00703E0C"/>
    <w:rsid w:val="00741F74"/>
    <w:rsid w:val="00743DC6"/>
    <w:rsid w:val="0074557A"/>
    <w:rsid w:val="007539FD"/>
    <w:rsid w:val="00754A68"/>
    <w:rsid w:val="00761914"/>
    <w:rsid w:val="00763836"/>
    <w:rsid w:val="00794936"/>
    <w:rsid w:val="007A36DD"/>
    <w:rsid w:val="007D0B49"/>
    <w:rsid w:val="007D1CD6"/>
    <w:rsid w:val="007E0574"/>
    <w:rsid w:val="007E692F"/>
    <w:rsid w:val="007F0A7D"/>
    <w:rsid w:val="007F78ED"/>
    <w:rsid w:val="00803E5D"/>
    <w:rsid w:val="00806990"/>
    <w:rsid w:val="00811B35"/>
    <w:rsid w:val="008135D6"/>
    <w:rsid w:val="00815255"/>
    <w:rsid w:val="0082203F"/>
    <w:rsid w:val="00825AF0"/>
    <w:rsid w:val="00833F6C"/>
    <w:rsid w:val="00842A08"/>
    <w:rsid w:val="00851026"/>
    <w:rsid w:val="008647B9"/>
    <w:rsid w:val="0087683D"/>
    <w:rsid w:val="008839DF"/>
    <w:rsid w:val="008A3B9C"/>
    <w:rsid w:val="008A5F02"/>
    <w:rsid w:val="008A7C67"/>
    <w:rsid w:val="008B14FA"/>
    <w:rsid w:val="008B4BB8"/>
    <w:rsid w:val="008B58AA"/>
    <w:rsid w:val="008D08E4"/>
    <w:rsid w:val="008D3E14"/>
    <w:rsid w:val="008F5DD1"/>
    <w:rsid w:val="008F6D51"/>
    <w:rsid w:val="00907EE2"/>
    <w:rsid w:val="00931F1A"/>
    <w:rsid w:val="00935329"/>
    <w:rsid w:val="00936025"/>
    <w:rsid w:val="00943E94"/>
    <w:rsid w:val="009878BF"/>
    <w:rsid w:val="00994120"/>
    <w:rsid w:val="009A4B83"/>
    <w:rsid w:val="009B1385"/>
    <w:rsid w:val="009B707B"/>
    <w:rsid w:val="009C1F72"/>
    <w:rsid w:val="009C5717"/>
    <w:rsid w:val="009E590E"/>
    <w:rsid w:val="009F5FC5"/>
    <w:rsid w:val="009F7D59"/>
    <w:rsid w:val="00A0072F"/>
    <w:rsid w:val="00A231DF"/>
    <w:rsid w:val="00A42173"/>
    <w:rsid w:val="00A575B1"/>
    <w:rsid w:val="00A70A2D"/>
    <w:rsid w:val="00A75F86"/>
    <w:rsid w:val="00A8003B"/>
    <w:rsid w:val="00A92EBD"/>
    <w:rsid w:val="00AA60CC"/>
    <w:rsid w:val="00AB0F6E"/>
    <w:rsid w:val="00AC116F"/>
    <w:rsid w:val="00AC7900"/>
    <w:rsid w:val="00AE090C"/>
    <w:rsid w:val="00AE1FBF"/>
    <w:rsid w:val="00AF4110"/>
    <w:rsid w:val="00B24556"/>
    <w:rsid w:val="00B26515"/>
    <w:rsid w:val="00B31C79"/>
    <w:rsid w:val="00B51522"/>
    <w:rsid w:val="00B63A18"/>
    <w:rsid w:val="00B70B69"/>
    <w:rsid w:val="00B97928"/>
    <w:rsid w:val="00BA2CF0"/>
    <w:rsid w:val="00BA735A"/>
    <w:rsid w:val="00BB2FF8"/>
    <w:rsid w:val="00BB688F"/>
    <w:rsid w:val="00BD2C94"/>
    <w:rsid w:val="00BF0B70"/>
    <w:rsid w:val="00BF10FF"/>
    <w:rsid w:val="00C04DB5"/>
    <w:rsid w:val="00C15692"/>
    <w:rsid w:val="00C161C4"/>
    <w:rsid w:val="00C23B1E"/>
    <w:rsid w:val="00C260FC"/>
    <w:rsid w:val="00C35403"/>
    <w:rsid w:val="00C35504"/>
    <w:rsid w:val="00C36B39"/>
    <w:rsid w:val="00C3723E"/>
    <w:rsid w:val="00C52396"/>
    <w:rsid w:val="00C55C23"/>
    <w:rsid w:val="00C70E8B"/>
    <w:rsid w:val="00C71BD2"/>
    <w:rsid w:val="00C77900"/>
    <w:rsid w:val="00C95559"/>
    <w:rsid w:val="00CA2EB2"/>
    <w:rsid w:val="00CB5C6C"/>
    <w:rsid w:val="00CC006C"/>
    <w:rsid w:val="00CC3895"/>
    <w:rsid w:val="00CC3BB5"/>
    <w:rsid w:val="00CD48AE"/>
    <w:rsid w:val="00CE2884"/>
    <w:rsid w:val="00CE5E94"/>
    <w:rsid w:val="00CF30C3"/>
    <w:rsid w:val="00D04FA0"/>
    <w:rsid w:val="00D0788D"/>
    <w:rsid w:val="00D30819"/>
    <w:rsid w:val="00D53A8E"/>
    <w:rsid w:val="00D72D62"/>
    <w:rsid w:val="00D74021"/>
    <w:rsid w:val="00D743E8"/>
    <w:rsid w:val="00D948B9"/>
    <w:rsid w:val="00D94BE2"/>
    <w:rsid w:val="00DB0B94"/>
    <w:rsid w:val="00DC1FCC"/>
    <w:rsid w:val="00DC2EE8"/>
    <w:rsid w:val="00DF062A"/>
    <w:rsid w:val="00DF4F3A"/>
    <w:rsid w:val="00DF5E39"/>
    <w:rsid w:val="00E050A4"/>
    <w:rsid w:val="00E221FF"/>
    <w:rsid w:val="00E34F8A"/>
    <w:rsid w:val="00E47AC6"/>
    <w:rsid w:val="00E64DC1"/>
    <w:rsid w:val="00E66CD2"/>
    <w:rsid w:val="00E74BE9"/>
    <w:rsid w:val="00E755BA"/>
    <w:rsid w:val="00E758FB"/>
    <w:rsid w:val="00E9418C"/>
    <w:rsid w:val="00E95B31"/>
    <w:rsid w:val="00EC0829"/>
    <w:rsid w:val="00EC2C4D"/>
    <w:rsid w:val="00F02F73"/>
    <w:rsid w:val="00F047AE"/>
    <w:rsid w:val="00F135C3"/>
    <w:rsid w:val="00F14017"/>
    <w:rsid w:val="00F323E8"/>
    <w:rsid w:val="00F335AC"/>
    <w:rsid w:val="00F36239"/>
    <w:rsid w:val="00F435A9"/>
    <w:rsid w:val="00F55581"/>
    <w:rsid w:val="00F568AF"/>
    <w:rsid w:val="00F6494F"/>
    <w:rsid w:val="00FB40FD"/>
    <w:rsid w:val="00FC2A61"/>
    <w:rsid w:val="00FC5F0A"/>
    <w:rsid w:val="00FC66FB"/>
    <w:rsid w:val="00FE0D76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2A95CE"/>
  <w15:docId w15:val="{E91540C8-9B67-4D03-9F82-0AA87A8D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D68C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7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BD2"/>
    <w:rPr>
      <w:rFonts w:ascii="Tahoma" w:hAnsi="Tahoma" w:cs="Tahoma"/>
      <w:color w:val="0000FF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781"/>
    <w:pPr>
      <w:ind w:left="720"/>
      <w:contextualSpacing/>
    </w:pPr>
  </w:style>
  <w:style w:type="paragraph" w:styleId="Header">
    <w:name w:val="header"/>
    <w:basedOn w:val="Normal"/>
    <w:link w:val="HeaderChar"/>
    <w:rsid w:val="007A3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36DD"/>
    <w:rPr>
      <w:rFonts w:ascii="Arial" w:hAnsi="Arial"/>
      <w:color w:val="0000FF"/>
      <w:sz w:val="24"/>
    </w:rPr>
  </w:style>
  <w:style w:type="paragraph" w:styleId="Footer">
    <w:name w:val="footer"/>
    <w:basedOn w:val="Normal"/>
    <w:link w:val="FooterChar"/>
    <w:uiPriority w:val="99"/>
    <w:rsid w:val="007A3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DD"/>
    <w:rPr>
      <w:rFonts w:ascii="Arial" w:hAnsi="Arial"/>
      <w:color w:val="0000FF"/>
      <w:sz w:val="24"/>
    </w:rPr>
  </w:style>
  <w:style w:type="table" w:styleId="TableGrid">
    <w:name w:val="Table Grid"/>
    <w:basedOn w:val="TableNormal"/>
    <w:rsid w:val="00DF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78B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A231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E1F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F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FBF"/>
    <w:rPr>
      <w:rFonts w:ascii="Arial" w:hAnsi="Arial"/>
      <w:color w:val="0000FF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FBF"/>
    <w:rPr>
      <w:rFonts w:ascii="Arial" w:hAnsi="Arial"/>
      <w:b/>
      <w:bCs/>
      <w:color w:val="0000FF"/>
    </w:rPr>
  </w:style>
  <w:style w:type="paragraph" w:styleId="Revision">
    <w:name w:val="Revision"/>
    <w:hidden/>
    <w:uiPriority w:val="99"/>
    <w:semiHidden/>
    <w:rsid w:val="007F0A7D"/>
    <w:rPr>
      <w:rFonts w:ascii="Arial" w:hAnsi="Arial"/>
      <w:color w:val="0000FF"/>
      <w:sz w:val="24"/>
    </w:rPr>
  </w:style>
  <w:style w:type="character" w:styleId="PlaceholderText">
    <w:name w:val="Placeholder Text"/>
    <w:basedOn w:val="DefaultParagraphFont"/>
    <w:uiPriority w:val="99"/>
    <w:semiHidden/>
    <w:rsid w:val="00B2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mfordct.gov/government/boards-commissions/affordable-housing-trust-fund-board-of-trustees" TargetMode="External"/><Relationship Id="rId13" Type="http://schemas.openxmlformats.org/officeDocument/2006/relationships/hyperlink" Target="https://www.stamfordct.gov/government/boards-commissions/affordable-housing-trust-fund-board-of-truste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mfordAHTF@StamfordCT.gov" TargetMode="External"/><Relationship Id="rId12" Type="http://schemas.openxmlformats.org/officeDocument/2006/relationships/hyperlink" Target="https://www.stamfordct.gov/government/boards-commissions/affordable-housing-trust-fund-board-of-truste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mfordct.gov/government/boards-commissions/affordable-housing-trust-fund-board-of-truste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alksco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kscore.com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D936-E775-48D2-B5E7-06BBC9B767FD}"/>
      </w:docPartPr>
      <w:docPartBody>
        <w:p w:rsidR="00FE5D7A" w:rsidRDefault="00BC7100">
          <w:r w:rsidRPr="006857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5E46-1EDC-45B5-8056-44904A62CE7E}"/>
      </w:docPartPr>
      <w:docPartBody>
        <w:p w:rsidR="00FE5D7A" w:rsidRDefault="00BC7100">
          <w:r w:rsidRPr="006857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A04E615E25471DBDBECAB6A396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82F9-5653-4695-B229-24872BEFA49E}"/>
      </w:docPartPr>
      <w:docPartBody>
        <w:p w:rsidR="00FE5D7A" w:rsidRDefault="00BC7100" w:rsidP="00BC7100">
          <w:pPr>
            <w:pStyle w:val="A6A04E615E25471DBDBECAB6A3967A05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EFDE63906CC64054BE9A7437187C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10A6-D72F-4BA4-8B9C-2007C9E71563}"/>
      </w:docPartPr>
      <w:docPartBody>
        <w:p w:rsidR="00FE5D7A" w:rsidRDefault="00BC7100" w:rsidP="00BC7100">
          <w:pPr>
            <w:pStyle w:val="EFDE63906CC64054BE9A7437187C91FF"/>
          </w:pPr>
          <w:r w:rsidRPr="00B24556">
            <w:rPr>
              <w:rStyle w:val="PlaceholderText"/>
              <w:shd w:val="clear" w:color="auto" w:fill="DFE0B2"/>
            </w:rPr>
            <w:t>Choose an item.</w:t>
          </w:r>
        </w:p>
      </w:docPartBody>
    </w:docPart>
    <w:docPart>
      <w:docPartPr>
        <w:name w:val="8673897234AA4DF6939D3C7A50CB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63BC-BF7F-415E-B786-2139A4A530A8}"/>
      </w:docPartPr>
      <w:docPartBody>
        <w:p w:rsidR="00FE5D7A" w:rsidRDefault="00BC7100" w:rsidP="00BC7100">
          <w:pPr>
            <w:pStyle w:val="8673897234AA4DF6939D3C7A50CBBBAB"/>
          </w:pPr>
          <w:r w:rsidRPr="00B24556">
            <w:rPr>
              <w:rStyle w:val="PlaceholderText"/>
              <w:shd w:val="clear" w:color="auto" w:fill="DFE0B2"/>
            </w:rPr>
            <w:t>Click or tap to enter a date.</w:t>
          </w:r>
        </w:p>
      </w:docPartBody>
    </w:docPart>
    <w:docPart>
      <w:docPartPr>
        <w:name w:val="5283A7934C024E0397D99B0FA46B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90D3-AD8F-4E30-B0B7-3CD2753179FA}"/>
      </w:docPartPr>
      <w:docPartBody>
        <w:p w:rsidR="00FE5D7A" w:rsidRDefault="00BC7100" w:rsidP="00BC7100">
          <w:pPr>
            <w:pStyle w:val="5283A7934C024E0397D99B0FA46BD372"/>
          </w:pPr>
          <w:r w:rsidRPr="00B24556">
            <w:rPr>
              <w:rStyle w:val="PlaceholderText"/>
              <w:shd w:val="clear" w:color="auto" w:fill="DFE0B2"/>
            </w:rPr>
            <w:t>Click or tap to enter a date.</w:t>
          </w:r>
        </w:p>
      </w:docPartBody>
    </w:docPart>
    <w:docPart>
      <w:docPartPr>
        <w:name w:val="5D2A834495974917909E4F9C8340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AA84-45A7-4B4F-A3AC-D32E46D40D7D}"/>
      </w:docPartPr>
      <w:docPartBody>
        <w:p w:rsidR="00FE5D7A" w:rsidRDefault="00BC7100" w:rsidP="00BC7100">
          <w:pPr>
            <w:pStyle w:val="5D2A834495974917909E4F9C83408A24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679F011EBA82479E96B29FA44476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A562-A5B0-4111-ADA9-8974D204BBB0}"/>
      </w:docPartPr>
      <w:docPartBody>
        <w:p w:rsidR="00C93CB7" w:rsidRDefault="00FE5D7A" w:rsidP="00FE5D7A">
          <w:pPr>
            <w:pStyle w:val="679F011EBA82479E96B29FA444768977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22ACD56BB79E4ACB82AAAAE2B5E4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FB3B-788B-452E-B86F-214345547110}"/>
      </w:docPartPr>
      <w:docPartBody>
        <w:p w:rsidR="00C93CB7" w:rsidRDefault="00FE5D7A" w:rsidP="00FE5D7A">
          <w:pPr>
            <w:pStyle w:val="22ACD56BB79E4ACB82AAAAE2B5E4CF5B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C7C9C92A458544FFA61589BA7653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FCF3-4F09-4794-A70B-C9C2FEC6F509}"/>
      </w:docPartPr>
      <w:docPartBody>
        <w:p w:rsidR="00C93CB7" w:rsidRDefault="00FE5D7A" w:rsidP="00FE5D7A">
          <w:pPr>
            <w:pStyle w:val="C7C9C92A458544FFA61589BA76536DC2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2B5CF7D45D8A4B2EB4D76641F979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C586-01D2-49EE-ADD5-6238C94DEFAE}"/>
      </w:docPartPr>
      <w:docPartBody>
        <w:p w:rsidR="00C93CB7" w:rsidRDefault="00FE5D7A" w:rsidP="00FE5D7A">
          <w:pPr>
            <w:pStyle w:val="2B5CF7D45D8A4B2EB4D76641F979FBFC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30595D1E409E4182A00647D96C189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39F6-54AA-43E0-AEAF-29C73FA5801B}"/>
      </w:docPartPr>
      <w:docPartBody>
        <w:p w:rsidR="00C93CB7" w:rsidRDefault="00FE5D7A" w:rsidP="00FE5D7A">
          <w:pPr>
            <w:pStyle w:val="30595D1E409E4182A00647D96C1893E2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682B376C5733459F8BDBA52CE091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EC0B9-5E8B-4FC6-BC5E-D125FB3FEECD}"/>
      </w:docPartPr>
      <w:docPartBody>
        <w:p w:rsidR="00C93CB7" w:rsidRDefault="00FE5D7A" w:rsidP="00FE5D7A">
          <w:pPr>
            <w:pStyle w:val="682B376C5733459F8BDBA52CE091D048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D8EC169908A140AEAE84B1E3C748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026C-C9E6-43AD-B498-15BF36F7D14C}"/>
      </w:docPartPr>
      <w:docPartBody>
        <w:p w:rsidR="00C93CB7" w:rsidRDefault="00FE5D7A" w:rsidP="00FE5D7A">
          <w:pPr>
            <w:pStyle w:val="D8EC169908A140AEAE84B1E3C7487420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C710197036544CBE8C4AD56C48FD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1D40-FB13-43A2-978E-65BA430C48F6}"/>
      </w:docPartPr>
      <w:docPartBody>
        <w:p w:rsidR="00C93CB7" w:rsidRDefault="00FE5D7A" w:rsidP="00FE5D7A">
          <w:pPr>
            <w:pStyle w:val="C710197036544CBE8C4AD56C48FD75EB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F3E1030798A54B9B8A3554999938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716A-D97E-4DED-86CB-384458779EA4}"/>
      </w:docPartPr>
      <w:docPartBody>
        <w:p w:rsidR="00C93CB7" w:rsidRDefault="00FE5D7A" w:rsidP="00FE5D7A">
          <w:pPr>
            <w:pStyle w:val="F3E1030798A54B9B8A3554999938519B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A4845316D2D74232914620F33D3D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1910-AD32-43A1-ADF5-757A44B26529}"/>
      </w:docPartPr>
      <w:docPartBody>
        <w:p w:rsidR="00C93CB7" w:rsidRDefault="00FE5D7A" w:rsidP="00FE5D7A">
          <w:pPr>
            <w:pStyle w:val="A4845316D2D74232914620F33D3DD000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715AA12CCA2748389F0558D836BA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0177-3979-40F8-B2AF-E87A537550C4}"/>
      </w:docPartPr>
      <w:docPartBody>
        <w:p w:rsidR="00C93CB7" w:rsidRDefault="00FE5D7A" w:rsidP="00FE5D7A">
          <w:pPr>
            <w:pStyle w:val="715AA12CCA2748389F0558D836BAD42C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B8E5D0CF7CFF40EEA5758164544FA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7334-90AA-4DB6-8E04-A87366AFC4B2}"/>
      </w:docPartPr>
      <w:docPartBody>
        <w:p w:rsidR="00C93CB7" w:rsidRDefault="00FE5D7A" w:rsidP="00FE5D7A">
          <w:pPr>
            <w:pStyle w:val="B8E5D0CF7CFF40EEA5758164544FAC23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77B3CD0F2B514070A9E96953395B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41A5-400B-4526-8BFD-273A914F8ABA}"/>
      </w:docPartPr>
      <w:docPartBody>
        <w:p w:rsidR="00C93CB7" w:rsidRDefault="00FE5D7A" w:rsidP="00FE5D7A">
          <w:pPr>
            <w:pStyle w:val="77B3CD0F2B514070A9E96953395BF74B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9A8EC55F76184083A73EAF57B111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4808-705F-44AA-8293-81C2A567DC24}"/>
      </w:docPartPr>
      <w:docPartBody>
        <w:p w:rsidR="00C93CB7" w:rsidRDefault="00FE5D7A" w:rsidP="00FE5D7A">
          <w:pPr>
            <w:pStyle w:val="9A8EC55F76184083A73EAF57B1110262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83F11E5199BC47B786B6008D5E8A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274F-2B69-4496-9C98-5CE97AE89A12}"/>
      </w:docPartPr>
      <w:docPartBody>
        <w:p w:rsidR="00C93CB7" w:rsidRDefault="00FE5D7A" w:rsidP="00FE5D7A">
          <w:pPr>
            <w:pStyle w:val="83F11E5199BC47B786B6008D5E8A51BE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D7899E33F27B468785792F4D0B8D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47E-2683-4881-97C2-D504A8A74116}"/>
      </w:docPartPr>
      <w:docPartBody>
        <w:p w:rsidR="00C93CB7" w:rsidRDefault="00FE5D7A" w:rsidP="00FE5D7A">
          <w:pPr>
            <w:pStyle w:val="D7899E33F27B468785792F4D0B8D4B76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BB7D9F9481E044F29C4E95E3CA5E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163B-AE9B-4323-874E-00BF6120DA40}"/>
      </w:docPartPr>
      <w:docPartBody>
        <w:p w:rsidR="00C93CB7" w:rsidRDefault="00FE5D7A" w:rsidP="00FE5D7A">
          <w:pPr>
            <w:pStyle w:val="BB7D9F9481E044F29C4E95E3CA5E75E8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5A121EFC5CEE49E981E334EF8906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9327-3C0C-4651-95B4-8FB3D2B4DB24}"/>
      </w:docPartPr>
      <w:docPartBody>
        <w:p w:rsidR="00C93CB7" w:rsidRDefault="00FE5D7A" w:rsidP="00FE5D7A">
          <w:pPr>
            <w:pStyle w:val="5A121EFC5CEE49E981E334EF890604FF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E9251AE4546F4369BB493847D030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BA17-72C9-4D30-9425-F93B4E5C68A3}"/>
      </w:docPartPr>
      <w:docPartBody>
        <w:p w:rsidR="00C93CB7" w:rsidRDefault="00FE5D7A" w:rsidP="00FE5D7A">
          <w:pPr>
            <w:pStyle w:val="E9251AE4546F4369BB493847D03092EE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03D7FD4422CA4B658003174714DE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3C52-7B47-40C1-A07E-4D30B119CB6B}"/>
      </w:docPartPr>
      <w:docPartBody>
        <w:p w:rsidR="00C93CB7" w:rsidRDefault="00FE5D7A" w:rsidP="00FE5D7A">
          <w:pPr>
            <w:pStyle w:val="03D7FD4422CA4B658003174714DE59D7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A4A47E6C815E441F811594E33B1E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F4A8-CA39-4D6A-9739-0CC7CED81E07}"/>
      </w:docPartPr>
      <w:docPartBody>
        <w:p w:rsidR="00C93CB7" w:rsidRDefault="00FE5D7A" w:rsidP="00FE5D7A">
          <w:pPr>
            <w:pStyle w:val="A4A47E6C815E441F811594E33B1EB610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6796EC84F79348DABC89352AC022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AC25-406C-4438-82D0-F9F41449FA80}"/>
      </w:docPartPr>
      <w:docPartBody>
        <w:p w:rsidR="00C93CB7" w:rsidRDefault="00FE5D7A" w:rsidP="00FE5D7A">
          <w:pPr>
            <w:pStyle w:val="6796EC84F79348DABC89352AC02249CA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DA10C130B34644D4BA9503D4AA50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DAFA-1C75-4F59-A9E5-C2A138B46AE7}"/>
      </w:docPartPr>
      <w:docPartBody>
        <w:p w:rsidR="00C93CB7" w:rsidRDefault="00FE5D7A" w:rsidP="00FE5D7A">
          <w:pPr>
            <w:pStyle w:val="DA10C130B34644D4BA9503D4AA503B7F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3CD118BA9E34432FA1F0A768533B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5E3A-D8BA-493B-BD5B-332D4DFDBBF2}"/>
      </w:docPartPr>
      <w:docPartBody>
        <w:p w:rsidR="00C93CB7" w:rsidRDefault="00FE5D7A" w:rsidP="00FE5D7A">
          <w:pPr>
            <w:pStyle w:val="3CD118BA9E34432FA1F0A768533BB658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AA5DE8C299A94E168D0E85460717C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7859-D4B4-4CD5-863B-2725566E4063}"/>
      </w:docPartPr>
      <w:docPartBody>
        <w:p w:rsidR="00C93CB7" w:rsidRDefault="00FE5D7A" w:rsidP="00FE5D7A">
          <w:pPr>
            <w:pStyle w:val="AA5DE8C299A94E168D0E85460717C1DA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979FF0F7F46142C69C7B6A6563FB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79E4A-DFB6-417D-B393-69483B310059}"/>
      </w:docPartPr>
      <w:docPartBody>
        <w:p w:rsidR="00C93CB7" w:rsidRDefault="00FE5D7A" w:rsidP="00FE5D7A">
          <w:pPr>
            <w:pStyle w:val="979FF0F7F46142C69C7B6A6563FB7FE8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8127CC93521E4A3D963CD7D1B2B9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EF8B-FE20-4643-B81A-E40D93C20E2C}"/>
      </w:docPartPr>
      <w:docPartBody>
        <w:p w:rsidR="00C93CB7" w:rsidRDefault="00FE5D7A" w:rsidP="00FE5D7A">
          <w:pPr>
            <w:pStyle w:val="8127CC93521E4A3D963CD7D1B2B935AE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6B7D4094867D46E8BB0A2D1B271F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9F31-F6BE-4B61-B5CB-51B0C8F744E4}"/>
      </w:docPartPr>
      <w:docPartBody>
        <w:p w:rsidR="00C93CB7" w:rsidRDefault="00FE5D7A" w:rsidP="00FE5D7A">
          <w:pPr>
            <w:pStyle w:val="6B7D4094867D46E8BB0A2D1B271F175E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D893A4ACE4BC4C00B533F31D20C8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F637-4470-4ED3-B025-D6CFAA374ED5}"/>
      </w:docPartPr>
      <w:docPartBody>
        <w:p w:rsidR="00C93CB7" w:rsidRDefault="00FE5D7A" w:rsidP="00FE5D7A">
          <w:pPr>
            <w:pStyle w:val="D893A4ACE4BC4C00B533F31D20C8CB08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79F6D09403154E29A5C3604B5DE2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097E-F7B5-429D-AE79-9A11D009C860}"/>
      </w:docPartPr>
      <w:docPartBody>
        <w:p w:rsidR="00C93CB7" w:rsidRDefault="00FE5D7A" w:rsidP="00FE5D7A">
          <w:pPr>
            <w:pStyle w:val="79F6D09403154E29A5C3604B5DE2D664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D81FA4260FB94879AAE0EE68E222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1CF8-AE2A-4C61-A91C-C157F413337D}"/>
      </w:docPartPr>
      <w:docPartBody>
        <w:p w:rsidR="00C93CB7" w:rsidRDefault="00FE5D7A" w:rsidP="00FE5D7A">
          <w:pPr>
            <w:pStyle w:val="D81FA4260FB94879AAE0EE68E22231E3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968F6B1091D842D297BD16D77E50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170F-5933-4D5F-A1FE-098C9003DD74}"/>
      </w:docPartPr>
      <w:docPartBody>
        <w:p w:rsidR="00C93CB7" w:rsidRDefault="00FE5D7A" w:rsidP="00FE5D7A">
          <w:pPr>
            <w:pStyle w:val="968F6B1091D842D297BD16D77E504D9C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27C0C56B383D4A4CB20741F22DAA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265-B8A7-4AEE-92B1-E4C401163441}"/>
      </w:docPartPr>
      <w:docPartBody>
        <w:p w:rsidR="00C93CB7" w:rsidRDefault="00FE5D7A" w:rsidP="00FE5D7A">
          <w:pPr>
            <w:pStyle w:val="27C0C56B383D4A4CB20741F22DAA9BA5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2DDE40976C62435BBF9EE92DBC6D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185E-A655-4BE0-82F3-665F74297FEE}"/>
      </w:docPartPr>
      <w:docPartBody>
        <w:p w:rsidR="00C93CB7" w:rsidRDefault="00FE5D7A" w:rsidP="00FE5D7A">
          <w:pPr>
            <w:pStyle w:val="2DDE40976C62435BBF9EE92DBC6D2B78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CE7AE6B0234145DFA1DB4338918B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8D10-9AD9-4B8D-AFFB-A7B95030F186}"/>
      </w:docPartPr>
      <w:docPartBody>
        <w:p w:rsidR="00C93CB7" w:rsidRDefault="00FE5D7A" w:rsidP="00FE5D7A">
          <w:pPr>
            <w:pStyle w:val="CE7AE6B0234145DFA1DB4338918BE47D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8669207566264130868A2A0D6102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7310-D2E8-4C03-8C70-4FF37987957B}"/>
      </w:docPartPr>
      <w:docPartBody>
        <w:p w:rsidR="00C93CB7" w:rsidRDefault="00FE5D7A" w:rsidP="00FE5D7A">
          <w:pPr>
            <w:pStyle w:val="8669207566264130868A2A0D6102FE39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BA280349D6BD4BF68A37138028A5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A626-41EA-4A90-95F8-40F355E2DA01}"/>
      </w:docPartPr>
      <w:docPartBody>
        <w:p w:rsidR="00C93CB7" w:rsidRDefault="00FE5D7A" w:rsidP="00FE5D7A">
          <w:pPr>
            <w:pStyle w:val="BA280349D6BD4BF68A37138028A50CC8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F8491120F2EA436CA95BF15C6859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5D6A-D8D6-45BF-9329-551ECC92BEE4}"/>
      </w:docPartPr>
      <w:docPartBody>
        <w:p w:rsidR="00C93CB7" w:rsidRDefault="00FE5D7A" w:rsidP="00FE5D7A">
          <w:pPr>
            <w:pStyle w:val="F8491120F2EA436CA95BF15C68594E1E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5E348D696796463C9DC306667E95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6641-9F29-4549-A93D-998047F96055}"/>
      </w:docPartPr>
      <w:docPartBody>
        <w:p w:rsidR="00C93CB7" w:rsidRDefault="00FE5D7A" w:rsidP="00FE5D7A">
          <w:pPr>
            <w:pStyle w:val="5E348D696796463C9DC306667E95BB37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  <w:docPart>
      <w:docPartPr>
        <w:name w:val="9EAA19E63EAF42F1B39DF8A7834D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9EDF-5E80-4C4F-B134-22850ADD172B}"/>
      </w:docPartPr>
      <w:docPartBody>
        <w:p w:rsidR="00C93CB7" w:rsidRDefault="00FE5D7A" w:rsidP="00FE5D7A">
          <w:pPr>
            <w:pStyle w:val="9EAA19E63EAF42F1B39DF8A7834D8818"/>
          </w:pPr>
          <w:r w:rsidRPr="00B24556">
            <w:rPr>
              <w:rStyle w:val="PlaceholderText"/>
              <w:shd w:val="clear" w:color="auto" w:fill="DFE0B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00"/>
    <w:rsid w:val="00597CB4"/>
    <w:rsid w:val="00685B33"/>
    <w:rsid w:val="00BC7100"/>
    <w:rsid w:val="00C93CB7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D7A"/>
    <w:rPr>
      <w:color w:val="808080"/>
    </w:rPr>
  </w:style>
  <w:style w:type="paragraph" w:customStyle="1" w:styleId="DFB2CEB8F6E24F73915FA2F1A124EA92">
    <w:name w:val="DFB2CEB8F6E24F73915FA2F1A124EA92"/>
    <w:rsid w:val="00BC7100"/>
  </w:style>
  <w:style w:type="paragraph" w:customStyle="1" w:styleId="A6A04E615E25471DBDBECAB6A3967A05">
    <w:name w:val="A6A04E615E25471DBDBECAB6A3967A05"/>
    <w:rsid w:val="00BC7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sz w:val="24"/>
      <w:szCs w:val="20"/>
    </w:rPr>
  </w:style>
  <w:style w:type="paragraph" w:customStyle="1" w:styleId="EFDE63906CC64054BE9A7437187C91FF">
    <w:name w:val="EFDE63906CC64054BE9A7437187C91FF"/>
    <w:rsid w:val="00BC7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sz w:val="24"/>
      <w:szCs w:val="20"/>
    </w:rPr>
  </w:style>
  <w:style w:type="paragraph" w:customStyle="1" w:styleId="8673897234AA4DF6939D3C7A50CBBBAB">
    <w:name w:val="8673897234AA4DF6939D3C7A50CBBBAB"/>
    <w:rsid w:val="00BC7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sz w:val="24"/>
      <w:szCs w:val="20"/>
    </w:rPr>
  </w:style>
  <w:style w:type="paragraph" w:customStyle="1" w:styleId="5283A7934C024E0397D99B0FA46BD372">
    <w:name w:val="5283A7934C024E0397D99B0FA46BD372"/>
    <w:rsid w:val="00BC7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sz w:val="24"/>
      <w:szCs w:val="20"/>
    </w:rPr>
  </w:style>
  <w:style w:type="paragraph" w:customStyle="1" w:styleId="5D2A834495974917909E4F9C83408A24">
    <w:name w:val="5D2A834495974917909E4F9C83408A24"/>
    <w:rsid w:val="00BC7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sz w:val="24"/>
      <w:szCs w:val="20"/>
    </w:rPr>
  </w:style>
  <w:style w:type="paragraph" w:customStyle="1" w:styleId="BF43A6D47648461188CB0DA40F3626F6">
    <w:name w:val="BF43A6D47648461188CB0DA40F3626F6"/>
    <w:rsid w:val="00BC7100"/>
  </w:style>
  <w:style w:type="paragraph" w:customStyle="1" w:styleId="18550AFF9AA044F6B9048827B94D46E7">
    <w:name w:val="18550AFF9AA044F6B9048827B94D46E7"/>
    <w:rsid w:val="00BC7100"/>
  </w:style>
  <w:style w:type="paragraph" w:customStyle="1" w:styleId="085402680BE44B7EAF46667C20DC6668">
    <w:name w:val="085402680BE44B7EAF46667C20DC6668"/>
    <w:rsid w:val="00BC7100"/>
  </w:style>
  <w:style w:type="paragraph" w:customStyle="1" w:styleId="BE96D592899B452DAE85C8F4C60CD764">
    <w:name w:val="BE96D592899B452DAE85C8F4C60CD764"/>
    <w:rsid w:val="00BC7100"/>
  </w:style>
  <w:style w:type="paragraph" w:customStyle="1" w:styleId="123996D6DE7E42E9BD62B79A43AA4CD1">
    <w:name w:val="123996D6DE7E42E9BD62B79A43AA4CD1"/>
    <w:rsid w:val="00BC7100"/>
  </w:style>
  <w:style w:type="paragraph" w:customStyle="1" w:styleId="B33FFB03A5014497A98A36BF1AAC215F">
    <w:name w:val="B33FFB03A5014497A98A36BF1AAC215F"/>
    <w:rsid w:val="00BC7100"/>
  </w:style>
  <w:style w:type="paragraph" w:customStyle="1" w:styleId="98F9C393D29449ED8B70A4A48A7098DC">
    <w:name w:val="98F9C393D29449ED8B70A4A48A7098DC"/>
    <w:rsid w:val="00BC7100"/>
  </w:style>
  <w:style w:type="paragraph" w:customStyle="1" w:styleId="FF56AF14172C431BA5DBA66DB1943F76">
    <w:name w:val="FF56AF14172C431BA5DBA66DB1943F76"/>
    <w:rsid w:val="00BC7100"/>
  </w:style>
  <w:style w:type="paragraph" w:customStyle="1" w:styleId="03C5DA9C4EA84EB3AF0FB8796874FF7D">
    <w:name w:val="03C5DA9C4EA84EB3AF0FB8796874FF7D"/>
    <w:rsid w:val="00BC7100"/>
  </w:style>
  <w:style w:type="paragraph" w:customStyle="1" w:styleId="4B6F219193874E3AA67BEF0E068ADCBB">
    <w:name w:val="4B6F219193874E3AA67BEF0E068ADCBB"/>
    <w:rsid w:val="00BC7100"/>
  </w:style>
  <w:style w:type="paragraph" w:customStyle="1" w:styleId="35E383BE11014D8D8D74496161A735C4">
    <w:name w:val="35E383BE11014D8D8D74496161A735C4"/>
    <w:rsid w:val="00BC7100"/>
  </w:style>
  <w:style w:type="paragraph" w:customStyle="1" w:styleId="45812560FF094CB18A9B838912DD2D20">
    <w:name w:val="45812560FF094CB18A9B838912DD2D20"/>
    <w:rsid w:val="00BC7100"/>
  </w:style>
  <w:style w:type="paragraph" w:customStyle="1" w:styleId="879B151DE83849D4A7947FB4335D61FF">
    <w:name w:val="879B151DE83849D4A7947FB4335D61FF"/>
    <w:rsid w:val="00BC7100"/>
  </w:style>
  <w:style w:type="paragraph" w:customStyle="1" w:styleId="49C574B437ED44EAB2FCF455C5D335A6">
    <w:name w:val="49C574B437ED44EAB2FCF455C5D335A6"/>
    <w:rsid w:val="00BC7100"/>
  </w:style>
  <w:style w:type="paragraph" w:customStyle="1" w:styleId="668477D7CAB542EEB721E7C030755C6D">
    <w:name w:val="668477D7CAB542EEB721E7C030755C6D"/>
    <w:rsid w:val="00BC7100"/>
  </w:style>
  <w:style w:type="paragraph" w:customStyle="1" w:styleId="6B59B01EA80543D5B10F5CE3EFC3785F">
    <w:name w:val="6B59B01EA80543D5B10F5CE3EFC3785F"/>
    <w:rsid w:val="00BC7100"/>
  </w:style>
  <w:style w:type="paragraph" w:customStyle="1" w:styleId="74837135A424496D99F7E4F36BEE2DB7">
    <w:name w:val="74837135A424496D99F7E4F36BEE2DB7"/>
    <w:rsid w:val="00BC7100"/>
  </w:style>
  <w:style w:type="paragraph" w:customStyle="1" w:styleId="D50256B4C4234753B64260512C28DA6C">
    <w:name w:val="D50256B4C4234753B64260512C28DA6C"/>
    <w:rsid w:val="00BC7100"/>
  </w:style>
  <w:style w:type="paragraph" w:customStyle="1" w:styleId="D94311278D984F0C95EA58B8DAC50571">
    <w:name w:val="D94311278D984F0C95EA58B8DAC50571"/>
    <w:rsid w:val="00BC7100"/>
  </w:style>
  <w:style w:type="paragraph" w:customStyle="1" w:styleId="FD3A6290E20F4F1C8AB8C49526785997">
    <w:name w:val="FD3A6290E20F4F1C8AB8C49526785997"/>
    <w:rsid w:val="00BC7100"/>
  </w:style>
  <w:style w:type="paragraph" w:customStyle="1" w:styleId="3A38F4A89D53438EA84474EDA26F7661">
    <w:name w:val="3A38F4A89D53438EA84474EDA26F7661"/>
    <w:rsid w:val="00BC7100"/>
  </w:style>
  <w:style w:type="paragraph" w:customStyle="1" w:styleId="895AF61EBEBC4637BAA071949AF1B44C">
    <w:name w:val="895AF61EBEBC4637BAA071949AF1B44C"/>
    <w:rsid w:val="00BC7100"/>
  </w:style>
  <w:style w:type="paragraph" w:customStyle="1" w:styleId="121839C6CB864419922C7C3AE91AD241">
    <w:name w:val="121839C6CB864419922C7C3AE91AD241"/>
    <w:rsid w:val="00BC7100"/>
  </w:style>
  <w:style w:type="paragraph" w:customStyle="1" w:styleId="0AD4705A04B3415A9BF9707ABDC07003">
    <w:name w:val="0AD4705A04B3415A9BF9707ABDC07003"/>
    <w:rsid w:val="00BC7100"/>
  </w:style>
  <w:style w:type="paragraph" w:customStyle="1" w:styleId="A35DA6BADB074AF2ABBD7213B7C01897">
    <w:name w:val="A35DA6BADB074AF2ABBD7213B7C01897"/>
    <w:rsid w:val="00BC7100"/>
  </w:style>
  <w:style w:type="paragraph" w:customStyle="1" w:styleId="97622784853841419746D4820C301D22">
    <w:name w:val="97622784853841419746D4820C301D22"/>
    <w:rsid w:val="00BC7100"/>
  </w:style>
  <w:style w:type="paragraph" w:customStyle="1" w:styleId="6FEC6A3D6B8849D59846C64F57CFDB99">
    <w:name w:val="6FEC6A3D6B8849D59846C64F57CFDB99"/>
    <w:rsid w:val="00BC7100"/>
  </w:style>
  <w:style w:type="paragraph" w:customStyle="1" w:styleId="4A8A948629CD4A2EA368E7E4F29D3862">
    <w:name w:val="4A8A948629CD4A2EA368E7E4F29D3862"/>
    <w:rsid w:val="00BC7100"/>
  </w:style>
  <w:style w:type="paragraph" w:customStyle="1" w:styleId="5978ED08E6934EFD84BE9755996AF758">
    <w:name w:val="5978ED08E6934EFD84BE9755996AF758"/>
    <w:rsid w:val="00BC7100"/>
  </w:style>
  <w:style w:type="paragraph" w:customStyle="1" w:styleId="9B67BA13106442F9AEDA11C0C85103AF">
    <w:name w:val="9B67BA13106442F9AEDA11C0C85103AF"/>
    <w:rsid w:val="00BC7100"/>
  </w:style>
  <w:style w:type="paragraph" w:customStyle="1" w:styleId="8B29CCE36E3D4699852237F2760EAE42">
    <w:name w:val="8B29CCE36E3D4699852237F2760EAE42"/>
    <w:rsid w:val="00BC7100"/>
  </w:style>
  <w:style w:type="paragraph" w:customStyle="1" w:styleId="3C3F88F23A244310933E127C2987829A">
    <w:name w:val="3C3F88F23A244310933E127C2987829A"/>
    <w:rsid w:val="00FE5D7A"/>
  </w:style>
  <w:style w:type="paragraph" w:customStyle="1" w:styleId="679F011EBA82479E96B29FA444768977">
    <w:name w:val="679F011EBA82479E96B29FA444768977"/>
    <w:rsid w:val="00FE5D7A"/>
  </w:style>
  <w:style w:type="paragraph" w:customStyle="1" w:styleId="22ACD56BB79E4ACB82AAAAE2B5E4CF5B">
    <w:name w:val="22ACD56BB79E4ACB82AAAAE2B5E4CF5B"/>
    <w:rsid w:val="00FE5D7A"/>
  </w:style>
  <w:style w:type="paragraph" w:customStyle="1" w:styleId="C7C9C92A458544FFA61589BA76536DC2">
    <w:name w:val="C7C9C92A458544FFA61589BA76536DC2"/>
    <w:rsid w:val="00FE5D7A"/>
  </w:style>
  <w:style w:type="paragraph" w:customStyle="1" w:styleId="2B5CF7D45D8A4B2EB4D76641F979FBFC">
    <w:name w:val="2B5CF7D45D8A4B2EB4D76641F979FBFC"/>
    <w:rsid w:val="00FE5D7A"/>
  </w:style>
  <w:style w:type="paragraph" w:customStyle="1" w:styleId="30595D1E409E4182A00647D96C1893E2">
    <w:name w:val="30595D1E409E4182A00647D96C1893E2"/>
    <w:rsid w:val="00FE5D7A"/>
  </w:style>
  <w:style w:type="paragraph" w:customStyle="1" w:styleId="682B376C5733459F8BDBA52CE091D048">
    <w:name w:val="682B376C5733459F8BDBA52CE091D048"/>
    <w:rsid w:val="00FE5D7A"/>
  </w:style>
  <w:style w:type="paragraph" w:customStyle="1" w:styleId="D8EC169908A140AEAE84B1E3C7487420">
    <w:name w:val="D8EC169908A140AEAE84B1E3C7487420"/>
    <w:rsid w:val="00FE5D7A"/>
  </w:style>
  <w:style w:type="paragraph" w:customStyle="1" w:styleId="C710197036544CBE8C4AD56C48FD75EB">
    <w:name w:val="C710197036544CBE8C4AD56C48FD75EB"/>
    <w:rsid w:val="00FE5D7A"/>
  </w:style>
  <w:style w:type="paragraph" w:customStyle="1" w:styleId="F3E1030798A54B9B8A3554999938519B">
    <w:name w:val="F3E1030798A54B9B8A3554999938519B"/>
    <w:rsid w:val="00FE5D7A"/>
  </w:style>
  <w:style w:type="paragraph" w:customStyle="1" w:styleId="A4845316D2D74232914620F33D3DD000">
    <w:name w:val="A4845316D2D74232914620F33D3DD000"/>
    <w:rsid w:val="00FE5D7A"/>
  </w:style>
  <w:style w:type="paragraph" w:customStyle="1" w:styleId="715AA12CCA2748389F0558D836BAD42C">
    <w:name w:val="715AA12CCA2748389F0558D836BAD42C"/>
    <w:rsid w:val="00FE5D7A"/>
  </w:style>
  <w:style w:type="paragraph" w:customStyle="1" w:styleId="B8E5D0CF7CFF40EEA5758164544FAC23">
    <w:name w:val="B8E5D0CF7CFF40EEA5758164544FAC23"/>
    <w:rsid w:val="00FE5D7A"/>
  </w:style>
  <w:style w:type="paragraph" w:customStyle="1" w:styleId="77B3CD0F2B514070A9E96953395BF74B">
    <w:name w:val="77B3CD0F2B514070A9E96953395BF74B"/>
    <w:rsid w:val="00FE5D7A"/>
  </w:style>
  <w:style w:type="paragraph" w:customStyle="1" w:styleId="9A8EC55F76184083A73EAF57B1110262">
    <w:name w:val="9A8EC55F76184083A73EAF57B1110262"/>
    <w:rsid w:val="00FE5D7A"/>
  </w:style>
  <w:style w:type="paragraph" w:customStyle="1" w:styleId="83F11E5199BC47B786B6008D5E8A51BE">
    <w:name w:val="83F11E5199BC47B786B6008D5E8A51BE"/>
    <w:rsid w:val="00FE5D7A"/>
  </w:style>
  <w:style w:type="paragraph" w:customStyle="1" w:styleId="D7899E33F27B468785792F4D0B8D4B76">
    <w:name w:val="D7899E33F27B468785792F4D0B8D4B76"/>
    <w:rsid w:val="00FE5D7A"/>
  </w:style>
  <w:style w:type="paragraph" w:customStyle="1" w:styleId="BB7D9F9481E044F29C4E95E3CA5E75E8">
    <w:name w:val="BB7D9F9481E044F29C4E95E3CA5E75E8"/>
    <w:rsid w:val="00FE5D7A"/>
  </w:style>
  <w:style w:type="paragraph" w:customStyle="1" w:styleId="5A121EFC5CEE49E981E334EF890604FF">
    <w:name w:val="5A121EFC5CEE49E981E334EF890604FF"/>
    <w:rsid w:val="00FE5D7A"/>
  </w:style>
  <w:style w:type="paragraph" w:customStyle="1" w:styleId="E9251AE4546F4369BB493847D03092EE">
    <w:name w:val="E9251AE4546F4369BB493847D03092EE"/>
    <w:rsid w:val="00FE5D7A"/>
  </w:style>
  <w:style w:type="paragraph" w:customStyle="1" w:styleId="6335561ACF20458BBBA786CC9B823010">
    <w:name w:val="6335561ACF20458BBBA786CC9B823010"/>
    <w:rsid w:val="00FE5D7A"/>
  </w:style>
  <w:style w:type="paragraph" w:customStyle="1" w:styleId="03D7FD4422CA4B658003174714DE59D7">
    <w:name w:val="03D7FD4422CA4B658003174714DE59D7"/>
    <w:rsid w:val="00FE5D7A"/>
  </w:style>
  <w:style w:type="paragraph" w:customStyle="1" w:styleId="A4A47E6C815E441F811594E33B1EB610">
    <w:name w:val="A4A47E6C815E441F811594E33B1EB610"/>
    <w:rsid w:val="00FE5D7A"/>
  </w:style>
  <w:style w:type="paragraph" w:customStyle="1" w:styleId="6796EC84F79348DABC89352AC02249CA">
    <w:name w:val="6796EC84F79348DABC89352AC02249CA"/>
    <w:rsid w:val="00FE5D7A"/>
  </w:style>
  <w:style w:type="paragraph" w:customStyle="1" w:styleId="DA10C130B34644D4BA9503D4AA503B7F">
    <w:name w:val="DA10C130B34644D4BA9503D4AA503B7F"/>
    <w:rsid w:val="00FE5D7A"/>
  </w:style>
  <w:style w:type="paragraph" w:customStyle="1" w:styleId="3CD118BA9E34432FA1F0A768533BB658">
    <w:name w:val="3CD118BA9E34432FA1F0A768533BB658"/>
    <w:rsid w:val="00FE5D7A"/>
  </w:style>
  <w:style w:type="paragraph" w:customStyle="1" w:styleId="AA5DE8C299A94E168D0E85460717C1DA">
    <w:name w:val="AA5DE8C299A94E168D0E85460717C1DA"/>
    <w:rsid w:val="00FE5D7A"/>
  </w:style>
  <w:style w:type="paragraph" w:customStyle="1" w:styleId="979FF0F7F46142C69C7B6A6563FB7FE8">
    <w:name w:val="979FF0F7F46142C69C7B6A6563FB7FE8"/>
    <w:rsid w:val="00FE5D7A"/>
  </w:style>
  <w:style w:type="paragraph" w:customStyle="1" w:styleId="8127CC93521E4A3D963CD7D1B2B935AE">
    <w:name w:val="8127CC93521E4A3D963CD7D1B2B935AE"/>
    <w:rsid w:val="00FE5D7A"/>
  </w:style>
  <w:style w:type="paragraph" w:customStyle="1" w:styleId="6B7D4094867D46E8BB0A2D1B271F175E">
    <w:name w:val="6B7D4094867D46E8BB0A2D1B271F175E"/>
    <w:rsid w:val="00FE5D7A"/>
  </w:style>
  <w:style w:type="paragraph" w:customStyle="1" w:styleId="D893A4ACE4BC4C00B533F31D20C8CB08">
    <w:name w:val="D893A4ACE4BC4C00B533F31D20C8CB08"/>
    <w:rsid w:val="00FE5D7A"/>
  </w:style>
  <w:style w:type="paragraph" w:customStyle="1" w:styleId="79F6D09403154E29A5C3604B5DE2D664">
    <w:name w:val="79F6D09403154E29A5C3604B5DE2D664"/>
    <w:rsid w:val="00FE5D7A"/>
  </w:style>
  <w:style w:type="paragraph" w:customStyle="1" w:styleId="D81FA4260FB94879AAE0EE68E22231E3">
    <w:name w:val="D81FA4260FB94879AAE0EE68E22231E3"/>
    <w:rsid w:val="00FE5D7A"/>
  </w:style>
  <w:style w:type="paragraph" w:customStyle="1" w:styleId="968F6B1091D842D297BD16D77E504D9C">
    <w:name w:val="968F6B1091D842D297BD16D77E504D9C"/>
    <w:rsid w:val="00FE5D7A"/>
  </w:style>
  <w:style w:type="paragraph" w:customStyle="1" w:styleId="27C0C56B383D4A4CB20741F22DAA9BA5">
    <w:name w:val="27C0C56B383D4A4CB20741F22DAA9BA5"/>
    <w:rsid w:val="00FE5D7A"/>
  </w:style>
  <w:style w:type="paragraph" w:customStyle="1" w:styleId="2DDE40976C62435BBF9EE92DBC6D2B78">
    <w:name w:val="2DDE40976C62435BBF9EE92DBC6D2B78"/>
    <w:rsid w:val="00FE5D7A"/>
  </w:style>
  <w:style w:type="paragraph" w:customStyle="1" w:styleId="12ED8D1331274DFDB4E346C59971EF3F">
    <w:name w:val="12ED8D1331274DFDB4E346C59971EF3F"/>
    <w:rsid w:val="00FE5D7A"/>
  </w:style>
  <w:style w:type="paragraph" w:customStyle="1" w:styleId="CE7AE6B0234145DFA1DB4338918BE47D">
    <w:name w:val="CE7AE6B0234145DFA1DB4338918BE47D"/>
    <w:rsid w:val="00FE5D7A"/>
  </w:style>
  <w:style w:type="paragraph" w:customStyle="1" w:styleId="8669207566264130868A2A0D6102FE39">
    <w:name w:val="8669207566264130868A2A0D6102FE39"/>
    <w:rsid w:val="00FE5D7A"/>
  </w:style>
  <w:style w:type="paragraph" w:customStyle="1" w:styleId="BA280349D6BD4BF68A37138028A50CC8">
    <w:name w:val="BA280349D6BD4BF68A37138028A50CC8"/>
    <w:rsid w:val="00FE5D7A"/>
  </w:style>
  <w:style w:type="paragraph" w:customStyle="1" w:styleId="F8491120F2EA436CA95BF15C68594E1E">
    <w:name w:val="F8491120F2EA436CA95BF15C68594E1E"/>
    <w:rsid w:val="00FE5D7A"/>
  </w:style>
  <w:style w:type="paragraph" w:customStyle="1" w:styleId="5E348D696796463C9DC306667E95BB37">
    <w:name w:val="5E348D696796463C9DC306667E95BB37"/>
    <w:rsid w:val="00FE5D7A"/>
  </w:style>
  <w:style w:type="paragraph" w:customStyle="1" w:styleId="9EAA19E63EAF42F1B39DF8A7834D8818">
    <w:name w:val="9EAA19E63EAF42F1B39DF8A7834D8818"/>
    <w:rsid w:val="00FE5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1383</Words>
  <Characters>8305</Characters>
  <Application>Microsoft Office Word</Application>
  <DocSecurity>0</DocSecurity>
  <Lines>488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_STAMFORD COMMUNITY DEVELOPMENT OFFICE</vt:lpstr>
    </vt:vector>
  </TitlesOfParts>
  <Company>City Of Stamford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_STAMFORD COMMUNITY DEVELOPMENT OFFICE</dc:title>
  <dc:creator>TMS Dept.</dc:creator>
  <cp:lastModifiedBy>Gordon, Emily</cp:lastModifiedBy>
  <cp:revision>4</cp:revision>
  <cp:lastPrinted>2021-12-03T22:25:00Z</cp:lastPrinted>
  <dcterms:created xsi:type="dcterms:W3CDTF">2022-01-28T21:23:00Z</dcterms:created>
  <dcterms:modified xsi:type="dcterms:W3CDTF">2022-03-03T18:45:00Z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